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应用日语（专科）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下半年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210" w:firstLineChars="10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考试报名成功后（具体通知请看“外文学院2020年下半年自学考试实践考核报考通知”中的相关附件），加入QQ群（上述通知内容有注明），具体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细则会在群内公布，入群请实名申请，否则不予通过。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/>
          <w:szCs w:val="21"/>
          <w:lang w:val="en-US" w:eastAsia="zh-CN"/>
        </w:rPr>
        <w:t>2020年10月26日至10月31日在网上缴费，缴费网址：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3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注：1、每期培训若少于10人则不开班   2、培训以自愿为原则。  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spacing w:line="360" w:lineRule="auto"/>
        <w:ind w:left="482" w:firstLine="420" w:firstLineChars="200"/>
        <w:rPr>
          <w:szCs w:val="21"/>
        </w:rPr>
      </w:pPr>
    </w:p>
    <w:p>
      <w:pPr>
        <w:pStyle w:val="12"/>
        <w:ind w:left="420" w:firstLine="0" w:firstLine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2020-10-9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E17A51"/>
    <w:multiLevelType w:val="singleLevel"/>
    <w:tmpl w:val="CDE17A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8DE12F5"/>
    <w:rsid w:val="09B15EE9"/>
    <w:rsid w:val="0AFF4E9C"/>
    <w:rsid w:val="0CF25383"/>
    <w:rsid w:val="11363F5B"/>
    <w:rsid w:val="11E06C1F"/>
    <w:rsid w:val="12A37FD5"/>
    <w:rsid w:val="14F62850"/>
    <w:rsid w:val="15241D61"/>
    <w:rsid w:val="156275D8"/>
    <w:rsid w:val="1AFC2612"/>
    <w:rsid w:val="1CA2370E"/>
    <w:rsid w:val="1E9117AB"/>
    <w:rsid w:val="1EEA454D"/>
    <w:rsid w:val="1F246722"/>
    <w:rsid w:val="1F605A0F"/>
    <w:rsid w:val="213C18EE"/>
    <w:rsid w:val="22BE7920"/>
    <w:rsid w:val="22E124A6"/>
    <w:rsid w:val="245F6E05"/>
    <w:rsid w:val="2546122E"/>
    <w:rsid w:val="26AC5315"/>
    <w:rsid w:val="27C9764B"/>
    <w:rsid w:val="27FE02C0"/>
    <w:rsid w:val="29EC1ED0"/>
    <w:rsid w:val="2A63718F"/>
    <w:rsid w:val="2D2778C4"/>
    <w:rsid w:val="327062CF"/>
    <w:rsid w:val="32CA59B3"/>
    <w:rsid w:val="33F8176D"/>
    <w:rsid w:val="36C83A96"/>
    <w:rsid w:val="396E20B0"/>
    <w:rsid w:val="39BC1D02"/>
    <w:rsid w:val="3C7E3B53"/>
    <w:rsid w:val="3C800677"/>
    <w:rsid w:val="3DBC628F"/>
    <w:rsid w:val="3FE40A7F"/>
    <w:rsid w:val="40A6348E"/>
    <w:rsid w:val="45B84E38"/>
    <w:rsid w:val="482F0A10"/>
    <w:rsid w:val="486A7B97"/>
    <w:rsid w:val="4BE80DBC"/>
    <w:rsid w:val="4C352488"/>
    <w:rsid w:val="4F397C88"/>
    <w:rsid w:val="50BF1F48"/>
    <w:rsid w:val="51FB6BBE"/>
    <w:rsid w:val="53401237"/>
    <w:rsid w:val="549F7BF8"/>
    <w:rsid w:val="552B3268"/>
    <w:rsid w:val="55FE2397"/>
    <w:rsid w:val="56685183"/>
    <w:rsid w:val="5D3A130E"/>
    <w:rsid w:val="5ED42BA6"/>
    <w:rsid w:val="600A306A"/>
    <w:rsid w:val="604B3129"/>
    <w:rsid w:val="67AD2736"/>
    <w:rsid w:val="688413B5"/>
    <w:rsid w:val="6B1C50A7"/>
    <w:rsid w:val="6BD15557"/>
    <w:rsid w:val="6BF26D79"/>
    <w:rsid w:val="6D611E50"/>
    <w:rsid w:val="6DCD5FE2"/>
    <w:rsid w:val="6F9D1357"/>
    <w:rsid w:val="706A7574"/>
    <w:rsid w:val="71CA1FD1"/>
    <w:rsid w:val="73516BC9"/>
    <w:rsid w:val="73C77609"/>
    <w:rsid w:val="746C586B"/>
    <w:rsid w:val="756F3C54"/>
    <w:rsid w:val="759103E2"/>
    <w:rsid w:val="75E27113"/>
    <w:rsid w:val="76BC4B78"/>
    <w:rsid w:val="7775603B"/>
    <w:rsid w:val="787946F4"/>
    <w:rsid w:val="79C6658F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2</TotalTime>
  <ScaleCrop>false</ScaleCrop>
  <LinksUpToDate>false</LinksUpToDate>
  <CharactersWithSpaces>874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2020-10-13T02:09:03Z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