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85" w:rsidRPr="00175585" w:rsidRDefault="00175585">
      <w:pPr>
        <w:jc w:val="center"/>
        <w:rPr>
          <w:rFonts w:hint="eastAsia"/>
          <w:sz w:val="32"/>
          <w:szCs w:val="32"/>
        </w:rPr>
      </w:pPr>
      <w:r w:rsidRPr="00175585">
        <w:rPr>
          <w:rFonts w:hint="eastAsia"/>
          <w:sz w:val="32"/>
          <w:szCs w:val="32"/>
        </w:rPr>
        <w:t>华南师范大学省级质量工程项目结题验收</w:t>
      </w:r>
    </w:p>
    <w:p w:rsidR="003D1E29" w:rsidRDefault="00046A7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专家鉴定意见表</w:t>
      </w:r>
    </w:p>
    <w:p w:rsidR="003D1E29" w:rsidRDefault="003D1E29"/>
    <w:tbl>
      <w:tblPr>
        <w:tblStyle w:val="a6"/>
        <w:tblW w:w="8522" w:type="dxa"/>
        <w:tblLayout w:type="fixed"/>
        <w:tblLook w:val="04A0"/>
      </w:tblPr>
      <w:tblGrid>
        <w:gridCol w:w="1668"/>
        <w:gridCol w:w="6854"/>
      </w:tblGrid>
      <w:tr w:rsidR="003D1E29">
        <w:tc>
          <w:tcPr>
            <w:tcW w:w="1668" w:type="dxa"/>
            <w:vAlign w:val="center"/>
          </w:tcPr>
          <w:p w:rsidR="003D1E29" w:rsidRDefault="00046A7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项目类别</w:t>
            </w:r>
          </w:p>
        </w:tc>
        <w:tc>
          <w:tcPr>
            <w:tcW w:w="6854" w:type="dxa"/>
          </w:tcPr>
          <w:p w:rsidR="003D1E29" w:rsidRDefault="003D1E2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D1E29">
        <w:tc>
          <w:tcPr>
            <w:tcW w:w="1668" w:type="dxa"/>
            <w:vAlign w:val="center"/>
          </w:tcPr>
          <w:p w:rsidR="003D1E29" w:rsidRDefault="00046A7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854" w:type="dxa"/>
          </w:tcPr>
          <w:p w:rsidR="003D1E29" w:rsidRDefault="003D1E2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D1E29">
        <w:tc>
          <w:tcPr>
            <w:tcW w:w="1668" w:type="dxa"/>
            <w:vAlign w:val="center"/>
          </w:tcPr>
          <w:p w:rsidR="003D1E29" w:rsidRDefault="00046A7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立项时间</w:t>
            </w:r>
          </w:p>
        </w:tc>
        <w:tc>
          <w:tcPr>
            <w:tcW w:w="6854" w:type="dxa"/>
          </w:tcPr>
          <w:p w:rsidR="003D1E29" w:rsidRDefault="003D1E2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D1E29">
        <w:tc>
          <w:tcPr>
            <w:tcW w:w="1668" w:type="dxa"/>
            <w:vAlign w:val="center"/>
          </w:tcPr>
          <w:p w:rsidR="003D1E29" w:rsidRDefault="00046A7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项目负责人</w:t>
            </w:r>
          </w:p>
        </w:tc>
        <w:tc>
          <w:tcPr>
            <w:tcW w:w="6854" w:type="dxa"/>
          </w:tcPr>
          <w:p w:rsidR="003D1E29" w:rsidRDefault="003D1E2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D1E29" w:rsidTr="000D40C7">
        <w:trPr>
          <w:trHeight w:val="8430"/>
        </w:trPr>
        <w:tc>
          <w:tcPr>
            <w:tcW w:w="8522" w:type="dxa"/>
            <w:gridSpan w:val="2"/>
          </w:tcPr>
          <w:p w:rsidR="003D1E29" w:rsidRDefault="00046A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专家鉴定意见：</w:t>
            </w:r>
          </w:p>
          <w:p w:rsidR="003D1E29" w:rsidRDefault="00046A7B">
            <w:pPr>
              <w:spacing w:line="360" w:lineRule="auto"/>
              <w:rPr>
                <w:rFonts w:ascii="Times New Roman" w:eastAsia="楷体_GB2312" w:hAnsi="Times New Roman"/>
                <w:kern w:val="0"/>
                <w:szCs w:val="21"/>
              </w:rPr>
            </w:pPr>
            <w:r>
              <w:rPr>
                <w:rFonts w:ascii="Times New Roman" w:eastAsia="楷体_GB2312" w:hAnsi="Times New Roman" w:hint="eastAsia"/>
                <w:kern w:val="0"/>
                <w:szCs w:val="21"/>
              </w:rPr>
              <w:t>（总结项目建设任务执行情况、成果完成情况、成果实践应用情况、项目创新点、项目建设存在的主要问题、改进建议。</w:t>
            </w:r>
            <w:r w:rsidR="008D1C43">
              <w:rPr>
                <w:rFonts w:ascii="Times New Roman" w:eastAsia="楷体_GB2312" w:hAnsi="Times New Roman" w:hint="eastAsia"/>
                <w:kern w:val="0"/>
                <w:szCs w:val="21"/>
              </w:rPr>
              <w:t>字数控制在</w:t>
            </w:r>
            <w:r w:rsidR="008D1C43">
              <w:rPr>
                <w:rFonts w:ascii="Times New Roman" w:eastAsia="楷体_GB2312" w:hAnsi="Times New Roman" w:hint="eastAsia"/>
                <w:kern w:val="0"/>
                <w:szCs w:val="21"/>
              </w:rPr>
              <w:t>300</w:t>
            </w:r>
            <w:r w:rsidR="008D1C43">
              <w:rPr>
                <w:rFonts w:ascii="Times New Roman" w:eastAsia="楷体_GB2312" w:hAnsi="Times New Roman" w:hint="eastAsia"/>
                <w:kern w:val="0"/>
                <w:szCs w:val="21"/>
              </w:rPr>
              <w:t>字左右</w:t>
            </w:r>
            <w:r>
              <w:rPr>
                <w:rFonts w:ascii="Times New Roman" w:eastAsia="楷体_GB2312" w:hAnsi="Times New Roman" w:hint="eastAsia"/>
                <w:kern w:val="0"/>
                <w:szCs w:val="21"/>
              </w:rPr>
              <w:t>）</w:t>
            </w:r>
            <w:bookmarkStart w:id="0" w:name="_GoBack"/>
            <w:bookmarkEnd w:id="0"/>
          </w:p>
          <w:p w:rsidR="006A21DC" w:rsidRDefault="00EC5305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EC5305">
              <w:rPr>
                <w:rFonts w:hint="eastAsia"/>
                <w:color w:val="FF0000"/>
                <w:sz w:val="24"/>
                <w:szCs w:val="24"/>
              </w:rPr>
              <w:t>模板：</w:t>
            </w:r>
          </w:p>
          <w:p w:rsidR="006A21DC" w:rsidRDefault="006A21DC">
            <w:pPr>
              <w:spacing w:line="360" w:lineRule="auto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FF0000"/>
                <w:sz w:val="24"/>
                <w:szCs w:val="24"/>
              </w:rPr>
              <w:t>项目围绕“</w:t>
            </w:r>
            <w:r>
              <w:rPr>
                <w:rFonts w:hint="eastAsia"/>
                <w:color w:val="FF0000"/>
                <w:sz w:val="24"/>
                <w:szCs w:val="24"/>
              </w:rPr>
              <w:t>**</w:t>
            </w:r>
            <w:r>
              <w:rPr>
                <w:rFonts w:hint="eastAsia"/>
                <w:color w:val="FF0000"/>
                <w:sz w:val="24"/>
                <w:szCs w:val="24"/>
              </w:rPr>
              <w:t>教学团队”的建设目标，按照教学团队建设任务要求，逐项开展了相应的工作，基本完成了建设任务。</w:t>
            </w:r>
          </w:p>
          <w:p w:rsidR="003D1E29" w:rsidRDefault="006A21DC" w:rsidP="006A21DC">
            <w:pPr>
              <w:spacing w:line="360" w:lineRule="auto"/>
              <w:ind w:firstLineChars="200" w:firstLine="480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该教学团队形成了“</w:t>
            </w:r>
            <w:r>
              <w:rPr>
                <w:rFonts w:hint="eastAsia"/>
                <w:color w:val="FF0000"/>
                <w:sz w:val="24"/>
                <w:szCs w:val="24"/>
              </w:rPr>
              <w:t>***</w:t>
            </w:r>
            <w:r>
              <w:rPr>
                <w:rFonts w:hint="eastAsia"/>
                <w:color w:val="FF0000"/>
                <w:sz w:val="24"/>
                <w:szCs w:val="24"/>
              </w:rPr>
              <w:t>”课程的优质教学团队，出版相关教材，并拓展了原有课程，形成更丰富的课程体系；团队教学安排合理，注重教学研究，获得教学成果奖，建立了在线开放课程，产生较大的影响；承担多项国家级、省部级课题，科研成果突出。并在教材与专著出版、科研项目与学术论文、网络课程建设等方面取得了创新成果，在教学中起到了改革示范作用。</w:t>
            </w:r>
          </w:p>
          <w:p w:rsidR="006A21DC" w:rsidRDefault="006A21DC" w:rsidP="006A21DC">
            <w:pPr>
              <w:spacing w:line="360" w:lineRule="auto"/>
              <w:ind w:firstLineChars="200" w:firstLine="480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建议应该突出在获得团队称号之后的建设成绩，发挥原有的优势学科力量。</w:t>
            </w:r>
          </w:p>
          <w:p w:rsidR="003D1E29" w:rsidRPr="006A21DC" w:rsidRDefault="006A21DC" w:rsidP="006A21DC">
            <w:pPr>
              <w:spacing w:line="360" w:lineRule="auto"/>
              <w:ind w:firstLineChars="200" w:firstLine="480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专家组一致同意通过结题。</w:t>
            </w:r>
          </w:p>
          <w:p w:rsidR="003D1E29" w:rsidRDefault="003D1E29">
            <w:pPr>
              <w:spacing w:line="360" w:lineRule="auto"/>
              <w:rPr>
                <w:sz w:val="24"/>
                <w:szCs w:val="24"/>
              </w:rPr>
            </w:pPr>
          </w:p>
          <w:p w:rsidR="003D1E29" w:rsidRDefault="003D1E29">
            <w:pPr>
              <w:spacing w:line="360" w:lineRule="auto"/>
              <w:rPr>
                <w:sz w:val="24"/>
                <w:szCs w:val="24"/>
              </w:rPr>
            </w:pPr>
          </w:p>
          <w:p w:rsidR="003D1E29" w:rsidRDefault="003D1E29">
            <w:pPr>
              <w:spacing w:line="360" w:lineRule="auto"/>
              <w:rPr>
                <w:sz w:val="24"/>
                <w:szCs w:val="24"/>
              </w:rPr>
            </w:pPr>
          </w:p>
          <w:p w:rsidR="003D1E29" w:rsidRDefault="003D1E29">
            <w:pPr>
              <w:spacing w:line="360" w:lineRule="auto"/>
              <w:rPr>
                <w:sz w:val="24"/>
                <w:szCs w:val="24"/>
              </w:rPr>
            </w:pPr>
          </w:p>
          <w:p w:rsidR="003D1E29" w:rsidRDefault="003D1E2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3D1E29" w:rsidRDefault="003D1E29"/>
    <w:p w:rsidR="003D1E29" w:rsidRDefault="003D1E29"/>
    <w:sectPr w:rsidR="003D1E29" w:rsidSect="003D1E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626" w:rsidRDefault="002C2626" w:rsidP="005B2C28">
      <w:r>
        <w:separator/>
      </w:r>
    </w:p>
  </w:endnote>
  <w:endnote w:type="continuationSeparator" w:id="1">
    <w:p w:rsidR="002C2626" w:rsidRDefault="002C2626" w:rsidP="005B2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626" w:rsidRDefault="002C2626" w:rsidP="005B2C28">
      <w:r>
        <w:separator/>
      </w:r>
    </w:p>
  </w:footnote>
  <w:footnote w:type="continuationSeparator" w:id="1">
    <w:p w:rsidR="002C2626" w:rsidRDefault="002C2626" w:rsidP="005B2C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5A09"/>
    <w:rsid w:val="00046A7B"/>
    <w:rsid w:val="000D40C7"/>
    <w:rsid w:val="000F5A09"/>
    <w:rsid w:val="00175585"/>
    <w:rsid w:val="00267979"/>
    <w:rsid w:val="002C2626"/>
    <w:rsid w:val="00301EEC"/>
    <w:rsid w:val="003D1E29"/>
    <w:rsid w:val="00405F6F"/>
    <w:rsid w:val="00436E15"/>
    <w:rsid w:val="005B2C28"/>
    <w:rsid w:val="006A21DC"/>
    <w:rsid w:val="00756D09"/>
    <w:rsid w:val="007877F5"/>
    <w:rsid w:val="008D1C43"/>
    <w:rsid w:val="00B2259B"/>
    <w:rsid w:val="00B23708"/>
    <w:rsid w:val="00BC559D"/>
    <w:rsid w:val="00C6739D"/>
    <w:rsid w:val="00CB76CD"/>
    <w:rsid w:val="00CF4D35"/>
    <w:rsid w:val="00D110E9"/>
    <w:rsid w:val="00D853F3"/>
    <w:rsid w:val="00EC5305"/>
    <w:rsid w:val="00ED1A3C"/>
    <w:rsid w:val="00EF285D"/>
    <w:rsid w:val="00F73375"/>
    <w:rsid w:val="00F77316"/>
    <w:rsid w:val="0347655A"/>
    <w:rsid w:val="15292196"/>
    <w:rsid w:val="1DAA04E0"/>
    <w:rsid w:val="31C57FA4"/>
    <w:rsid w:val="358350C1"/>
    <w:rsid w:val="48571771"/>
    <w:rsid w:val="49A30506"/>
    <w:rsid w:val="59490BE7"/>
    <w:rsid w:val="69E87F55"/>
    <w:rsid w:val="6CD17894"/>
    <w:rsid w:val="6CE95A50"/>
    <w:rsid w:val="6E085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D1E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D1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3D1E29"/>
    <w:rPr>
      <w:color w:val="0000FF" w:themeColor="hyperlink"/>
      <w:u w:val="single"/>
    </w:rPr>
  </w:style>
  <w:style w:type="table" w:styleId="a6">
    <w:name w:val="Table Grid"/>
    <w:basedOn w:val="a1"/>
    <w:uiPriority w:val="59"/>
    <w:qFormat/>
    <w:rsid w:val="003D1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3D1E2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D1E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丘穗夫</dc:creator>
  <cp:lastModifiedBy>彭惠芳</cp:lastModifiedBy>
  <cp:revision>13</cp:revision>
  <dcterms:created xsi:type="dcterms:W3CDTF">2015-06-11T07:12:00Z</dcterms:created>
  <dcterms:modified xsi:type="dcterms:W3CDTF">2018-10-26T08:05:00Z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