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40" w:rsidRPr="00E21F40" w:rsidRDefault="00E21F40" w:rsidP="003F7D24">
      <w:pPr>
        <w:widowControl/>
        <w:jc w:val="center"/>
        <w:rPr>
          <w:rFonts w:ascii="宋体" w:eastAsia="宋体" w:hAnsi="宋体" w:cs="宋体"/>
          <w:kern w:val="0"/>
          <w:sz w:val="24"/>
          <w:szCs w:val="24"/>
        </w:rPr>
      </w:pPr>
      <w:r w:rsidRPr="00E21F40">
        <w:rPr>
          <w:rFonts w:ascii="宋体" w:eastAsia="宋体" w:hAnsi="宋体" w:cs="宋体"/>
          <w:b/>
          <w:bCs/>
          <w:color w:val="383838"/>
          <w:kern w:val="0"/>
          <w:sz w:val="27"/>
          <w:szCs w:val="27"/>
        </w:rPr>
        <w:t>关于开展2020年研究生国家奖学金评审工作的通知</w:t>
      </w:r>
      <w:r w:rsidRPr="00E21F40">
        <w:rPr>
          <w:rFonts w:ascii="宋体" w:eastAsia="宋体" w:hAnsi="宋体" w:cs="宋体"/>
          <w:color w:val="383838"/>
          <w:kern w:val="0"/>
          <w:sz w:val="24"/>
          <w:szCs w:val="24"/>
        </w:rPr>
        <w:t>  </w:t>
      </w:r>
    </w:p>
    <w:p w:rsidR="00E21F40" w:rsidRPr="00E21F40" w:rsidRDefault="00E21F40" w:rsidP="003F7D24">
      <w:pPr>
        <w:widowControl/>
        <w:spacing w:after="240"/>
        <w:jc w:val="left"/>
        <w:rPr>
          <w:rFonts w:ascii="宋体" w:eastAsia="宋体" w:hAnsi="宋体" w:cs="宋体"/>
          <w:kern w:val="0"/>
          <w:sz w:val="24"/>
          <w:szCs w:val="24"/>
        </w:rPr>
      </w:pPr>
    </w:p>
    <w:p w:rsidR="00E21F40" w:rsidRPr="00E21F40" w:rsidRDefault="00E21F40" w:rsidP="003F7D24">
      <w:pPr>
        <w:widowControl/>
        <w:spacing w:before="100" w:beforeAutospacing="1" w:after="100" w:afterAutospacing="1" w:line="555" w:lineRule="atLeast"/>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各</w:t>
      </w:r>
      <w:r w:rsidR="00B03377">
        <w:rPr>
          <w:rFonts w:ascii="仿宋" w:eastAsia="仿宋" w:hAnsi="仿宋" w:cs="宋体" w:hint="eastAsia"/>
          <w:color w:val="383838"/>
          <w:kern w:val="0"/>
          <w:sz w:val="29"/>
          <w:szCs w:val="29"/>
        </w:rPr>
        <w:t>位</w:t>
      </w:r>
      <w:r w:rsidR="00B03377">
        <w:rPr>
          <w:rFonts w:ascii="仿宋" w:eastAsia="仿宋" w:hAnsi="仿宋" w:cs="宋体"/>
          <w:color w:val="383838"/>
          <w:kern w:val="0"/>
          <w:sz w:val="29"/>
          <w:szCs w:val="29"/>
        </w:rPr>
        <w:t>导师、研究生</w:t>
      </w:r>
      <w:r w:rsidRPr="00E21F40">
        <w:rPr>
          <w:rFonts w:ascii="仿宋" w:eastAsia="仿宋" w:hAnsi="仿宋" w:cs="宋体" w:hint="eastAsia"/>
          <w:color w:val="383838"/>
          <w:kern w:val="0"/>
          <w:sz w:val="29"/>
          <w:szCs w:val="29"/>
        </w:rPr>
        <w:t>：</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根据广东省教育厅、广东省财政厅相关文件精神，为确保我</w:t>
      </w:r>
      <w:r w:rsidR="00B03377">
        <w:rPr>
          <w:rFonts w:ascii="仿宋" w:eastAsia="仿宋" w:hAnsi="仿宋" w:cs="宋体" w:hint="eastAsia"/>
          <w:color w:val="383838"/>
          <w:kern w:val="0"/>
          <w:sz w:val="29"/>
          <w:szCs w:val="29"/>
        </w:rPr>
        <w:t>院</w:t>
      </w:r>
      <w:r w:rsidRPr="00E21F40">
        <w:rPr>
          <w:rFonts w:ascii="仿宋" w:eastAsia="仿宋" w:hAnsi="仿宋" w:cs="宋体" w:hint="eastAsia"/>
          <w:color w:val="383838"/>
          <w:kern w:val="0"/>
          <w:sz w:val="29"/>
          <w:szCs w:val="29"/>
        </w:rPr>
        <w:t>2020年度研究生国家奖学金评审工作公开、公平、有序进行，现将有关事宜通知如下：</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一、评选对象</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我校具有正式学籍、在读的全日制脱产研究生（含学术型和专业型）在基本学制年限内均有资格申请。</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proofErr w:type="gramStart"/>
      <w:r w:rsidRPr="00E21F40">
        <w:rPr>
          <w:rFonts w:ascii="仿宋" w:eastAsia="仿宋" w:hAnsi="仿宋" w:cs="宋体" w:hint="eastAsia"/>
          <w:color w:val="383838"/>
          <w:kern w:val="0"/>
          <w:sz w:val="29"/>
          <w:szCs w:val="29"/>
        </w:rPr>
        <w:t>直博生</w:t>
      </w:r>
      <w:proofErr w:type="gramEnd"/>
      <w:r w:rsidRPr="00E21F40">
        <w:rPr>
          <w:rFonts w:ascii="仿宋" w:eastAsia="仿宋" w:hAnsi="仿宋" w:cs="宋体" w:hint="eastAsia"/>
          <w:color w:val="383838"/>
          <w:kern w:val="0"/>
          <w:sz w:val="29"/>
          <w:szCs w:val="29"/>
        </w:rPr>
        <w:t>和不授予中间学位的硕博连读学生，根据当年所修课程的层次阶段确定身份参与研究生国家奖学金的评定。在选修硕士课程阶段按照硕士研究生身份参与评定；进入选修博士研究生课程阶段按照博士研究生身份参与评定。</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2020年9月份前毕业的研究生和超出基本学制期限的研究生不再具备研究生国家奖学金参评资格。</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二、奖励标准</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研究生国家奖学金由中央财政出资设立，博士研究生国家奖学金奖励标准为每生每年3万元；硕士研究生国家奖学金每生每年2万元。</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lastRenderedPageBreak/>
        <w:t>三、奖励名额</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2020年广东省教育厅、财政厅下达给我校的获奖名额共192人，其中博士研究生28人，硕士研究生164人。</w:t>
      </w:r>
      <w:r w:rsidR="003F7D24" w:rsidRPr="003F7D24">
        <w:rPr>
          <w:rFonts w:ascii="仿宋" w:eastAsia="仿宋" w:hAnsi="仿宋" w:cs="宋体" w:hint="eastAsia"/>
          <w:b/>
          <w:color w:val="FF0000"/>
          <w:kern w:val="0"/>
          <w:sz w:val="29"/>
          <w:szCs w:val="29"/>
        </w:rPr>
        <w:t>我院</w:t>
      </w:r>
      <w:r w:rsidR="003F7D24" w:rsidRPr="003F7D24">
        <w:rPr>
          <w:rFonts w:ascii="仿宋" w:eastAsia="仿宋" w:hAnsi="仿宋" w:cs="宋体"/>
          <w:b/>
          <w:color w:val="FF0000"/>
          <w:kern w:val="0"/>
          <w:sz w:val="29"/>
          <w:szCs w:val="29"/>
        </w:rPr>
        <w:t>的名额为硕士研究生</w:t>
      </w:r>
      <w:r w:rsidR="003F7D24" w:rsidRPr="003F7D24">
        <w:rPr>
          <w:rFonts w:ascii="仿宋" w:eastAsia="仿宋" w:hAnsi="仿宋" w:cs="宋体" w:hint="eastAsia"/>
          <w:b/>
          <w:color w:val="FF0000"/>
          <w:kern w:val="0"/>
          <w:sz w:val="29"/>
          <w:szCs w:val="29"/>
        </w:rPr>
        <w:t>7人</w:t>
      </w:r>
      <w:r w:rsidR="003F7D24" w:rsidRPr="003F7D24">
        <w:rPr>
          <w:rFonts w:ascii="仿宋" w:eastAsia="仿宋" w:hAnsi="仿宋" w:cs="宋体"/>
          <w:b/>
          <w:color w:val="FF0000"/>
          <w:kern w:val="0"/>
          <w:sz w:val="29"/>
          <w:szCs w:val="29"/>
        </w:rPr>
        <w:t>，博士研究生</w:t>
      </w:r>
      <w:r w:rsidR="003F7D24" w:rsidRPr="003F7D24">
        <w:rPr>
          <w:rFonts w:ascii="仿宋" w:eastAsia="仿宋" w:hAnsi="仿宋" w:cs="宋体" w:hint="eastAsia"/>
          <w:b/>
          <w:color w:val="FF0000"/>
          <w:kern w:val="0"/>
          <w:sz w:val="29"/>
          <w:szCs w:val="29"/>
        </w:rPr>
        <w:t>1个</w:t>
      </w:r>
      <w:r w:rsidR="003F7D24" w:rsidRPr="003F7D24">
        <w:rPr>
          <w:rFonts w:ascii="仿宋" w:eastAsia="仿宋" w:hAnsi="仿宋" w:cs="宋体"/>
          <w:b/>
          <w:color w:val="FF0000"/>
          <w:kern w:val="0"/>
          <w:sz w:val="29"/>
          <w:szCs w:val="29"/>
        </w:rPr>
        <w:t>平衡指标（</w:t>
      </w:r>
      <w:r w:rsidR="003F7D24" w:rsidRPr="003F7D24">
        <w:rPr>
          <w:rFonts w:ascii="仿宋" w:eastAsia="仿宋" w:hAnsi="仿宋" w:cs="宋体" w:hint="eastAsia"/>
          <w:b/>
          <w:color w:val="FF0000"/>
          <w:kern w:val="0"/>
          <w:sz w:val="29"/>
          <w:szCs w:val="29"/>
        </w:rPr>
        <w:t>需要</w:t>
      </w:r>
      <w:r w:rsidR="003F7D24" w:rsidRPr="003F7D24">
        <w:rPr>
          <w:rFonts w:ascii="仿宋" w:eastAsia="仿宋" w:hAnsi="仿宋" w:cs="宋体"/>
          <w:b/>
          <w:color w:val="FF0000"/>
          <w:kern w:val="0"/>
          <w:sz w:val="29"/>
          <w:szCs w:val="29"/>
        </w:rPr>
        <w:t>与其</w:t>
      </w:r>
      <w:r w:rsidR="003F7D24" w:rsidRPr="003F7D24">
        <w:rPr>
          <w:rFonts w:ascii="仿宋" w:eastAsia="仿宋" w:hAnsi="仿宋" w:cs="宋体" w:hint="eastAsia"/>
          <w:b/>
          <w:color w:val="FF0000"/>
          <w:kern w:val="0"/>
          <w:sz w:val="29"/>
          <w:szCs w:val="29"/>
        </w:rPr>
        <w:t>他</w:t>
      </w:r>
      <w:r w:rsidR="003F7D24" w:rsidRPr="003F7D24">
        <w:rPr>
          <w:rFonts w:ascii="仿宋" w:eastAsia="仿宋" w:hAnsi="仿宋" w:cs="宋体"/>
          <w:b/>
          <w:color w:val="FF0000"/>
          <w:kern w:val="0"/>
          <w:sz w:val="29"/>
          <w:szCs w:val="29"/>
        </w:rPr>
        <w:t>学院竞争）</w:t>
      </w:r>
      <w:r w:rsidR="003F7D24" w:rsidRPr="003F7D24">
        <w:rPr>
          <w:rFonts w:ascii="仿宋" w:eastAsia="仿宋" w:hAnsi="仿宋" w:cs="宋体" w:hint="eastAsia"/>
          <w:b/>
          <w:color w:val="FF0000"/>
          <w:kern w:val="0"/>
          <w:sz w:val="29"/>
          <w:szCs w:val="29"/>
        </w:rPr>
        <w:t>。</w:t>
      </w:r>
      <w:r w:rsidRPr="00E21F40">
        <w:rPr>
          <w:rFonts w:ascii="仿宋" w:eastAsia="仿宋" w:hAnsi="仿宋" w:cs="宋体" w:hint="eastAsia"/>
          <w:color w:val="383838"/>
          <w:kern w:val="0"/>
          <w:sz w:val="29"/>
          <w:szCs w:val="29"/>
        </w:rPr>
        <w:t>根据《华南师范大学研究生国家奖学金评选办法》相关规定，各院获奖名额详见《华南师范大学2020年研究生国家奖学金获奖名额分配表》（附件1）。</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四、参评条件</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（一）热爱社会主义祖国，拥护中国共产党的领导。</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（二）遵守宪法和法律，遵守学校规章制度。</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（三）诚实守信，道德品质优良，团结同学，积极参加集体活动。</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四）学习成绩优异，科研能力显著，发展潜力突出；或者学习成绩优良，在国际、全国性大学生高水平专业竞赛中成绩优秀，发展潜力突出；或者学习成绩优良，担任主要学生干部，积极参与组织学校各类活动和社会实践，在服务社会方面做出突出贡献者。</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有以下任</w:t>
      </w:r>
      <w:proofErr w:type="gramStart"/>
      <w:r w:rsidRPr="00E21F40">
        <w:rPr>
          <w:rFonts w:ascii="仿宋" w:eastAsia="仿宋" w:hAnsi="仿宋" w:cs="宋体" w:hint="eastAsia"/>
          <w:color w:val="383838"/>
          <w:kern w:val="0"/>
          <w:sz w:val="29"/>
          <w:szCs w:val="29"/>
        </w:rPr>
        <w:t>一</w:t>
      </w:r>
      <w:proofErr w:type="gramEnd"/>
      <w:r w:rsidRPr="00E21F40">
        <w:rPr>
          <w:rFonts w:ascii="仿宋" w:eastAsia="仿宋" w:hAnsi="仿宋" w:cs="宋体" w:hint="eastAsia"/>
          <w:color w:val="383838"/>
          <w:kern w:val="0"/>
          <w:sz w:val="29"/>
          <w:szCs w:val="29"/>
        </w:rPr>
        <w:t>情况者，不具备研究生国家奖学金参评资格：</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lastRenderedPageBreak/>
        <w:t>1.</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在学期间违反国家法律、校纪校规受到纪律处分者；</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2.</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在学期间有抄袭剽窃、弄虚作假等学术不端行为经查证属实的；</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3.</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课程考试有一门以上（含一门）不及格或重修记录者；</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4.</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参评学年学籍状态处于休学、保留学籍者；</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5.</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拖欠学费、住宿费者。</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五、评审程序</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研究生国家奖学金的评审采取学生个人自主申报、学院研究生国家奖学金评审委员会初评推荐、学校研究生奖助优评审领导小组审定的方式进行评审，具体流程如下：</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b/>
          <w:bCs/>
          <w:color w:val="383838"/>
          <w:kern w:val="0"/>
          <w:sz w:val="29"/>
          <w:szCs w:val="29"/>
        </w:rPr>
        <w:t>第一阶段：个人申请（9月8日-9月1</w:t>
      </w:r>
      <w:r w:rsidR="00933E78">
        <w:rPr>
          <w:rFonts w:ascii="仿宋" w:eastAsia="仿宋" w:hAnsi="仿宋" w:cs="宋体"/>
          <w:b/>
          <w:bCs/>
          <w:color w:val="383838"/>
          <w:kern w:val="0"/>
          <w:sz w:val="29"/>
          <w:szCs w:val="29"/>
        </w:rPr>
        <w:t>4</w:t>
      </w:r>
      <w:bookmarkStart w:id="0" w:name="_GoBack"/>
      <w:bookmarkEnd w:id="0"/>
      <w:r w:rsidRPr="00E21F40">
        <w:rPr>
          <w:rFonts w:ascii="仿宋" w:eastAsia="仿宋" w:hAnsi="仿宋" w:cs="宋体" w:hint="eastAsia"/>
          <w:b/>
          <w:bCs/>
          <w:color w:val="383838"/>
          <w:kern w:val="0"/>
          <w:sz w:val="29"/>
          <w:szCs w:val="29"/>
        </w:rPr>
        <w:t>日）</w:t>
      </w:r>
    </w:p>
    <w:p w:rsidR="00EE4C69" w:rsidRPr="00EE4C69" w:rsidRDefault="00EE4C69" w:rsidP="00EE4C69">
      <w:pPr>
        <w:widowControl/>
        <w:spacing w:after="375" w:line="288" w:lineRule="auto"/>
        <w:ind w:firstLine="555"/>
        <w:jc w:val="left"/>
        <w:rPr>
          <w:rFonts w:ascii="仿宋" w:eastAsia="仿宋" w:hAnsi="仿宋" w:cs="宋体"/>
          <w:color w:val="383838"/>
          <w:kern w:val="0"/>
          <w:sz w:val="29"/>
          <w:szCs w:val="29"/>
        </w:rPr>
      </w:pPr>
      <w:r w:rsidRPr="00EE4C69">
        <w:rPr>
          <w:rFonts w:ascii="仿宋" w:eastAsia="仿宋" w:hAnsi="仿宋" w:cs="宋体" w:hint="eastAsia"/>
          <w:color w:val="383838"/>
          <w:kern w:val="0"/>
          <w:sz w:val="29"/>
          <w:szCs w:val="29"/>
        </w:rPr>
        <w:t>研究生本人提交《研究生国家奖学金申请审批表》（附件2）（一式一份，双面打印，如表格位置</w:t>
      </w:r>
      <w:proofErr w:type="gramStart"/>
      <w:r w:rsidRPr="00EE4C69">
        <w:rPr>
          <w:rFonts w:ascii="仿宋" w:eastAsia="仿宋" w:hAnsi="仿宋" w:cs="宋体" w:hint="eastAsia"/>
          <w:color w:val="383838"/>
          <w:kern w:val="0"/>
          <w:sz w:val="29"/>
          <w:szCs w:val="29"/>
        </w:rPr>
        <w:t>不够可</w:t>
      </w:r>
      <w:proofErr w:type="gramEnd"/>
      <w:r w:rsidRPr="00EE4C69">
        <w:rPr>
          <w:rFonts w:ascii="仿宋" w:eastAsia="仿宋" w:hAnsi="仿宋" w:cs="宋体" w:hint="eastAsia"/>
          <w:color w:val="383838"/>
          <w:kern w:val="0"/>
          <w:sz w:val="29"/>
          <w:szCs w:val="29"/>
        </w:rPr>
        <w:t>另附活页扩展，但请勿改动表格格式。）和相关证明材料（如获奖证书、成绩单、已发表的论文、专利证书等）及其复印件。</w:t>
      </w:r>
      <w:r w:rsidRPr="00EE4C69">
        <w:rPr>
          <w:rFonts w:ascii="仿宋" w:eastAsia="仿宋" w:hAnsi="仿宋" w:cs="宋体" w:hint="eastAsia"/>
          <w:b/>
          <w:color w:val="FF0000"/>
          <w:kern w:val="0"/>
          <w:sz w:val="29"/>
          <w:szCs w:val="29"/>
        </w:rPr>
        <w:t>经导师（推荐人）签字后在2019年9月1</w:t>
      </w:r>
      <w:r w:rsidRPr="00A44E5C">
        <w:rPr>
          <w:rFonts w:ascii="仿宋" w:eastAsia="仿宋" w:hAnsi="仿宋" w:cs="宋体"/>
          <w:b/>
          <w:color w:val="FF0000"/>
          <w:kern w:val="0"/>
          <w:sz w:val="29"/>
          <w:szCs w:val="29"/>
        </w:rPr>
        <w:t>4</w:t>
      </w:r>
      <w:r w:rsidRPr="00EE4C69">
        <w:rPr>
          <w:rFonts w:ascii="仿宋" w:eastAsia="仿宋" w:hAnsi="仿宋" w:cs="宋体" w:hint="eastAsia"/>
          <w:b/>
          <w:color w:val="FF0000"/>
          <w:kern w:val="0"/>
          <w:sz w:val="29"/>
          <w:szCs w:val="29"/>
        </w:rPr>
        <w:t>日17:00前上交申请材料</w:t>
      </w:r>
      <w:r w:rsidR="006A3798" w:rsidRPr="00A44E5C">
        <w:rPr>
          <w:rFonts w:ascii="仿宋" w:eastAsia="仿宋" w:hAnsi="仿宋" w:cs="宋体" w:hint="eastAsia"/>
          <w:b/>
          <w:color w:val="FF0000"/>
          <w:kern w:val="0"/>
          <w:sz w:val="29"/>
          <w:szCs w:val="29"/>
        </w:rPr>
        <w:t>至</w:t>
      </w:r>
      <w:r w:rsidR="006A3798" w:rsidRPr="00A44E5C">
        <w:rPr>
          <w:rFonts w:ascii="仿宋" w:eastAsia="仿宋" w:hAnsi="仿宋" w:cs="宋体"/>
          <w:b/>
          <w:color w:val="FF0000"/>
          <w:kern w:val="0"/>
          <w:sz w:val="29"/>
          <w:szCs w:val="29"/>
        </w:rPr>
        <w:t>学院</w:t>
      </w:r>
      <w:proofErr w:type="gramStart"/>
      <w:r w:rsidR="006A3798" w:rsidRPr="00A44E5C">
        <w:rPr>
          <w:rFonts w:ascii="仿宋" w:eastAsia="仿宋" w:hAnsi="仿宋" w:cs="宋体"/>
          <w:b/>
          <w:color w:val="FF0000"/>
          <w:kern w:val="0"/>
          <w:sz w:val="29"/>
          <w:szCs w:val="29"/>
        </w:rPr>
        <w:t>研</w:t>
      </w:r>
      <w:proofErr w:type="gramEnd"/>
      <w:r w:rsidR="006A3798" w:rsidRPr="00A44E5C">
        <w:rPr>
          <w:rFonts w:ascii="仿宋" w:eastAsia="仿宋" w:hAnsi="仿宋" w:cs="宋体"/>
          <w:b/>
          <w:color w:val="FF0000"/>
          <w:kern w:val="0"/>
          <w:sz w:val="29"/>
          <w:szCs w:val="29"/>
        </w:rPr>
        <w:t>工办</w:t>
      </w:r>
      <w:r w:rsidRPr="00EE4C69">
        <w:rPr>
          <w:rFonts w:ascii="仿宋" w:eastAsia="仿宋" w:hAnsi="仿宋" w:cs="宋体" w:hint="eastAsia"/>
          <w:b/>
          <w:color w:val="FF0000"/>
          <w:kern w:val="0"/>
          <w:sz w:val="29"/>
          <w:szCs w:val="29"/>
        </w:rPr>
        <w:t>。</w:t>
      </w:r>
      <w:r w:rsidRPr="00EE4C69">
        <w:rPr>
          <w:rFonts w:ascii="仿宋" w:eastAsia="仿宋" w:hAnsi="仿宋" w:cs="宋体" w:hint="eastAsia"/>
          <w:color w:val="383838"/>
          <w:kern w:val="0"/>
          <w:sz w:val="29"/>
          <w:szCs w:val="29"/>
        </w:rPr>
        <w:t>（申报成果相关说明参见注意事项）</w:t>
      </w:r>
    </w:p>
    <w:p w:rsidR="00EE4C69" w:rsidRPr="00EE4C69" w:rsidRDefault="00EE4C69" w:rsidP="00EE4C69">
      <w:pPr>
        <w:widowControl/>
        <w:spacing w:after="375" w:line="288" w:lineRule="auto"/>
        <w:ind w:firstLine="555"/>
        <w:jc w:val="left"/>
        <w:rPr>
          <w:rFonts w:ascii="仿宋" w:eastAsia="仿宋" w:hAnsi="仿宋" w:cs="宋体"/>
          <w:color w:val="383838"/>
          <w:kern w:val="0"/>
          <w:sz w:val="29"/>
          <w:szCs w:val="29"/>
        </w:rPr>
      </w:pPr>
      <w:r w:rsidRPr="00EE4C69">
        <w:rPr>
          <w:rFonts w:ascii="仿宋" w:eastAsia="仿宋" w:hAnsi="仿宋" w:cs="宋体" w:hint="eastAsia"/>
          <w:color w:val="383838"/>
          <w:kern w:val="0"/>
          <w:sz w:val="29"/>
          <w:szCs w:val="29"/>
        </w:rPr>
        <w:t>申请材料含：</w:t>
      </w:r>
    </w:p>
    <w:p w:rsidR="00EE4C69" w:rsidRPr="00EE4C69" w:rsidRDefault="00EE4C69" w:rsidP="00EE4C69">
      <w:pPr>
        <w:widowControl/>
        <w:spacing w:after="375" w:line="288" w:lineRule="auto"/>
        <w:ind w:firstLine="555"/>
        <w:jc w:val="left"/>
        <w:rPr>
          <w:rFonts w:ascii="仿宋" w:eastAsia="仿宋" w:hAnsi="仿宋" w:cs="宋体"/>
          <w:color w:val="383838"/>
          <w:kern w:val="0"/>
          <w:sz w:val="29"/>
          <w:szCs w:val="29"/>
        </w:rPr>
      </w:pPr>
      <w:r w:rsidRPr="00EE4C69">
        <w:rPr>
          <w:rFonts w:ascii="仿宋" w:eastAsia="仿宋" w:hAnsi="仿宋" w:cs="宋体" w:hint="eastAsia"/>
          <w:color w:val="383838"/>
          <w:kern w:val="0"/>
          <w:sz w:val="29"/>
          <w:szCs w:val="29"/>
        </w:rPr>
        <w:lastRenderedPageBreak/>
        <w:t>1.需提交的纸质版材料：《研究生国家奖学金申请审批表》（附件2）（一式一份，务必双面打印）和相关申报材料（申报材料只需提交复印件，</w:t>
      </w:r>
      <w:r w:rsidRPr="00EE4C69">
        <w:rPr>
          <w:rFonts w:ascii="仿宋" w:eastAsia="仿宋" w:hAnsi="仿宋" w:cs="宋体" w:hint="eastAsia"/>
          <w:b/>
          <w:color w:val="FF0000"/>
          <w:kern w:val="0"/>
          <w:sz w:val="29"/>
          <w:szCs w:val="29"/>
        </w:rPr>
        <w:t>原件</w:t>
      </w:r>
      <w:r w:rsidR="006E36AD" w:rsidRPr="003431CB">
        <w:rPr>
          <w:rFonts w:ascii="仿宋" w:eastAsia="仿宋" w:hAnsi="仿宋" w:cs="宋体" w:hint="eastAsia"/>
          <w:b/>
          <w:color w:val="FF0000"/>
          <w:kern w:val="0"/>
          <w:sz w:val="29"/>
          <w:szCs w:val="29"/>
        </w:rPr>
        <w:t>先</w:t>
      </w:r>
      <w:r w:rsidRPr="00EE4C69">
        <w:rPr>
          <w:rFonts w:ascii="仿宋" w:eastAsia="仿宋" w:hAnsi="仿宋" w:cs="宋体" w:hint="eastAsia"/>
          <w:b/>
          <w:color w:val="FF0000"/>
          <w:kern w:val="0"/>
          <w:sz w:val="29"/>
          <w:szCs w:val="29"/>
        </w:rPr>
        <w:t>由</w:t>
      </w:r>
      <w:r w:rsidR="006E36AD" w:rsidRPr="003431CB">
        <w:rPr>
          <w:rFonts w:ascii="仿宋" w:eastAsia="仿宋" w:hAnsi="仿宋" w:cs="宋体" w:hint="eastAsia"/>
          <w:b/>
          <w:color w:val="FF0000"/>
          <w:kern w:val="0"/>
          <w:sz w:val="29"/>
          <w:szCs w:val="29"/>
        </w:rPr>
        <w:t>导师</w:t>
      </w:r>
      <w:r w:rsidRPr="00EE4C69">
        <w:rPr>
          <w:rFonts w:ascii="仿宋" w:eastAsia="仿宋" w:hAnsi="仿宋" w:cs="宋体" w:hint="eastAsia"/>
          <w:b/>
          <w:color w:val="FF0000"/>
          <w:kern w:val="0"/>
          <w:sz w:val="29"/>
          <w:szCs w:val="29"/>
        </w:rPr>
        <w:t>负责校验审核</w:t>
      </w:r>
      <w:r w:rsidR="00C730DC" w:rsidRPr="003431CB">
        <w:rPr>
          <w:rFonts w:ascii="仿宋" w:eastAsia="仿宋" w:hAnsi="仿宋" w:cs="宋体" w:hint="eastAsia"/>
          <w:b/>
          <w:color w:val="FF0000"/>
          <w:kern w:val="0"/>
          <w:sz w:val="29"/>
          <w:szCs w:val="29"/>
        </w:rPr>
        <w:t>，</w:t>
      </w:r>
      <w:r w:rsidR="006E36AD" w:rsidRPr="003431CB">
        <w:rPr>
          <w:rFonts w:ascii="仿宋" w:eastAsia="仿宋" w:hAnsi="仿宋" w:cs="宋体"/>
          <w:b/>
          <w:color w:val="FF0000"/>
          <w:kern w:val="0"/>
          <w:sz w:val="29"/>
          <w:szCs w:val="29"/>
        </w:rPr>
        <w:t>复印件需由</w:t>
      </w:r>
      <w:r w:rsidR="006E36AD" w:rsidRPr="003431CB">
        <w:rPr>
          <w:rFonts w:ascii="仿宋" w:eastAsia="仿宋" w:hAnsi="仿宋" w:cs="宋体" w:hint="eastAsia"/>
          <w:b/>
          <w:color w:val="FF0000"/>
          <w:kern w:val="0"/>
          <w:sz w:val="29"/>
          <w:szCs w:val="29"/>
        </w:rPr>
        <w:t>导师</w:t>
      </w:r>
      <w:r w:rsidR="006E36AD" w:rsidRPr="003431CB">
        <w:rPr>
          <w:rFonts w:ascii="仿宋" w:eastAsia="仿宋" w:hAnsi="仿宋" w:cs="宋体"/>
          <w:b/>
          <w:color w:val="FF0000"/>
          <w:kern w:val="0"/>
          <w:sz w:val="29"/>
          <w:szCs w:val="29"/>
        </w:rPr>
        <w:t>填写“与原件相符”、签名</w:t>
      </w:r>
      <w:r w:rsidR="00C730DC" w:rsidRPr="003431CB">
        <w:rPr>
          <w:rFonts w:ascii="仿宋" w:eastAsia="仿宋" w:hAnsi="仿宋" w:cs="宋体"/>
          <w:b/>
          <w:color w:val="FF0000"/>
          <w:kern w:val="0"/>
          <w:sz w:val="29"/>
          <w:szCs w:val="29"/>
        </w:rPr>
        <w:t>审核后</w:t>
      </w:r>
      <w:r w:rsidR="006E36AD" w:rsidRPr="003431CB">
        <w:rPr>
          <w:rFonts w:ascii="仿宋" w:eastAsia="仿宋" w:hAnsi="仿宋" w:cs="宋体" w:hint="eastAsia"/>
          <w:b/>
          <w:color w:val="FF0000"/>
          <w:kern w:val="0"/>
          <w:sz w:val="29"/>
          <w:szCs w:val="29"/>
        </w:rPr>
        <w:t>交至</w:t>
      </w:r>
      <w:r w:rsidR="006E36AD" w:rsidRPr="003431CB">
        <w:rPr>
          <w:rFonts w:ascii="仿宋" w:eastAsia="仿宋" w:hAnsi="仿宋" w:cs="宋体"/>
          <w:b/>
          <w:color w:val="FF0000"/>
          <w:kern w:val="0"/>
          <w:sz w:val="29"/>
          <w:szCs w:val="29"/>
        </w:rPr>
        <w:t>学院</w:t>
      </w:r>
      <w:proofErr w:type="gramStart"/>
      <w:r w:rsidR="006E36AD" w:rsidRPr="003431CB">
        <w:rPr>
          <w:rFonts w:ascii="仿宋" w:eastAsia="仿宋" w:hAnsi="仿宋" w:cs="宋体"/>
          <w:b/>
          <w:color w:val="FF0000"/>
          <w:kern w:val="0"/>
          <w:sz w:val="29"/>
          <w:szCs w:val="29"/>
        </w:rPr>
        <w:t>研</w:t>
      </w:r>
      <w:proofErr w:type="gramEnd"/>
      <w:r w:rsidR="006E36AD" w:rsidRPr="003431CB">
        <w:rPr>
          <w:rFonts w:ascii="仿宋" w:eastAsia="仿宋" w:hAnsi="仿宋" w:cs="宋体"/>
          <w:b/>
          <w:color w:val="FF0000"/>
          <w:kern w:val="0"/>
          <w:sz w:val="29"/>
          <w:szCs w:val="29"/>
        </w:rPr>
        <w:t>工办复核</w:t>
      </w:r>
      <w:r w:rsidR="006E36AD">
        <w:rPr>
          <w:rFonts w:ascii="仿宋" w:eastAsia="仿宋" w:hAnsi="仿宋" w:cs="宋体" w:hint="eastAsia"/>
          <w:color w:val="383838"/>
          <w:kern w:val="0"/>
          <w:sz w:val="29"/>
          <w:szCs w:val="29"/>
        </w:rPr>
        <w:t>，</w:t>
      </w:r>
      <w:r w:rsidR="003431CB">
        <w:rPr>
          <w:rFonts w:ascii="仿宋" w:eastAsia="仿宋" w:hAnsi="仿宋" w:cs="宋体" w:hint="eastAsia"/>
          <w:color w:val="383838"/>
          <w:kern w:val="0"/>
          <w:sz w:val="29"/>
          <w:szCs w:val="29"/>
        </w:rPr>
        <w:t>复核</w:t>
      </w:r>
      <w:r w:rsidR="003431CB">
        <w:rPr>
          <w:rFonts w:ascii="仿宋" w:eastAsia="仿宋" w:hAnsi="仿宋" w:cs="宋体"/>
          <w:color w:val="383838"/>
          <w:kern w:val="0"/>
          <w:sz w:val="29"/>
          <w:szCs w:val="29"/>
        </w:rPr>
        <w:t>完毕后现场将原件还给申请人）。</w:t>
      </w:r>
    </w:p>
    <w:p w:rsidR="00EE4C69" w:rsidRPr="00EE4C69" w:rsidRDefault="00EE4C69" w:rsidP="00EE4C69">
      <w:pPr>
        <w:widowControl/>
        <w:spacing w:after="375" w:line="288" w:lineRule="auto"/>
        <w:ind w:firstLine="555"/>
        <w:jc w:val="left"/>
        <w:rPr>
          <w:rFonts w:ascii="仿宋" w:eastAsia="仿宋" w:hAnsi="仿宋" w:cs="宋体"/>
          <w:color w:val="383838"/>
          <w:kern w:val="0"/>
          <w:sz w:val="29"/>
          <w:szCs w:val="29"/>
        </w:rPr>
      </w:pPr>
      <w:r w:rsidRPr="00EE4C69">
        <w:rPr>
          <w:rFonts w:ascii="仿宋" w:eastAsia="仿宋" w:hAnsi="仿宋" w:cs="宋体" w:hint="eastAsia"/>
          <w:color w:val="383838"/>
          <w:kern w:val="0"/>
          <w:sz w:val="29"/>
          <w:szCs w:val="29"/>
        </w:rPr>
        <w:t>2.需提交的电子版材料：《研究生国家奖学金申请审批表》（附件2）、《博</w:t>
      </w:r>
      <w:r w:rsidR="009947C9">
        <w:rPr>
          <w:rFonts w:ascii="仿宋" w:eastAsia="仿宋" w:hAnsi="仿宋" w:cs="宋体" w:hint="eastAsia"/>
          <w:color w:val="383838"/>
          <w:kern w:val="0"/>
          <w:sz w:val="29"/>
          <w:szCs w:val="29"/>
        </w:rPr>
        <w:t>硕士</w:t>
      </w:r>
      <w:r w:rsidRPr="00EE4C69">
        <w:rPr>
          <w:rFonts w:ascii="仿宋" w:eastAsia="仿宋" w:hAnsi="仿宋" w:cs="宋体" w:hint="eastAsia"/>
          <w:color w:val="383838"/>
          <w:kern w:val="0"/>
          <w:sz w:val="29"/>
          <w:szCs w:val="29"/>
        </w:rPr>
        <w:t>研究生国家奖学金获奖学生汇总表》（附件4）、《华南师范大学2019年研究生国家奖学金申请情况汇总》（附件</w:t>
      </w:r>
      <w:r w:rsidR="00C730DC">
        <w:rPr>
          <w:rFonts w:ascii="仿宋" w:eastAsia="仿宋" w:hAnsi="仿宋" w:cs="宋体"/>
          <w:color w:val="383838"/>
          <w:kern w:val="0"/>
          <w:sz w:val="29"/>
          <w:szCs w:val="29"/>
        </w:rPr>
        <w:t>5</w:t>
      </w:r>
      <w:r w:rsidRPr="00EE4C69">
        <w:rPr>
          <w:rFonts w:ascii="仿宋" w:eastAsia="仿宋" w:hAnsi="仿宋" w:cs="宋体" w:hint="eastAsia"/>
          <w:color w:val="383838"/>
          <w:kern w:val="0"/>
          <w:sz w:val="29"/>
          <w:szCs w:val="29"/>
        </w:rPr>
        <w:t>-</w:t>
      </w:r>
      <w:r w:rsidR="00C730DC">
        <w:rPr>
          <w:rFonts w:ascii="仿宋" w:eastAsia="仿宋" w:hAnsi="仿宋" w:cs="宋体"/>
          <w:color w:val="383838"/>
          <w:kern w:val="0"/>
          <w:sz w:val="29"/>
          <w:szCs w:val="29"/>
        </w:rPr>
        <w:t>7</w:t>
      </w:r>
      <w:r w:rsidR="00C730DC">
        <w:rPr>
          <w:rFonts w:ascii="仿宋" w:eastAsia="仿宋" w:hAnsi="仿宋" w:cs="宋体" w:hint="eastAsia"/>
          <w:color w:val="383838"/>
          <w:kern w:val="0"/>
          <w:sz w:val="29"/>
          <w:szCs w:val="29"/>
        </w:rPr>
        <w:t>，</w:t>
      </w:r>
      <w:r w:rsidR="00C730DC" w:rsidRPr="00C730DC">
        <w:rPr>
          <w:rFonts w:ascii="仿宋" w:eastAsia="仿宋" w:hAnsi="仿宋" w:cs="宋体"/>
          <w:b/>
          <w:color w:val="FF0000"/>
          <w:kern w:val="0"/>
          <w:sz w:val="29"/>
          <w:szCs w:val="29"/>
        </w:rPr>
        <w:t>注意区分博士、</w:t>
      </w:r>
      <w:proofErr w:type="gramStart"/>
      <w:r w:rsidR="00C730DC" w:rsidRPr="00C730DC">
        <w:rPr>
          <w:rFonts w:ascii="仿宋" w:eastAsia="仿宋" w:hAnsi="仿宋" w:cs="宋体"/>
          <w:b/>
          <w:color w:val="FF0000"/>
          <w:kern w:val="0"/>
          <w:sz w:val="29"/>
          <w:szCs w:val="29"/>
        </w:rPr>
        <w:t>学硕和专硕</w:t>
      </w:r>
      <w:proofErr w:type="gramEnd"/>
      <w:r w:rsidR="00C730DC" w:rsidRPr="00C730DC">
        <w:rPr>
          <w:rFonts w:ascii="仿宋" w:eastAsia="仿宋" w:hAnsi="仿宋" w:cs="宋体" w:hint="eastAsia"/>
          <w:b/>
          <w:color w:val="FF0000"/>
          <w:kern w:val="0"/>
          <w:sz w:val="29"/>
          <w:szCs w:val="29"/>
        </w:rPr>
        <w:t>用表</w:t>
      </w:r>
      <w:r w:rsidRPr="00EE4C69">
        <w:rPr>
          <w:rFonts w:ascii="仿宋" w:eastAsia="仿宋" w:hAnsi="仿宋" w:cs="宋体" w:hint="eastAsia"/>
          <w:color w:val="383838"/>
          <w:kern w:val="0"/>
          <w:sz w:val="29"/>
          <w:szCs w:val="29"/>
        </w:rPr>
        <w:t>）。</w:t>
      </w:r>
    </w:p>
    <w:p w:rsidR="00EE4C69" w:rsidRPr="00E21F40" w:rsidRDefault="00EE4C69" w:rsidP="00EE4C69">
      <w:pPr>
        <w:widowControl/>
        <w:spacing w:before="100" w:beforeAutospacing="1" w:after="100" w:afterAutospacing="1" w:line="555" w:lineRule="atLeast"/>
        <w:ind w:firstLine="555"/>
        <w:jc w:val="left"/>
        <w:rPr>
          <w:rFonts w:ascii="仿宋" w:eastAsia="仿宋" w:hAnsi="仿宋" w:cs="宋体"/>
          <w:color w:val="383838"/>
          <w:kern w:val="0"/>
          <w:sz w:val="29"/>
          <w:szCs w:val="29"/>
        </w:rPr>
      </w:pPr>
      <w:r w:rsidRPr="00EE4C69">
        <w:rPr>
          <w:rFonts w:ascii="仿宋" w:eastAsia="仿宋" w:hAnsi="仿宋" w:cs="宋体" w:hint="eastAsia"/>
          <w:color w:val="383838"/>
          <w:kern w:val="0"/>
          <w:sz w:val="29"/>
          <w:szCs w:val="29"/>
        </w:rPr>
        <w:t>3.</w:t>
      </w:r>
      <w:r w:rsidRPr="009D5E51">
        <w:rPr>
          <w:rFonts w:ascii="仿宋" w:eastAsia="仿宋" w:hAnsi="仿宋" w:cs="宋体" w:hint="eastAsia"/>
          <w:b/>
          <w:color w:val="FF0000"/>
          <w:kern w:val="0"/>
          <w:sz w:val="29"/>
          <w:szCs w:val="29"/>
        </w:rPr>
        <w:t>请将以上材料于9月1</w:t>
      </w:r>
      <w:r w:rsidRPr="009D5E51">
        <w:rPr>
          <w:rFonts w:ascii="仿宋" w:eastAsia="仿宋" w:hAnsi="仿宋" w:cs="宋体"/>
          <w:b/>
          <w:color w:val="FF0000"/>
          <w:kern w:val="0"/>
          <w:sz w:val="29"/>
          <w:szCs w:val="29"/>
        </w:rPr>
        <w:t>4</w:t>
      </w:r>
      <w:r w:rsidRPr="009D5E51">
        <w:rPr>
          <w:rFonts w:ascii="仿宋" w:eastAsia="仿宋" w:hAnsi="仿宋" w:cs="宋体" w:hint="eastAsia"/>
          <w:b/>
          <w:color w:val="FF0000"/>
          <w:kern w:val="0"/>
          <w:sz w:val="29"/>
          <w:szCs w:val="29"/>
        </w:rPr>
        <w:t>日17:00前上交，纸质版交至</w:t>
      </w:r>
      <w:proofErr w:type="gramStart"/>
      <w:r w:rsidRPr="009D5E51">
        <w:rPr>
          <w:rFonts w:ascii="仿宋" w:eastAsia="仿宋" w:hAnsi="仿宋" w:cs="宋体" w:hint="eastAsia"/>
          <w:b/>
          <w:color w:val="FF0000"/>
          <w:kern w:val="0"/>
          <w:sz w:val="29"/>
          <w:szCs w:val="29"/>
        </w:rPr>
        <w:t>研</w:t>
      </w:r>
      <w:proofErr w:type="gramEnd"/>
      <w:r w:rsidRPr="009D5E51">
        <w:rPr>
          <w:rFonts w:ascii="仿宋" w:eastAsia="仿宋" w:hAnsi="仿宋" w:cs="宋体" w:hint="eastAsia"/>
          <w:b/>
          <w:color w:val="FF0000"/>
          <w:kern w:val="0"/>
          <w:sz w:val="29"/>
          <w:szCs w:val="29"/>
        </w:rPr>
        <w:t>工办222，电子</w:t>
      </w:r>
      <w:proofErr w:type="gramStart"/>
      <w:r w:rsidRPr="009D5E51">
        <w:rPr>
          <w:rFonts w:ascii="仿宋" w:eastAsia="仿宋" w:hAnsi="仿宋" w:cs="宋体" w:hint="eastAsia"/>
          <w:b/>
          <w:color w:val="FF0000"/>
          <w:kern w:val="0"/>
          <w:sz w:val="29"/>
          <w:szCs w:val="29"/>
        </w:rPr>
        <w:t>档</w:t>
      </w:r>
      <w:proofErr w:type="gramEnd"/>
      <w:r w:rsidRPr="009D5E51">
        <w:rPr>
          <w:rFonts w:ascii="仿宋" w:eastAsia="仿宋" w:hAnsi="仿宋" w:cs="宋体" w:hint="eastAsia"/>
          <w:b/>
          <w:color w:val="FF0000"/>
          <w:kern w:val="0"/>
          <w:sz w:val="29"/>
          <w:szCs w:val="29"/>
        </w:rPr>
        <w:t>压缩打包后发送至scnutky@foxmail.com（邮件以“年级-专业-姓名-国奖申请材料”命名）。</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b/>
          <w:bCs/>
          <w:color w:val="383838"/>
          <w:kern w:val="0"/>
          <w:sz w:val="29"/>
          <w:szCs w:val="29"/>
        </w:rPr>
        <w:t>第二阶段：学院初审及公示（9月1</w:t>
      </w:r>
      <w:r w:rsidR="009D5E51">
        <w:rPr>
          <w:rFonts w:ascii="仿宋" w:eastAsia="仿宋" w:hAnsi="仿宋" w:cs="宋体"/>
          <w:b/>
          <w:bCs/>
          <w:color w:val="383838"/>
          <w:kern w:val="0"/>
          <w:sz w:val="29"/>
          <w:szCs w:val="29"/>
        </w:rPr>
        <w:t>5</w:t>
      </w:r>
      <w:r w:rsidRPr="00E21F40">
        <w:rPr>
          <w:rFonts w:ascii="仿宋" w:eastAsia="仿宋" w:hAnsi="仿宋" w:cs="宋体" w:hint="eastAsia"/>
          <w:b/>
          <w:bCs/>
          <w:color w:val="383838"/>
          <w:kern w:val="0"/>
          <w:sz w:val="29"/>
          <w:szCs w:val="29"/>
        </w:rPr>
        <w:t>日-9月22日）</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1.</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各学院（系、所）召开学院研究生奖助优评审委员会会议，继续完善、制定本学院研究生国家奖学金评审细则。</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2.学院评审小组对学生提交的申请材料进行初步评审并将结果公示。</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评审过程应充分尊重学术团队、研究生导师的推荐意见，必要时可组织申请人现场答辩。各学院评审小组确定本单位获奖学</w:t>
      </w:r>
      <w:r w:rsidRPr="00E21F40">
        <w:rPr>
          <w:rFonts w:ascii="仿宋" w:eastAsia="仿宋" w:hAnsi="仿宋" w:cs="宋体" w:hint="eastAsia"/>
          <w:color w:val="383838"/>
          <w:kern w:val="0"/>
          <w:sz w:val="29"/>
          <w:szCs w:val="29"/>
        </w:rPr>
        <w:lastRenderedPageBreak/>
        <w:t>生名单后，应在本单位进行不少于5个工作日的公示。有异议的学生</w:t>
      </w:r>
      <w:proofErr w:type="gramStart"/>
      <w:r w:rsidRPr="00E21F40">
        <w:rPr>
          <w:rFonts w:ascii="仿宋" w:eastAsia="仿宋" w:hAnsi="仿宋" w:cs="宋体" w:hint="eastAsia"/>
          <w:color w:val="383838"/>
          <w:kern w:val="0"/>
          <w:sz w:val="29"/>
          <w:szCs w:val="29"/>
        </w:rPr>
        <w:t>应在公示期向</w:t>
      </w:r>
      <w:proofErr w:type="gramEnd"/>
      <w:r w:rsidRPr="00E21F40">
        <w:rPr>
          <w:rFonts w:ascii="仿宋" w:eastAsia="仿宋" w:hAnsi="仿宋" w:cs="宋体" w:hint="eastAsia"/>
          <w:color w:val="383838"/>
          <w:kern w:val="0"/>
          <w:sz w:val="29"/>
          <w:szCs w:val="29"/>
        </w:rPr>
        <w:t>学院研究生国家奖学金评审小组提出申诉，学院评审小组及时研究并予以答复。</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b/>
          <w:bCs/>
          <w:color w:val="383838"/>
          <w:kern w:val="0"/>
          <w:sz w:val="29"/>
          <w:szCs w:val="29"/>
        </w:rPr>
        <w:t>第三阶段：学院上报初审结果（9月23日-28日）</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1.</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报送前，请各学院认真核对报送表格是否按照附件3《填表说明》的填写要求。请按要求双面打印，申报人姓名、身份证号、学生证号、入学时间年月等信息必须确保无误，如填写错漏，后果自负。</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2.</w:t>
      </w:r>
      <w:r w:rsidRPr="00E21F40">
        <w:rPr>
          <w:rFonts w:ascii="Calibri" w:eastAsia="仿宋" w:hAnsi="Calibri" w:cs="Calibri"/>
          <w:color w:val="383838"/>
          <w:kern w:val="0"/>
          <w:sz w:val="29"/>
          <w:szCs w:val="29"/>
        </w:rPr>
        <w:t> </w:t>
      </w:r>
      <w:r w:rsidRPr="00E21F40">
        <w:rPr>
          <w:rFonts w:ascii="仿宋" w:eastAsia="仿宋" w:hAnsi="仿宋" w:cs="宋体" w:hint="eastAsia"/>
          <w:color w:val="383838"/>
          <w:kern w:val="0"/>
          <w:sz w:val="29"/>
          <w:szCs w:val="29"/>
        </w:rPr>
        <w:t>学院公示无异议后，送交《研究生国家奖学金申请审批表》（附件2）（一式一份，务必双面打印）和相关申报材料（申报材料只需提交复印件，原件由学院负责校验审核,复印件需由学院负责老师填写“与原件相符”、签名并加盖学院公章） 同时，填写几个表格：《2020年博士、硕士研究生国家奖学金获奖学生汇总表》（附件4）、《华南师范大学2020年研究生国家奖学金申请情况汇总》（附件5-7）并报送各学院评审工作细则、评审工作总结。</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3.上报的材料纸质版交至研究生院管理办公室， 附件2、附件4--附件7和评审细则、总结的电子版发送电子表格至yjshc12@scnu.edu.cn。</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b/>
          <w:bCs/>
          <w:color w:val="383838"/>
          <w:kern w:val="0"/>
          <w:sz w:val="29"/>
          <w:szCs w:val="29"/>
        </w:rPr>
        <w:t>第四阶段：学校评审并公示（9月底-10月18日）</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lastRenderedPageBreak/>
        <w:t>研究生院将学院推荐获奖学生名单提交学校研究生奖助优评审委员会进行审定，审定结果在全校范围内进行不少于5个工作日的公示。如学生对学院评审委员会</w:t>
      </w:r>
      <w:proofErr w:type="gramStart"/>
      <w:r w:rsidRPr="00E21F40">
        <w:rPr>
          <w:rFonts w:ascii="仿宋" w:eastAsia="仿宋" w:hAnsi="仿宋" w:cs="宋体" w:hint="eastAsia"/>
          <w:color w:val="383838"/>
          <w:kern w:val="0"/>
          <w:sz w:val="29"/>
          <w:szCs w:val="29"/>
        </w:rPr>
        <w:t>作出</w:t>
      </w:r>
      <w:proofErr w:type="gramEnd"/>
      <w:r w:rsidRPr="00E21F40">
        <w:rPr>
          <w:rFonts w:ascii="仿宋" w:eastAsia="仿宋" w:hAnsi="仿宋" w:cs="宋体" w:hint="eastAsia"/>
          <w:color w:val="383838"/>
          <w:kern w:val="0"/>
          <w:sz w:val="29"/>
          <w:szCs w:val="29"/>
        </w:rPr>
        <w:t>的答复仍存在异议，可在学校公示阶段向学校研究生奖助优评审委员会提请裁决。</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学校公示无异议后，研究生院将评审结果报送上级主管部门，并将奖金一次性发放到获奖研究生的个人账号，</w:t>
      </w:r>
      <w:proofErr w:type="gramStart"/>
      <w:r w:rsidRPr="00E21F40">
        <w:rPr>
          <w:rFonts w:ascii="仿宋" w:eastAsia="仿宋" w:hAnsi="仿宋" w:cs="宋体" w:hint="eastAsia"/>
          <w:color w:val="383838"/>
          <w:kern w:val="0"/>
          <w:sz w:val="29"/>
          <w:szCs w:val="29"/>
        </w:rPr>
        <w:t>择期颁发</w:t>
      </w:r>
      <w:proofErr w:type="gramEnd"/>
      <w:r w:rsidRPr="00E21F40">
        <w:rPr>
          <w:rFonts w:ascii="仿宋" w:eastAsia="仿宋" w:hAnsi="仿宋" w:cs="宋体" w:hint="eastAsia"/>
          <w:color w:val="383838"/>
          <w:kern w:val="0"/>
          <w:sz w:val="29"/>
          <w:szCs w:val="29"/>
        </w:rPr>
        <w:t>国家统一印制的荣誉证书。</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六、注意事项</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一）申报成果相关说明：研究生在基本修业年限内可多次获得研究生国家奖学金，但获奖成果不可重复申报使用。其所支撑材料截止时间为2020年9月1日。硕博连读的博士一年级研究生可适当兼顾其在硕士阶段取得的突出成绩，其支撑材料起始时间放宽至2020年1月1日。</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（二）各学院要结合本学院实际情况，合理分配</w:t>
      </w:r>
      <w:proofErr w:type="gramStart"/>
      <w:r w:rsidRPr="00E21F40">
        <w:rPr>
          <w:rFonts w:ascii="仿宋" w:eastAsia="仿宋" w:hAnsi="仿宋" w:cs="宋体" w:hint="eastAsia"/>
          <w:color w:val="383838"/>
          <w:kern w:val="0"/>
          <w:sz w:val="29"/>
          <w:szCs w:val="29"/>
        </w:rPr>
        <w:t>学硕和专硕</w:t>
      </w:r>
      <w:proofErr w:type="gramEnd"/>
      <w:r w:rsidRPr="00E21F40">
        <w:rPr>
          <w:rFonts w:ascii="仿宋" w:eastAsia="仿宋" w:hAnsi="仿宋" w:cs="宋体" w:hint="eastAsia"/>
          <w:color w:val="383838"/>
          <w:kern w:val="0"/>
          <w:sz w:val="29"/>
          <w:szCs w:val="29"/>
        </w:rPr>
        <w:t>的具体名额，根据不同类型研究生的培养目标制定科学合理的评审标准，严格按照规定程序组织实施评审工作；要创新工作形式、严把评审标准、确保获奖学生的优秀质量。要充分考虑奖学金对各类型研究生的激励作用，既奖励优秀的学术型研究生，也要兼顾对专业学位型研究生的奖励。</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lastRenderedPageBreak/>
        <w:t>（三）各学院在制定研究生国家奖学金评审指标体系时，对不同类型研究生评价标准应合理区分，细化各类型学生评审要求，不得采用单一评价标准。对于学术型研究生，评审标准应偏重考察其科研创新能力和体现创新能力的科研成果；对于专业学位研究生，评审标准应偏重考察其专业实践能力和适应专业岗位的综合素质。</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（四）各学院应加强对获奖候选人申报成果的审查监督。研究生凡在奖学金评比过程中弄虚作假，经查证属实，取消当事人两年各类奖励评奖资格，并给予相应的纪律处分。</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联系人：鲍老师，联系电话：85211117。</w:t>
      </w:r>
    </w:p>
    <w:p w:rsidR="00E21F40" w:rsidRPr="00E21F40" w:rsidRDefault="00E21F40" w:rsidP="003F7D24">
      <w:pPr>
        <w:widowControl/>
        <w:spacing w:before="100" w:beforeAutospacing="1" w:after="100" w:afterAutospacing="1" w:line="555" w:lineRule="atLeast"/>
        <w:ind w:firstLine="555"/>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邮箱：yjshc12@scnu.edu.cn。</w:t>
      </w:r>
    </w:p>
    <w:p w:rsidR="00E21F40" w:rsidRDefault="00E21F40" w:rsidP="003F7D24">
      <w:pPr>
        <w:widowControl/>
        <w:spacing w:before="100" w:beforeAutospacing="1" w:after="100" w:afterAutospacing="1" w:line="555" w:lineRule="atLeast"/>
        <w:ind w:firstLine="555"/>
        <w:jc w:val="right"/>
        <w:rPr>
          <w:rFonts w:ascii="仿宋" w:eastAsia="仿宋" w:hAnsi="仿宋" w:cs="宋体"/>
          <w:color w:val="383838"/>
          <w:kern w:val="0"/>
          <w:sz w:val="29"/>
          <w:szCs w:val="29"/>
        </w:rPr>
      </w:pPr>
      <w:r w:rsidRPr="00E21F40">
        <w:rPr>
          <w:rFonts w:ascii="仿宋" w:eastAsia="仿宋" w:hAnsi="仿宋" w:cs="宋体" w:hint="eastAsia"/>
          <w:color w:val="383838"/>
          <w:kern w:val="0"/>
          <w:sz w:val="29"/>
          <w:szCs w:val="29"/>
        </w:rPr>
        <w:t>研究生院</w:t>
      </w:r>
    </w:p>
    <w:p w:rsidR="000A0F35" w:rsidRPr="00E21F40" w:rsidRDefault="000A0F35" w:rsidP="003F7D24">
      <w:pPr>
        <w:widowControl/>
        <w:spacing w:before="100" w:beforeAutospacing="1" w:after="100" w:afterAutospacing="1" w:line="555" w:lineRule="atLeast"/>
        <w:ind w:firstLine="555"/>
        <w:jc w:val="right"/>
        <w:rPr>
          <w:rFonts w:ascii="微软雅黑" w:eastAsia="微软雅黑" w:hAnsi="微软雅黑" w:cs="宋体"/>
          <w:color w:val="383838"/>
          <w:kern w:val="0"/>
          <w:szCs w:val="21"/>
        </w:rPr>
      </w:pPr>
      <w:r>
        <w:rPr>
          <w:rFonts w:ascii="仿宋" w:eastAsia="仿宋" w:hAnsi="仿宋" w:cs="宋体" w:hint="eastAsia"/>
          <w:color w:val="383838"/>
          <w:kern w:val="0"/>
          <w:sz w:val="29"/>
          <w:szCs w:val="29"/>
        </w:rPr>
        <w:t>体育</w:t>
      </w:r>
      <w:r>
        <w:rPr>
          <w:rFonts w:ascii="仿宋" w:eastAsia="仿宋" w:hAnsi="仿宋" w:cs="宋体"/>
          <w:color w:val="383838"/>
          <w:kern w:val="0"/>
          <w:sz w:val="29"/>
          <w:szCs w:val="29"/>
        </w:rPr>
        <w:t>科学学院</w:t>
      </w:r>
    </w:p>
    <w:p w:rsidR="00E21F40" w:rsidRPr="00E21F40" w:rsidRDefault="000A0F35" w:rsidP="003F7D24">
      <w:pPr>
        <w:widowControl/>
        <w:spacing w:before="100" w:beforeAutospacing="1" w:after="100" w:afterAutospacing="1"/>
        <w:jc w:val="right"/>
        <w:rPr>
          <w:rFonts w:ascii="微软雅黑" w:eastAsia="微软雅黑" w:hAnsi="微软雅黑" w:cs="宋体"/>
          <w:color w:val="383838"/>
          <w:kern w:val="0"/>
          <w:szCs w:val="21"/>
        </w:rPr>
      </w:pPr>
      <w:r>
        <w:rPr>
          <w:rFonts w:ascii="仿宋" w:eastAsia="仿宋" w:hAnsi="仿宋" w:cs="宋体"/>
          <w:color w:val="383838"/>
          <w:kern w:val="0"/>
          <w:sz w:val="29"/>
          <w:szCs w:val="29"/>
        </w:rPr>
        <w:t>2020</w:t>
      </w:r>
      <w:r>
        <w:rPr>
          <w:rFonts w:ascii="仿宋" w:eastAsia="仿宋" w:hAnsi="仿宋" w:cs="宋体" w:hint="eastAsia"/>
          <w:color w:val="383838"/>
          <w:kern w:val="0"/>
          <w:sz w:val="29"/>
          <w:szCs w:val="29"/>
        </w:rPr>
        <w:t>年</w:t>
      </w:r>
      <w:r w:rsidR="00E21F40" w:rsidRPr="00E21F40">
        <w:rPr>
          <w:rFonts w:ascii="仿宋" w:eastAsia="仿宋" w:hAnsi="仿宋" w:cs="宋体" w:hint="eastAsia"/>
          <w:color w:val="383838"/>
          <w:kern w:val="0"/>
          <w:sz w:val="29"/>
          <w:szCs w:val="29"/>
        </w:rPr>
        <w:t>9月</w:t>
      </w:r>
      <w:r w:rsidR="00866C50">
        <w:rPr>
          <w:rFonts w:ascii="仿宋" w:eastAsia="仿宋" w:hAnsi="仿宋" w:cs="宋体"/>
          <w:color w:val="383838"/>
          <w:kern w:val="0"/>
          <w:sz w:val="29"/>
          <w:szCs w:val="29"/>
        </w:rPr>
        <w:t>10</w:t>
      </w:r>
      <w:r w:rsidR="00E21F40" w:rsidRPr="00E21F40">
        <w:rPr>
          <w:rFonts w:ascii="仿宋" w:eastAsia="仿宋" w:hAnsi="仿宋" w:cs="宋体" w:hint="eastAsia"/>
          <w:color w:val="383838"/>
          <w:kern w:val="0"/>
          <w:sz w:val="29"/>
          <w:szCs w:val="29"/>
        </w:rPr>
        <w:t>日</w:t>
      </w:r>
    </w:p>
    <w:p w:rsidR="00E21F40" w:rsidRPr="00E21F40" w:rsidRDefault="00E21F40" w:rsidP="003F7D24">
      <w:pPr>
        <w:widowControl/>
        <w:spacing w:before="100" w:beforeAutospacing="1" w:after="100" w:afterAutospacing="1"/>
        <w:jc w:val="left"/>
        <w:rPr>
          <w:rFonts w:ascii="微软雅黑" w:eastAsia="微软雅黑" w:hAnsi="微软雅黑" w:cs="宋体"/>
          <w:color w:val="383838"/>
          <w:kern w:val="0"/>
          <w:szCs w:val="21"/>
        </w:rPr>
      </w:pPr>
      <w:r w:rsidRPr="00E21F40">
        <w:rPr>
          <w:rFonts w:ascii="仿宋" w:eastAsia="仿宋" w:hAnsi="仿宋" w:cs="宋体" w:hint="eastAsia"/>
          <w:color w:val="383838"/>
          <w:kern w:val="0"/>
          <w:sz w:val="29"/>
          <w:szCs w:val="29"/>
        </w:rPr>
        <w:t>附件下载：</w:t>
      </w:r>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6" w:tooltip="附件1：2020年华南师范大学各学院研究生国家奖学金名额分配表.xls" w:history="1">
        <w:r w:rsidR="00E21F40" w:rsidRPr="00E21F40">
          <w:rPr>
            <w:rFonts w:ascii="微软雅黑" w:eastAsia="微软雅黑" w:hAnsi="微软雅黑" w:cs="宋体" w:hint="eastAsia"/>
            <w:color w:val="0066CC"/>
            <w:kern w:val="0"/>
            <w:sz w:val="18"/>
            <w:szCs w:val="18"/>
            <w:u w:val="single"/>
          </w:rPr>
          <w:t>附件1：2020年华南师范大学各学院研究生国家奖学金名额分配表.</w:t>
        </w:r>
        <w:proofErr w:type="gramStart"/>
        <w:r w:rsidR="00E21F40" w:rsidRPr="00E21F40">
          <w:rPr>
            <w:rFonts w:ascii="微软雅黑" w:eastAsia="微软雅黑" w:hAnsi="微软雅黑" w:cs="宋体" w:hint="eastAsia"/>
            <w:color w:val="0066CC"/>
            <w:kern w:val="0"/>
            <w:sz w:val="18"/>
            <w:szCs w:val="18"/>
            <w:u w:val="single"/>
          </w:rPr>
          <w:t>xls</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7" w:tooltip="附件2：研究生国家奖学金申请审批表（此表双面打印）.doc" w:history="1">
        <w:r w:rsidR="00E21F40" w:rsidRPr="00E21F40">
          <w:rPr>
            <w:rFonts w:ascii="微软雅黑" w:eastAsia="微软雅黑" w:hAnsi="微软雅黑" w:cs="宋体" w:hint="eastAsia"/>
            <w:color w:val="0066CC"/>
            <w:kern w:val="0"/>
            <w:sz w:val="18"/>
            <w:szCs w:val="18"/>
            <w:u w:val="single"/>
          </w:rPr>
          <w:t>附件2：研究生国家奖学金申请审批表（此表双面打印）.</w:t>
        </w:r>
        <w:proofErr w:type="gramStart"/>
        <w:r w:rsidR="00E21F40" w:rsidRPr="00E21F40">
          <w:rPr>
            <w:rFonts w:ascii="微软雅黑" w:eastAsia="微软雅黑" w:hAnsi="微软雅黑" w:cs="宋体" w:hint="eastAsia"/>
            <w:color w:val="0066CC"/>
            <w:kern w:val="0"/>
            <w:sz w:val="18"/>
            <w:szCs w:val="18"/>
            <w:u w:val="single"/>
          </w:rPr>
          <w:t>doc</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8" w:tooltip="附件3：研究生国家奖学金申请审批表（学院、学生必看）.doc" w:history="1">
        <w:r w:rsidR="00E21F40" w:rsidRPr="00E21F40">
          <w:rPr>
            <w:rFonts w:ascii="微软雅黑" w:eastAsia="微软雅黑" w:hAnsi="微软雅黑" w:cs="宋体" w:hint="eastAsia"/>
            <w:color w:val="0066CC"/>
            <w:kern w:val="0"/>
            <w:sz w:val="18"/>
            <w:szCs w:val="18"/>
            <w:u w:val="single"/>
          </w:rPr>
          <w:t>附件3：研究生国家奖学金申请审批表（学院、学生必看）.</w:t>
        </w:r>
        <w:proofErr w:type="gramStart"/>
        <w:r w:rsidR="00E21F40" w:rsidRPr="00E21F40">
          <w:rPr>
            <w:rFonts w:ascii="微软雅黑" w:eastAsia="微软雅黑" w:hAnsi="微软雅黑" w:cs="宋体" w:hint="eastAsia"/>
            <w:color w:val="0066CC"/>
            <w:kern w:val="0"/>
            <w:sz w:val="18"/>
            <w:szCs w:val="18"/>
            <w:u w:val="single"/>
          </w:rPr>
          <w:t>doc</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9" w:tooltip="附件4：2020年博士、硕士研究生国家奖学金获奖学生汇总表.xlsx" w:history="1">
        <w:r w:rsidR="00E21F40" w:rsidRPr="00E21F40">
          <w:rPr>
            <w:rFonts w:ascii="微软雅黑" w:eastAsia="微软雅黑" w:hAnsi="微软雅黑" w:cs="宋体" w:hint="eastAsia"/>
            <w:color w:val="0066CC"/>
            <w:kern w:val="0"/>
            <w:sz w:val="18"/>
            <w:szCs w:val="18"/>
            <w:u w:val="single"/>
          </w:rPr>
          <w:t>附件4：2020年博士、硕士研究生国家奖学金获奖学生汇总表.</w:t>
        </w:r>
        <w:proofErr w:type="gramStart"/>
        <w:r w:rsidR="00E21F40" w:rsidRPr="00E21F40">
          <w:rPr>
            <w:rFonts w:ascii="微软雅黑" w:eastAsia="微软雅黑" w:hAnsi="微软雅黑" w:cs="宋体" w:hint="eastAsia"/>
            <w:color w:val="0066CC"/>
            <w:kern w:val="0"/>
            <w:sz w:val="18"/>
            <w:szCs w:val="18"/>
            <w:u w:val="single"/>
          </w:rPr>
          <w:t>xlsx</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10" w:tooltip="附件5：2020年华南师范大学研究生国家奖学金（学术学位硕士研究生）申请情况汇总表.xls" w:history="1">
        <w:r w:rsidR="00E21F40" w:rsidRPr="00E21F40">
          <w:rPr>
            <w:rFonts w:ascii="微软雅黑" w:eastAsia="微软雅黑" w:hAnsi="微软雅黑" w:cs="宋体" w:hint="eastAsia"/>
            <w:color w:val="0066CC"/>
            <w:kern w:val="0"/>
            <w:sz w:val="18"/>
            <w:szCs w:val="18"/>
            <w:u w:val="single"/>
          </w:rPr>
          <w:t>附件5：2020年华南师范大学研究生国家奖学金（学术学位硕士研究生）申请情况汇总表.</w:t>
        </w:r>
        <w:proofErr w:type="gramStart"/>
        <w:r w:rsidR="00E21F40" w:rsidRPr="00E21F40">
          <w:rPr>
            <w:rFonts w:ascii="微软雅黑" w:eastAsia="微软雅黑" w:hAnsi="微软雅黑" w:cs="宋体" w:hint="eastAsia"/>
            <w:color w:val="0066CC"/>
            <w:kern w:val="0"/>
            <w:sz w:val="18"/>
            <w:szCs w:val="18"/>
            <w:u w:val="single"/>
          </w:rPr>
          <w:t>xls</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11" w:tooltip="附件6：2020年华南师范大学研究生国家奖学金（专业学位硕士研究生）申请情况汇总表.xls" w:history="1">
        <w:r w:rsidR="00E21F40" w:rsidRPr="00E21F40">
          <w:rPr>
            <w:rFonts w:ascii="微软雅黑" w:eastAsia="微软雅黑" w:hAnsi="微软雅黑" w:cs="宋体" w:hint="eastAsia"/>
            <w:color w:val="0066CC"/>
            <w:kern w:val="0"/>
            <w:sz w:val="18"/>
            <w:szCs w:val="18"/>
            <w:u w:val="single"/>
          </w:rPr>
          <w:t>附件6：2020年华南师范大学研究生国家奖学金（专业学位硕士研究生）申请情况汇总表.</w:t>
        </w:r>
        <w:proofErr w:type="gramStart"/>
        <w:r w:rsidR="00E21F40" w:rsidRPr="00E21F40">
          <w:rPr>
            <w:rFonts w:ascii="微软雅黑" w:eastAsia="微软雅黑" w:hAnsi="微软雅黑" w:cs="宋体" w:hint="eastAsia"/>
            <w:color w:val="0066CC"/>
            <w:kern w:val="0"/>
            <w:sz w:val="18"/>
            <w:szCs w:val="18"/>
            <w:u w:val="single"/>
          </w:rPr>
          <w:t>xls</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12" w:tooltip="附件7：2020年华南师范大学研究生国家奖学金（博士研究生）申请情况汇总表.xls" w:history="1">
        <w:r w:rsidR="00E21F40" w:rsidRPr="00E21F40">
          <w:rPr>
            <w:rFonts w:ascii="微软雅黑" w:eastAsia="微软雅黑" w:hAnsi="微软雅黑" w:cs="宋体" w:hint="eastAsia"/>
            <w:color w:val="0066CC"/>
            <w:kern w:val="0"/>
            <w:sz w:val="18"/>
            <w:szCs w:val="18"/>
            <w:u w:val="single"/>
          </w:rPr>
          <w:t>附件7：2020年华南师范大学研究生国家奖学金（博士研究生）申请情况汇总表.</w:t>
        </w:r>
        <w:proofErr w:type="gramStart"/>
        <w:r w:rsidR="00E21F40" w:rsidRPr="00E21F40">
          <w:rPr>
            <w:rFonts w:ascii="微软雅黑" w:eastAsia="微软雅黑" w:hAnsi="微软雅黑" w:cs="宋体" w:hint="eastAsia"/>
            <w:color w:val="0066CC"/>
            <w:kern w:val="0"/>
            <w:sz w:val="18"/>
            <w:szCs w:val="18"/>
            <w:u w:val="single"/>
          </w:rPr>
          <w:t>xls</w:t>
        </w:r>
        <w:proofErr w:type="gramEnd"/>
      </w:hyperlink>
    </w:p>
    <w:p w:rsidR="00E21F40" w:rsidRPr="00E21F40" w:rsidRDefault="00BE48AC" w:rsidP="003F7D24">
      <w:pPr>
        <w:widowControl/>
        <w:spacing w:before="100" w:beforeAutospacing="1" w:after="100" w:afterAutospacing="1" w:line="240" w:lineRule="atLeast"/>
        <w:jc w:val="left"/>
        <w:rPr>
          <w:rFonts w:ascii="微软雅黑" w:eastAsia="微软雅黑" w:hAnsi="微软雅黑" w:cs="宋体"/>
          <w:color w:val="383838"/>
          <w:kern w:val="0"/>
          <w:szCs w:val="21"/>
        </w:rPr>
      </w:pPr>
      <w:hyperlink r:id="rId13" w:tooltip="附件8：华南师范大学研究生国家奖学金评审办法.doc" w:history="1">
        <w:r w:rsidR="00E21F40" w:rsidRPr="00E21F40">
          <w:rPr>
            <w:rFonts w:ascii="微软雅黑" w:eastAsia="微软雅黑" w:hAnsi="微软雅黑" w:cs="宋体" w:hint="eastAsia"/>
            <w:color w:val="0066CC"/>
            <w:kern w:val="0"/>
            <w:sz w:val="18"/>
            <w:szCs w:val="18"/>
            <w:u w:val="single"/>
          </w:rPr>
          <w:t>附件8：华南师范大学研究生国家奖学金评审办法.</w:t>
        </w:r>
        <w:proofErr w:type="gramStart"/>
        <w:r w:rsidR="00E21F40" w:rsidRPr="00E21F40">
          <w:rPr>
            <w:rFonts w:ascii="微软雅黑" w:eastAsia="微软雅黑" w:hAnsi="微软雅黑" w:cs="宋体" w:hint="eastAsia"/>
            <w:color w:val="0066CC"/>
            <w:kern w:val="0"/>
            <w:sz w:val="18"/>
            <w:szCs w:val="18"/>
            <w:u w:val="single"/>
          </w:rPr>
          <w:t>doc</w:t>
        </w:r>
        <w:proofErr w:type="gramEnd"/>
      </w:hyperlink>
    </w:p>
    <w:p w:rsidR="00183BD7" w:rsidRPr="00E21F40" w:rsidRDefault="00183BD7" w:rsidP="003F7D24"/>
    <w:sectPr w:rsidR="00183BD7" w:rsidRPr="00E21F40" w:rsidSect="00EE4C69">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AC" w:rsidRDefault="00BE48AC" w:rsidP="00E21F40">
      <w:r>
        <w:separator/>
      </w:r>
    </w:p>
  </w:endnote>
  <w:endnote w:type="continuationSeparator" w:id="0">
    <w:p w:rsidR="00BE48AC" w:rsidRDefault="00BE48AC" w:rsidP="00E2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78" w:rsidRDefault="00933E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78" w:rsidRDefault="00933E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78" w:rsidRDefault="00933E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AC" w:rsidRDefault="00BE48AC" w:rsidP="00E21F40">
      <w:r>
        <w:separator/>
      </w:r>
    </w:p>
  </w:footnote>
  <w:footnote w:type="continuationSeparator" w:id="0">
    <w:p w:rsidR="00BE48AC" w:rsidRDefault="00BE48AC" w:rsidP="00E2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78" w:rsidRDefault="00933E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40" w:rsidRDefault="00E21F40" w:rsidP="00933E7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78" w:rsidRDefault="00933E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7"/>
    <w:rsid w:val="00000B7D"/>
    <w:rsid w:val="0000230F"/>
    <w:rsid w:val="00002EF0"/>
    <w:rsid w:val="0000330B"/>
    <w:rsid w:val="00005012"/>
    <w:rsid w:val="00006FE5"/>
    <w:rsid w:val="0001235F"/>
    <w:rsid w:val="000123B6"/>
    <w:rsid w:val="00012651"/>
    <w:rsid w:val="000158D5"/>
    <w:rsid w:val="000159E1"/>
    <w:rsid w:val="00015B14"/>
    <w:rsid w:val="00016E2C"/>
    <w:rsid w:val="00017A5B"/>
    <w:rsid w:val="00020370"/>
    <w:rsid w:val="00022FA1"/>
    <w:rsid w:val="00023C54"/>
    <w:rsid w:val="00023C84"/>
    <w:rsid w:val="00023EE1"/>
    <w:rsid w:val="000246FC"/>
    <w:rsid w:val="00024CE5"/>
    <w:rsid w:val="00026E10"/>
    <w:rsid w:val="000271AE"/>
    <w:rsid w:val="00031B82"/>
    <w:rsid w:val="00032133"/>
    <w:rsid w:val="0003222D"/>
    <w:rsid w:val="00032555"/>
    <w:rsid w:val="0003395E"/>
    <w:rsid w:val="000347F1"/>
    <w:rsid w:val="000354E4"/>
    <w:rsid w:val="00035870"/>
    <w:rsid w:val="000359D4"/>
    <w:rsid w:val="00036B58"/>
    <w:rsid w:val="00036DC0"/>
    <w:rsid w:val="00036EE8"/>
    <w:rsid w:val="00040368"/>
    <w:rsid w:val="00040913"/>
    <w:rsid w:val="00041BA1"/>
    <w:rsid w:val="000423A6"/>
    <w:rsid w:val="000426BD"/>
    <w:rsid w:val="00042995"/>
    <w:rsid w:val="00043397"/>
    <w:rsid w:val="000438F1"/>
    <w:rsid w:val="0004645E"/>
    <w:rsid w:val="0004681A"/>
    <w:rsid w:val="0004728B"/>
    <w:rsid w:val="00047AEF"/>
    <w:rsid w:val="00050880"/>
    <w:rsid w:val="00050D3F"/>
    <w:rsid w:val="00051AA1"/>
    <w:rsid w:val="00051BD5"/>
    <w:rsid w:val="00051F63"/>
    <w:rsid w:val="00052BB2"/>
    <w:rsid w:val="00053ACC"/>
    <w:rsid w:val="00053E1C"/>
    <w:rsid w:val="00053FDE"/>
    <w:rsid w:val="000554F5"/>
    <w:rsid w:val="00055571"/>
    <w:rsid w:val="0005769F"/>
    <w:rsid w:val="000577B0"/>
    <w:rsid w:val="000578F9"/>
    <w:rsid w:val="00060283"/>
    <w:rsid w:val="00060C7C"/>
    <w:rsid w:val="00062111"/>
    <w:rsid w:val="00062FF8"/>
    <w:rsid w:val="000633C3"/>
    <w:rsid w:val="000634F1"/>
    <w:rsid w:val="000652BC"/>
    <w:rsid w:val="0006627F"/>
    <w:rsid w:val="00067D28"/>
    <w:rsid w:val="00071984"/>
    <w:rsid w:val="000722DF"/>
    <w:rsid w:val="000738B3"/>
    <w:rsid w:val="00073D76"/>
    <w:rsid w:val="00075249"/>
    <w:rsid w:val="00075F9D"/>
    <w:rsid w:val="00076892"/>
    <w:rsid w:val="00076ED6"/>
    <w:rsid w:val="0007766B"/>
    <w:rsid w:val="00082735"/>
    <w:rsid w:val="00082EE3"/>
    <w:rsid w:val="0008370C"/>
    <w:rsid w:val="000844BD"/>
    <w:rsid w:val="00084A96"/>
    <w:rsid w:val="00086A74"/>
    <w:rsid w:val="000874E1"/>
    <w:rsid w:val="00090481"/>
    <w:rsid w:val="000908AE"/>
    <w:rsid w:val="00090A62"/>
    <w:rsid w:val="00090EC2"/>
    <w:rsid w:val="00091DC9"/>
    <w:rsid w:val="000924E6"/>
    <w:rsid w:val="00094377"/>
    <w:rsid w:val="00094D9E"/>
    <w:rsid w:val="0009592F"/>
    <w:rsid w:val="000962C3"/>
    <w:rsid w:val="000967BE"/>
    <w:rsid w:val="000973CF"/>
    <w:rsid w:val="0009797D"/>
    <w:rsid w:val="000A0F35"/>
    <w:rsid w:val="000A178B"/>
    <w:rsid w:val="000A2A7D"/>
    <w:rsid w:val="000A2F51"/>
    <w:rsid w:val="000A4213"/>
    <w:rsid w:val="000A4759"/>
    <w:rsid w:val="000A4B33"/>
    <w:rsid w:val="000A715F"/>
    <w:rsid w:val="000A75F5"/>
    <w:rsid w:val="000B0127"/>
    <w:rsid w:val="000B1AE3"/>
    <w:rsid w:val="000B2B62"/>
    <w:rsid w:val="000B2CC0"/>
    <w:rsid w:val="000B2D38"/>
    <w:rsid w:val="000B41DF"/>
    <w:rsid w:val="000B4276"/>
    <w:rsid w:val="000B63A1"/>
    <w:rsid w:val="000B6D2E"/>
    <w:rsid w:val="000C020A"/>
    <w:rsid w:val="000C24D6"/>
    <w:rsid w:val="000C2DF7"/>
    <w:rsid w:val="000C525F"/>
    <w:rsid w:val="000C7D31"/>
    <w:rsid w:val="000D06D3"/>
    <w:rsid w:val="000D0A97"/>
    <w:rsid w:val="000D111F"/>
    <w:rsid w:val="000D22A1"/>
    <w:rsid w:val="000D31B9"/>
    <w:rsid w:val="000D3A7E"/>
    <w:rsid w:val="000D3DC3"/>
    <w:rsid w:val="000D43B6"/>
    <w:rsid w:val="000D4701"/>
    <w:rsid w:val="000D629C"/>
    <w:rsid w:val="000D71B7"/>
    <w:rsid w:val="000D7F99"/>
    <w:rsid w:val="000E08B4"/>
    <w:rsid w:val="000E0E1C"/>
    <w:rsid w:val="000E0FB9"/>
    <w:rsid w:val="000E3533"/>
    <w:rsid w:val="000E3CC2"/>
    <w:rsid w:val="000E44CD"/>
    <w:rsid w:val="000E4DCD"/>
    <w:rsid w:val="000E5716"/>
    <w:rsid w:val="000E6E7A"/>
    <w:rsid w:val="000F0271"/>
    <w:rsid w:val="000F027B"/>
    <w:rsid w:val="000F07FB"/>
    <w:rsid w:val="000F260E"/>
    <w:rsid w:val="000F2F32"/>
    <w:rsid w:val="000F398A"/>
    <w:rsid w:val="000F3FD0"/>
    <w:rsid w:val="000F466E"/>
    <w:rsid w:val="000F4869"/>
    <w:rsid w:val="000F53E9"/>
    <w:rsid w:val="000F5707"/>
    <w:rsid w:val="000F58A6"/>
    <w:rsid w:val="000F643C"/>
    <w:rsid w:val="000F6611"/>
    <w:rsid w:val="000F770D"/>
    <w:rsid w:val="001004D7"/>
    <w:rsid w:val="001005CA"/>
    <w:rsid w:val="00101581"/>
    <w:rsid w:val="00102278"/>
    <w:rsid w:val="00102576"/>
    <w:rsid w:val="0010267E"/>
    <w:rsid w:val="00102D34"/>
    <w:rsid w:val="001032FA"/>
    <w:rsid w:val="001041F3"/>
    <w:rsid w:val="00104C24"/>
    <w:rsid w:val="00104C98"/>
    <w:rsid w:val="001059F9"/>
    <w:rsid w:val="001100A7"/>
    <w:rsid w:val="0011232F"/>
    <w:rsid w:val="00113E67"/>
    <w:rsid w:val="00114838"/>
    <w:rsid w:val="001148DF"/>
    <w:rsid w:val="00114F46"/>
    <w:rsid w:val="00115D1D"/>
    <w:rsid w:val="001161EA"/>
    <w:rsid w:val="001208BA"/>
    <w:rsid w:val="00120996"/>
    <w:rsid w:val="00122F94"/>
    <w:rsid w:val="001234F1"/>
    <w:rsid w:val="00123E54"/>
    <w:rsid w:val="001245B1"/>
    <w:rsid w:val="00124C2B"/>
    <w:rsid w:val="00124F42"/>
    <w:rsid w:val="001253C4"/>
    <w:rsid w:val="00127ECC"/>
    <w:rsid w:val="00127EEA"/>
    <w:rsid w:val="00130151"/>
    <w:rsid w:val="0013064A"/>
    <w:rsid w:val="00131901"/>
    <w:rsid w:val="00132676"/>
    <w:rsid w:val="00132E67"/>
    <w:rsid w:val="00133073"/>
    <w:rsid w:val="00134A0A"/>
    <w:rsid w:val="00134C6A"/>
    <w:rsid w:val="001351DC"/>
    <w:rsid w:val="00135785"/>
    <w:rsid w:val="0013649C"/>
    <w:rsid w:val="0013661C"/>
    <w:rsid w:val="001368C3"/>
    <w:rsid w:val="00137406"/>
    <w:rsid w:val="00140DB9"/>
    <w:rsid w:val="00141543"/>
    <w:rsid w:val="00142D15"/>
    <w:rsid w:val="00145521"/>
    <w:rsid w:val="00145C43"/>
    <w:rsid w:val="00146420"/>
    <w:rsid w:val="00147524"/>
    <w:rsid w:val="0015074A"/>
    <w:rsid w:val="00150F40"/>
    <w:rsid w:val="00151765"/>
    <w:rsid w:val="00152C8E"/>
    <w:rsid w:val="00153B66"/>
    <w:rsid w:val="0015538B"/>
    <w:rsid w:val="001577D0"/>
    <w:rsid w:val="00160325"/>
    <w:rsid w:val="001629BB"/>
    <w:rsid w:val="001635B7"/>
    <w:rsid w:val="00163F35"/>
    <w:rsid w:val="00166346"/>
    <w:rsid w:val="001670AF"/>
    <w:rsid w:val="00170524"/>
    <w:rsid w:val="001705E4"/>
    <w:rsid w:val="0017098F"/>
    <w:rsid w:val="0017104E"/>
    <w:rsid w:val="00171218"/>
    <w:rsid w:val="0017421D"/>
    <w:rsid w:val="00174E9A"/>
    <w:rsid w:val="00176AA9"/>
    <w:rsid w:val="00176BFA"/>
    <w:rsid w:val="001771D0"/>
    <w:rsid w:val="00177BA1"/>
    <w:rsid w:val="00177BF0"/>
    <w:rsid w:val="00177E6F"/>
    <w:rsid w:val="0018026D"/>
    <w:rsid w:val="0018186C"/>
    <w:rsid w:val="00182D49"/>
    <w:rsid w:val="00182ECD"/>
    <w:rsid w:val="00183475"/>
    <w:rsid w:val="00183BD7"/>
    <w:rsid w:val="00184222"/>
    <w:rsid w:val="00184405"/>
    <w:rsid w:val="00184ACA"/>
    <w:rsid w:val="00185693"/>
    <w:rsid w:val="00185A3A"/>
    <w:rsid w:val="00185D38"/>
    <w:rsid w:val="0018601C"/>
    <w:rsid w:val="0018687A"/>
    <w:rsid w:val="00190256"/>
    <w:rsid w:val="00190265"/>
    <w:rsid w:val="001902A4"/>
    <w:rsid w:val="001911DD"/>
    <w:rsid w:val="001923AC"/>
    <w:rsid w:val="00193185"/>
    <w:rsid w:val="00193AA3"/>
    <w:rsid w:val="00195348"/>
    <w:rsid w:val="00195A6E"/>
    <w:rsid w:val="00195B5A"/>
    <w:rsid w:val="00195C44"/>
    <w:rsid w:val="0019649D"/>
    <w:rsid w:val="00196F1C"/>
    <w:rsid w:val="00197781"/>
    <w:rsid w:val="001A1718"/>
    <w:rsid w:val="001A193C"/>
    <w:rsid w:val="001A2775"/>
    <w:rsid w:val="001A3FAA"/>
    <w:rsid w:val="001A5166"/>
    <w:rsid w:val="001A5883"/>
    <w:rsid w:val="001A5FDF"/>
    <w:rsid w:val="001A6B55"/>
    <w:rsid w:val="001A73C5"/>
    <w:rsid w:val="001A7769"/>
    <w:rsid w:val="001A7F1D"/>
    <w:rsid w:val="001B15FF"/>
    <w:rsid w:val="001B2744"/>
    <w:rsid w:val="001B659A"/>
    <w:rsid w:val="001C03BB"/>
    <w:rsid w:val="001C0443"/>
    <w:rsid w:val="001C10F9"/>
    <w:rsid w:val="001C1534"/>
    <w:rsid w:val="001C33FB"/>
    <w:rsid w:val="001C35CF"/>
    <w:rsid w:val="001C4083"/>
    <w:rsid w:val="001C59C4"/>
    <w:rsid w:val="001C611E"/>
    <w:rsid w:val="001C6640"/>
    <w:rsid w:val="001C6B98"/>
    <w:rsid w:val="001D04F3"/>
    <w:rsid w:val="001D1E74"/>
    <w:rsid w:val="001D24FA"/>
    <w:rsid w:val="001D2D76"/>
    <w:rsid w:val="001D521C"/>
    <w:rsid w:val="001D647A"/>
    <w:rsid w:val="001D6907"/>
    <w:rsid w:val="001D7C2C"/>
    <w:rsid w:val="001E0B64"/>
    <w:rsid w:val="001E1246"/>
    <w:rsid w:val="001E1357"/>
    <w:rsid w:val="001E1611"/>
    <w:rsid w:val="001E1AAF"/>
    <w:rsid w:val="001E1D64"/>
    <w:rsid w:val="001E2AB4"/>
    <w:rsid w:val="001E3D00"/>
    <w:rsid w:val="001E4283"/>
    <w:rsid w:val="001E56EF"/>
    <w:rsid w:val="001E63EA"/>
    <w:rsid w:val="001E704D"/>
    <w:rsid w:val="001F0D1E"/>
    <w:rsid w:val="001F0FC6"/>
    <w:rsid w:val="001F149E"/>
    <w:rsid w:val="001F1F9D"/>
    <w:rsid w:val="001F37FF"/>
    <w:rsid w:val="001F419A"/>
    <w:rsid w:val="001F41FB"/>
    <w:rsid w:val="001F65C2"/>
    <w:rsid w:val="001F6E7D"/>
    <w:rsid w:val="001F7C64"/>
    <w:rsid w:val="00200796"/>
    <w:rsid w:val="00201BE1"/>
    <w:rsid w:val="00201D1F"/>
    <w:rsid w:val="00201DD1"/>
    <w:rsid w:val="00202F72"/>
    <w:rsid w:val="002034DD"/>
    <w:rsid w:val="0020399A"/>
    <w:rsid w:val="0020455E"/>
    <w:rsid w:val="0020457E"/>
    <w:rsid w:val="0020466C"/>
    <w:rsid w:val="00204F6F"/>
    <w:rsid w:val="00205683"/>
    <w:rsid w:val="0020593A"/>
    <w:rsid w:val="002100A5"/>
    <w:rsid w:val="00210FB9"/>
    <w:rsid w:val="00211759"/>
    <w:rsid w:val="0021252D"/>
    <w:rsid w:val="0021335F"/>
    <w:rsid w:val="00213789"/>
    <w:rsid w:val="00214673"/>
    <w:rsid w:val="002147CF"/>
    <w:rsid w:val="00215352"/>
    <w:rsid w:val="00217184"/>
    <w:rsid w:val="002174AD"/>
    <w:rsid w:val="0022030C"/>
    <w:rsid w:val="00220438"/>
    <w:rsid w:val="00221082"/>
    <w:rsid w:val="00221849"/>
    <w:rsid w:val="00224A6C"/>
    <w:rsid w:val="00226605"/>
    <w:rsid w:val="0023210F"/>
    <w:rsid w:val="00233925"/>
    <w:rsid w:val="00234873"/>
    <w:rsid w:val="002353CB"/>
    <w:rsid w:val="00236DCA"/>
    <w:rsid w:val="0023759B"/>
    <w:rsid w:val="00237896"/>
    <w:rsid w:val="00237F06"/>
    <w:rsid w:val="002407B9"/>
    <w:rsid w:val="00241902"/>
    <w:rsid w:val="002443BA"/>
    <w:rsid w:val="00244F0E"/>
    <w:rsid w:val="002450B2"/>
    <w:rsid w:val="00245D95"/>
    <w:rsid w:val="002466AD"/>
    <w:rsid w:val="0024749D"/>
    <w:rsid w:val="002476AA"/>
    <w:rsid w:val="002477DE"/>
    <w:rsid w:val="00247BED"/>
    <w:rsid w:val="00247E22"/>
    <w:rsid w:val="00250148"/>
    <w:rsid w:val="00250205"/>
    <w:rsid w:val="00250595"/>
    <w:rsid w:val="00252330"/>
    <w:rsid w:val="00252E81"/>
    <w:rsid w:val="0025427E"/>
    <w:rsid w:val="002556BD"/>
    <w:rsid w:val="00255F17"/>
    <w:rsid w:val="002564F6"/>
    <w:rsid w:val="002567F4"/>
    <w:rsid w:val="002570E5"/>
    <w:rsid w:val="002574CC"/>
    <w:rsid w:val="00257EAF"/>
    <w:rsid w:val="00261222"/>
    <w:rsid w:val="00261352"/>
    <w:rsid w:val="00262008"/>
    <w:rsid w:val="0026308F"/>
    <w:rsid w:val="002639CE"/>
    <w:rsid w:val="00263A30"/>
    <w:rsid w:val="0026411A"/>
    <w:rsid w:val="002647BE"/>
    <w:rsid w:val="00265278"/>
    <w:rsid w:val="0026529C"/>
    <w:rsid w:val="00265C4D"/>
    <w:rsid w:val="002667E4"/>
    <w:rsid w:val="0026748E"/>
    <w:rsid w:val="00270675"/>
    <w:rsid w:val="00271CAB"/>
    <w:rsid w:val="002729C5"/>
    <w:rsid w:val="00272F77"/>
    <w:rsid w:val="00272FF7"/>
    <w:rsid w:val="002735D4"/>
    <w:rsid w:val="00273B24"/>
    <w:rsid w:val="00273B49"/>
    <w:rsid w:val="00274302"/>
    <w:rsid w:val="00274369"/>
    <w:rsid w:val="00275266"/>
    <w:rsid w:val="0027536A"/>
    <w:rsid w:val="00275FC8"/>
    <w:rsid w:val="0027615E"/>
    <w:rsid w:val="0027634F"/>
    <w:rsid w:val="002766CC"/>
    <w:rsid w:val="00276B11"/>
    <w:rsid w:val="00276EBC"/>
    <w:rsid w:val="002775B7"/>
    <w:rsid w:val="00282381"/>
    <w:rsid w:val="0028315A"/>
    <w:rsid w:val="00283503"/>
    <w:rsid w:val="00283883"/>
    <w:rsid w:val="00286D3B"/>
    <w:rsid w:val="002907A4"/>
    <w:rsid w:val="00291F9E"/>
    <w:rsid w:val="00292079"/>
    <w:rsid w:val="0029249F"/>
    <w:rsid w:val="00292EC5"/>
    <w:rsid w:val="0029313E"/>
    <w:rsid w:val="00293813"/>
    <w:rsid w:val="00294018"/>
    <w:rsid w:val="00294FDD"/>
    <w:rsid w:val="00295012"/>
    <w:rsid w:val="002956CA"/>
    <w:rsid w:val="00295FD2"/>
    <w:rsid w:val="00296763"/>
    <w:rsid w:val="00296924"/>
    <w:rsid w:val="00296DA4"/>
    <w:rsid w:val="00297EAF"/>
    <w:rsid w:val="002A02E8"/>
    <w:rsid w:val="002A0FB0"/>
    <w:rsid w:val="002A23CF"/>
    <w:rsid w:val="002A25CA"/>
    <w:rsid w:val="002A27E1"/>
    <w:rsid w:val="002A3295"/>
    <w:rsid w:val="002A4A9C"/>
    <w:rsid w:val="002A4C05"/>
    <w:rsid w:val="002A5A8A"/>
    <w:rsid w:val="002A61E3"/>
    <w:rsid w:val="002A621B"/>
    <w:rsid w:val="002A6C21"/>
    <w:rsid w:val="002A6FD4"/>
    <w:rsid w:val="002A76C2"/>
    <w:rsid w:val="002A7A91"/>
    <w:rsid w:val="002B0DDF"/>
    <w:rsid w:val="002B1847"/>
    <w:rsid w:val="002B1F50"/>
    <w:rsid w:val="002B316A"/>
    <w:rsid w:val="002B322E"/>
    <w:rsid w:val="002B34FD"/>
    <w:rsid w:val="002B41B1"/>
    <w:rsid w:val="002B5C63"/>
    <w:rsid w:val="002B67FC"/>
    <w:rsid w:val="002B7D14"/>
    <w:rsid w:val="002C140C"/>
    <w:rsid w:val="002C1F2A"/>
    <w:rsid w:val="002C37E0"/>
    <w:rsid w:val="002C4965"/>
    <w:rsid w:val="002C5960"/>
    <w:rsid w:val="002C7AFE"/>
    <w:rsid w:val="002D342F"/>
    <w:rsid w:val="002D4092"/>
    <w:rsid w:val="002D509F"/>
    <w:rsid w:val="002D6352"/>
    <w:rsid w:val="002D7C67"/>
    <w:rsid w:val="002E06F3"/>
    <w:rsid w:val="002E0A44"/>
    <w:rsid w:val="002E0CAD"/>
    <w:rsid w:val="002E31B6"/>
    <w:rsid w:val="002E445A"/>
    <w:rsid w:val="002E4937"/>
    <w:rsid w:val="002E513F"/>
    <w:rsid w:val="002E5A07"/>
    <w:rsid w:val="002E5AD7"/>
    <w:rsid w:val="002E5D2F"/>
    <w:rsid w:val="002E693C"/>
    <w:rsid w:val="002E753A"/>
    <w:rsid w:val="002F024C"/>
    <w:rsid w:val="002F03C9"/>
    <w:rsid w:val="002F0685"/>
    <w:rsid w:val="002F1CBD"/>
    <w:rsid w:val="002F23AC"/>
    <w:rsid w:val="002F29CC"/>
    <w:rsid w:val="002F3096"/>
    <w:rsid w:val="002F3A05"/>
    <w:rsid w:val="002F429D"/>
    <w:rsid w:val="002F4ADC"/>
    <w:rsid w:val="002F5027"/>
    <w:rsid w:val="002F5DC4"/>
    <w:rsid w:val="002F6779"/>
    <w:rsid w:val="002F7A0E"/>
    <w:rsid w:val="002F7A65"/>
    <w:rsid w:val="002F7EAB"/>
    <w:rsid w:val="00300E71"/>
    <w:rsid w:val="00301516"/>
    <w:rsid w:val="00301F9D"/>
    <w:rsid w:val="003020DB"/>
    <w:rsid w:val="003034DB"/>
    <w:rsid w:val="0030371B"/>
    <w:rsid w:val="00304828"/>
    <w:rsid w:val="00304CF4"/>
    <w:rsid w:val="003059EF"/>
    <w:rsid w:val="00311546"/>
    <w:rsid w:val="00311A03"/>
    <w:rsid w:val="00311DA4"/>
    <w:rsid w:val="00312DD2"/>
    <w:rsid w:val="00313397"/>
    <w:rsid w:val="00314EC9"/>
    <w:rsid w:val="0031665C"/>
    <w:rsid w:val="003177D4"/>
    <w:rsid w:val="00317C68"/>
    <w:rsid w:val="00321815"/>
    <w:rsid w:val="00322E03"/>
    <w:rsid w:val="00323A82"/>
    <w:rsid w:val="00323C74"/>
    <w:rsid w:val="00324854"/>
    <w:rsid w:val="00325815"/>
    <w:rsid w:val="00326AD8"/>
    <w:rsid w:val="0032764B"/>
    <w:rsid w:val="0033046E"/>
    <w:rsid w:val="0033051D"/>
    <w:rsid w:val="003305D6"/>
    <w:rsid w:val="00330FA4"/>
    <w:rsid w:val="00331397"/>
    <w:rsid w:val="003313D9"/>
    <w:rsid w:val="00332101"/>
    <w:rsid w:val="00332820"/>
    <w:rsid w:val="0033298E"/>
    <w:rsid w:val="003333BB"/>
    <w:rsid w:val="003350F7"/>
    <w:rsid w:val="003357F3"/>
    <w:rsid w:val="0033587B"/>
    <w:rsid w:val="0033641E"/>
    <w:rsid w:val="003365B0"/>
    <w:rsid w:val="003367C1"/>
    <w:rsid w:val="003378C9"/>
    <w:rsid w:val="00337DA8"/>
    <w:rsid w:val="00340487"/>
    <w:rsid w:val="00341022"/>
    <w:rsid w:val="00341494"/>
    <w:rsid w:val="00341A43"/>
    <w:rsid w:val="00342324"/>
    <w:rsid w:val="00342EA2"/>
    <w:rsid w:val="0034301A"/>
    <w:rsid w:val="003431CB"/>
    <w:rsid w:val="00343453"/>
    <w:rsid w:val="00344B72"/>
    <w:rsid w:val="00344B7E"/>
    <w:rsid w:val="00346A59"/>
    <w:rsid w:val="00346A73"/>
    <w:rsid w:val="00346B9F"/>
    <w:rsid w:val="00350680"/>
    <w:rsid w:val="00350A7C"/>
    <w:rsid w:val="00350B3B"/>
    <w:rsid w:val="00350E9F"/>
    <w:rsid w:val="00350F68"/>
    <w:rsid w:val="00351B58"/>
    <w:rsid w:val="0035252A"/>
    <w:rsid w:val="00352D53"/>
    <w:rsid w:val="00352F6D"/>
    <w:rsid w:val="00353536"/>
    <w:rsid w:val="00353CAA"/>
    <w:rsid w:val="0035430C"/>
    <w:rsid w:val="0035493F"/>
    <w:rsid w:val="00355C47"/>
    <w:rsid w:val="00357120"/>
    <w:rsid w:val="003601CF"/>
    <w:rsid w:val="00360891"/>
    <w:rsid w:val="00360909"/>
    <w:rsid w:val="00361342"/>
    <w:rsid w:val="003624CB"/>
    <w:rsid w:val="003627DC"/>
    <w:rsid w:val="00362BCB"/>
    <w:rsid w:val="003642E9"/>
    <w:rsid w:val="00364FB8"/>
    <w:rsid w:val="003653FE"/>
    <w:rsid w:val="00365C54"/>
    <w:rsid w:val="003662F8"/>
    <w:rsid w:val="00366E14"/>
    <w:rsid w:val="00367003"/>
    <w:rsid w:val="00367D34"/>
    <w:rsid w:val="0037048D"/>
    <w:rsid w:val="003705DA"/>
    <w:rsid w:val="00371B15"/>
    <w:rsid w:val="00371B26"/>
    <w:rsid w:val="003739B9"/>
    <w:rsid w:val="00373BB4"/>
    <w:rsid w:val="00374DD0"/>
    <w:rsid w:val="00375AC7"/>
    <w:rsid w:val="003767C0"/>
    <w:rsid w:val="00381385"/>
    <w:rsid w:val="00381F30"/>
    <w:rsid w:val="003827C8"/>
    <w:rsid w:val="003842DC"/>
    <w:rsid w:val="00384DBD"/>
    <w:rsid w:val="00385290"/>
    <w:rsid w:val="0038561D"/>
    <w:rsid w:val="003857E1"/>
    <w:rsid w:val="00385A93"/>
    <w:rsid w:val="00387314"/>
    <w:rsid w:val="00387571"/>
    <w:rsid w:val="003878F8"/>
    <w:rsid w:val="00387E44"/>
    <w:rsid w:val="00390BB4"/>
    <w:rsid w:val="00390EF2"/>
    <w:rsid w:val="003921B8"/>
    <w:rsid w:val="0039325E"/>
    <w:rsid w:val="00394FF3"/>
    <w:rsid w:val="0039599D"/>
    <w:rsid w:val="00396091"/>
    <w:rsid w:val="003A038B"/>
    <w:rsid w:val="003A0743"/>
    <w:rsid w:val="003A1054"/>
    <w:rsid w:val="003A1F05"/>
    <w:rsid w:val="003A322B"/>
    <w:rsid w:val="003A36CE"/>
    <w:rsid w:val="003A3887"/>
    <w:rsid w:val="003A530F"/>
    <w:rsid w:val="003A7435"/>
    <w:rsid w:val="003A7560"/>
    <w:rsid w:val="003A7682"/>
    <w:rsid w:val="003B02E0"/>
    <w:rsid w:val="003B031A"/>
    <w:rsid w:val="003B150F"/>
    <w:rsid w:val="003B1818"/>
    <w:rsid w:val="003B1B84"/>
    <w:rsid w:val="003B1D2E"/>
    <w:rsid w:val="003B1D4E"/>
    <w:rsid w:val="003B4140"/>
    <w:rsid w:val="003B4481"/>
    <w:rsid w:val="003B55C9"/>
    <w:rsid w:val="003B735E"/>
    <w:rsid w:val="003B78E1"/>
    <w:rsid w:val="003B7C44"/>
    <w:rsid w:val="003C09F6"/>
    <w:rsid w:val="003C1A7D"/>
    <w:rsid w:val="003C1FDD"/>
    <w:rsid w:val="003C2610"/>
    <w:rsid w:val="003C288D"/>
    <w:rsid w:val="003C2B54"/>
    <w:rsid w:val="003C2BDF"/>
    <w:rsid w:val="003C49EE"/>
    <w:rsid w:val="003C4B54"/>
    <w:rsid w:val="003C5343"/>
    <w:rsid w:val="003C6573"/>
    <w:rsid w:val="003C7792"/>
    <w:rsid w:val="003D1537"/>
    <w:rsid w:val="003D287F"/>
    <w:rsid w:val="003D2D95"/>
    <w:rsid w:val="003D3DB4"/>
    <w:rsid w:val="003D3F82"/>
    <w:rsid w:val="003D442F"/>
    <w:rsid w:val="003D4445"/>
    <w:rsid w:val="003D5992"/>
    <w:rsid w:val="003D5E8B"/>
    <w:rsid w:val="003D6759"/>
    <w:rsid w:val="003D77A3"/>
    <w:rsid w:val="003D79C0"/>
    <w:rsid w:val="003E09BE"/>
    <w:rsid w:val="003E1A45"/>
    <w:rsid w:val="003E1C7D"/>
    <w:rsid w:val="003E3099"/>
    <w:rsid w:val="003E3347"/>
    <w:rsid w:val="003E33E0"/>
    <w:rsid w:val="003E35BE"/>
    <w:rsid w:val="003E3B79"/>
    <w:rsid w:val="003E4102"/>
    <w:rsid w:val="003E4167"/>
    <w:rsid w:val="003E56CD"/>
    <w:rsid w:val="003E5B6E"/>
    <w:rsid w:val="003E6B72"/>
    <w:rsid w:val="003E70D3"/>
    <w:rsid w:val="003F0042"/>
    <w:rsid w:val="003F289A"/>
    <w:rsid w:val="003F2E60"/>
    <w:rsid w:val="003F4107"/>
    <w:rsid w:val="003F64F6"/>
    <w:rsid w:val="003F67F7"/>
    <w:rsid w:val="003F6BD1"/>
    <w:rsid w:val="003F6E67"/>
    <w:rsid w:val="003F754F"/>
    <w:rsid w:val="003F78D0"/>
    <w:rsid w:val="003F7D24"/>
    <w:rsid w:val="00401825"/>
    <w:rsid w:val="00403C53"/>
    <w:rsid w:val="00403E40"/>
    <w:rsid w:val="004041E1"/>
    <w:rsid w:val="00405741"/>
    <w:rsid w:val="00405934"/>
    <w:rsid w:val="00406295"/>
    <w:rsid w:val="00407CB9"/>
    <w:rsid w:val="00410A26"/>
    <w:rsid w:val="0041101D"/>
    <w:rsid w:val="00414C59"/>
    <w:rsid w:val="0041712B"/>
    <w:rsid w:val="0042029B"/>
    <w:rsid w:val="00420FD4"/>
    <w:rsid w:val="004218E1"/>
    <w:rsid w:val="00422367"/>
    <w:rsid w:val="00423A8F"/>
    <w:rsid w:val="00424269"/>
    <w:rsid w:val="004257E0"/>
    <w:rsid w:val="0042653B"/>
    <w:rsid w:val="00426B20"/>
    <w:rsid w:val="0042772A"/>
    <w:rsid w:val="00427A1A"/>
    <w:rsid w:val="00427C22"/>
    <w:rsid w:val="00427FDA"/>
    <w:rsid w:val="0043016B"/>
    <w:rsid w:val="0043030E"/>
    <w:rsid w:val="004323D3"/>
    <w:rsid w:val="004332B5"/>
    <w:rsid w:val="00433A7B"/>
    <w:rsid w:val="00433C5B"/>
    <w:rsid w:val="00433EB8"/>
    <w:rsid w:val="00433F53"/>
    <w:rsid w:val="00435DFA"/>
    <w:rsid w:val="004362AC"/>
    <w:rsid w:val="00437DD7"/>
    <w:rsid w:val="00440A2B"/>
    <w:rsid w:val="00442839"/>
    <w:rsid w:val="00443446"/>
    <w:rsid w:val="004439ED"/>
    <w:rsid w:val="004466C1"/>
    <w:rsid w:val="004472BB"/>
    <w:rsid w:val="004474E3"/>
    <w:rsid w:val="00447615"/>
    <w:rsid w:val="00447717"/>
    <w:rsid w:val="004500C9"/>
    <w:rsid w:val="00450494"/>
    <w:rsid w:val="0045049A"/>
    <w:rsid w:val="00451DD8"/>
    <w:rsid w:val="00451F61"/>
    <w:rsid w:val="00452167"/>
    <w:rsid w:val="004529B2"/>
    <w:rsid w:val="0045340F"/>
    <w:rsid w:val="004534A6"/>
    <w:rsid w:val="00453F97"/>
    <w:rsid w:val="004545D6"/>
    <w:rsid w:val="00454B66"/>
    <w:rsid w:val="0045530B"/>
    <w:rsid w:val="004564B0"/>
    <w:rsid w:val="00456E82"/>
    <w:rsid w:val="0046116E"/>
    <w:rsid w:val="0046139F"/>
    <w:rsid w:val="004616C3"/>
    <w:rsid w:val="00461DB7"/>
    <w:rsid w:val="004624C4"/>
    <w:rsid w:val="00462F6F"/>
    <w:rsid w:val="00463966"/>
    <w:rsid w:val="00464874"/>
    <w:rsid w:val="004655B1"/>
    <w:rsid w:val="00465BCC"/>
    <w:rsid w:val="00466FA7"/>
    <w:rsid w:val="0046731D"/>
    <w:rsid w:val="00467C17"/>
    <w:rsid w:val="00470D09"/>
    <w:rsid w:val="00471A9D"/>
    <w:rsid w:val="00472573"/>
    <w:rsid w:val="00473635"/>
    <w:rsid w:val="004738C9"/>
    <w:rsid w:val="004759A6"/>
    <w:rsid w:val="00475F7F"/>
    <w:rsid w:val="004762CE"/>
    <w:rsid w:val="00476736"/>
    <w:rsid w:val="004769BB"/>
    <w:rsid w:val="00476FC5"/>
    <w:rsid w:val="00477A2C"/>
    <w:rsid w:val="00477EEE"/>
    <w:rsid w:val="0048117E"/>
    <w:rsid w:val="00481548"/>
    <w:rsid w:val="004826C5"/>
    <w:rsid w:val="00482F43"/>
    <w:rsid w:val="00483593"/>
    <w:rsid w:val="004837D7"/>
    <w:rsid w:val="00483A25"/>
    <w:rsid w:val="00483B0E"/>
    <w:rsid w:val="004840BD"/>
    <w:rsid w:val="00486097"/>
    <w:rsid w:val="0048785F"/>
    <w:rsid w:val="0049042C"/>
    <w:rsid w:val="0049097C"/>
    <w:rsid w:val="00490CAB"/>
    <w:rsid w:val="00490EFE"/>
    <w:rsid w:val="00491542"/>
    <w:rsid w:val="00492C12"/>
    <w:rsid w:val="00493331"/>
    <w:rsid w:val="0049415B"/>
    <w:rsid w:val="00494607"/>
    <w:rsid w:val="00494B82"/>
    <w:rsid w:val="00495363"/>
    <w:rsid w:val="00496362"/>
    <w:rsid w:val="00497845"/>
    <w:rsid w:val="004A116C"/>
    <w:rsid w:val="004A1D6D"/>
    <w:rsid w:val="004A23D0"/>
    <w:rsid w:val="004A2716"/>
    <w:rsid w:val="004A3B8D"/>
    <w:rsid w:val="004A4E2A"/>
    <w:rsid w:val="004A550D"/>
    <w:rsid w:val="004A604D"/>
    <w:rsid w:val="004A6BEE"/>
    <w:rsid w:val="004B12D2"/>
    <w:rsid w:val="004B1F80"/>
    <w:rsid w:val="004B2675"/>
    <w:rsid w:val="004B360D"/>
    <w:rsid w:val="004B382F"/>
    <w:rsid w:val="004B41E1"/>
    <w:rsid w:val="004B41F5"/>
    <w:rsid w:val="004B53BC"/>
    <w:rsid w:val="004B54E8"/>
    <w:rsid w:val="004B5A04"/>
    <w:rsid w:val="004B64D9"/>
    <w:rsid w:val="004B6765"/>
    <w:rsid w:val="004B740B"/>
    <w:rsid w:val="004B741F"/>
    <w:rsid w:val="004B7D7A"/>
    <w:rsid w:val="004C0265"/>
    <w:rsid w:val="004C0284"/>
    <w:rsid w:val="004C1CDC"/>
    <w:rsid w:val="004C5605"/>
    <w:rsid w:val="004C5B12"/>
    <w:rsid w:val="004C6960"/>
    <w:rsid w:val="004D0B8F"/>
    <w:rsid w:val="004D1354"/>
    <w:rsid w:val="004D1357"/>
    <w:rsid w:val="004D1ECC"/>
    <w:rsid w:val="004D2AD2"/>
    <w:rsid w:val="004D2B29"/>
    <w:rsid w:val="004D4C14"/>
    <w:rsid w:val="004D53C2"/>
    <w:rsid w:val="004D55FF"/>
    <w:rsid w:val="004D769D"/>
    <w:rsid w:val="004D78AB"/>
    <w:rsid w:val="004D78DC"/>
    <w:rsid w:val="004E0C0B"/>
    <w:rsid w:val="004E0CE0"/>
    <w:rsid w:val="004E1106"/>
    <w:rsid w:val="004E135A"/>
    <w:rsid w:val="004E2B3A"/>
    <w:rsid w:val="004E334C"/>
    <w:rsid w:val="004E3549"/>
    <w:rsid w:val="004E3C53"/>
    <w:rsid w:val="004E4574"/>
    <w:rsid w:val="004E49BE"/>
    <w:rsid w:val="004E52E7"/>
    <w:rsid w:val="004E634D"/>
    <w:rsid w:val="004E791C"/>
    <w:rsid w:val="004F0051"/>
    <w:rsid w:val="004F409F"/>
    <w:rsid w:val="004F4ABF"/>
    <w:rsid w:val="004F4B44"/>
    <w:rsid w:val="004F5824"/>
    <w:rsid w:val="004F6069"/>
    <w:rsid w:val="004F63A8"/>
    <w:rsid w:val="004F731F"/>
    <w:rsid w:val="004F7A6F"/>
    <w:rsid w:val="005003C1"/>
    <w:rsid w:val="00500417"/>
    <w:rsid w:val="00500553"/>
    <w:rsid w:val="005008A1"/>
    <w:rsid w:val="005018AB"/>
    <w:rsid w:val="00501E4B"/>
    <w:rsid w:val="00502193"/>
    <w:rsid w:val="00502568"/>
    <w:rsid w:val="005032A4"/>
    <w:rsid w:val="0050391F"/>
    <w:rsid w:val="00503F34"/>
    <w:rsid w:val="00506CA4"/>
    <w:rsid w:val="00507288"/>
    <w:rsid w:val="00510249"/>
    <w:rsid w:val="00511C6C"/>
    <w:rsid w:val="0051283D"/>
    <w:rsid w:val="00512957"/>
    <w:rsid w:val="00512F31"/>
    <w:rsid w:val="00513C26"/>
    <w:rsid w:val="00513C7F"/>
    <w:rsid w:val="0051538F"/>
    <w:rsid w:val="005156BA"/>
    <w:rsid w:val="00515873"/>
    <w:rsid w:val="005163DD"/>
    <w:rsid w:val="00516905"/>
    <w:rsid w:val="00517167"/>
    <w:rsid w:val="0051791E"/>
    <w:rsid w:val="00520176"/>
    <w:rsid w:val="00520525"/>
    <w:rsid w:val="005218E7"/>
    <w:rsid w:val="00522801"/>
    <w:rsid w:val="00522CF1"/>
    <w:rsid w:val="005242E2"/>
    <w:rsid w:val="005257D7"/>
    <w:rsid w:val="00525C0D"/>
    <w:rsid w:val="00525DB0"/>
    <w:rsid w:val="00525E1E"/>
    <w:rsid w:val="00526D16"/>
    <w:rsid w:val="0052702C"/>
    <w:rsid w:val="00530486"/>
    <w:rsid w:val="00530FBA"/>
    <w:rsid w:val="005311F0"/>
    <w:rsid w:val="00534196"/>
    <w:rsid w:val="0053470A"/>
    <w:rsid w:val="00534B5D"/>
    <w:rsid w:val="00536DBD"/>
    <w:rsid w:val="00537C88"/>
    <w:rsid w:val="00540C2C"/>
    <w:rsid w:val="00541872"/>
    <w:rsid w:val="00542882"/>
    <w:rsid w:val="00542AB7"/>
    <w:rsid w:val="005431E4"/>
    <w:rsid w:val="005431E9"/>
    <w:rsid w:val="005439B7"/>
    <w:rsid w:val="00543A5F"/>
    <w:rsid w:val="00543F54"/>
    <w:rsid w:val="005447A6"/>
    <w:rsid w:val="00544C77"/>
    <w:rsid w:val="00547136"/>
    <w:rsid w:val="0054794A"/>
    <w:rsid w:val="00547980"/>
    <w:rsid w:val="0054799E"/>
    <w:rsid w:val="00547DB0"/>
    <w:rsid w:val="005513BA"/>
    <w:rsid w:val="0055191F"/>
    <w:rsid w:val="00551C28"/>
    <w:rsid w:val="00551EA1"/>
    <w:rsid w:val="00552A44"/>
    <w:rsid w:val="00556738"/>
    <w:rsid w:val="005571D2"/>
    <w:rsid w:val="005606D5"/>
    <w:rsid w:val="0056085C"/>
    <w:rsid w:val="00560C6F"/>
    <w:rsid w:val="00560EDE"/>
    <w:rsid w:val="00561963"/>
    <w:rsid w:val="00563767"/>
    <w:rsid w:val="00563875"/>
    <w:rsid w:val="005649CA"/>
    <w:rsid w:val="00564C2B"/>
    <w:rsid w:val="005669C1"/>
    <w:rsid w:val="00567962"/>
    <w:rsid w:val="0057086D"/>
    <w:rsid w:val="0057124B"/>
    <w:rsid w:val="005716F4"/>
    <w:rsid w:val="00571D6A"/>
    <w:rsid w:val="00571D79"/>
    <w:rsid w:val="00572864"/>
    <w:rsid w:val="0057398E"/>
    <w:rsid w:val="00573C61"/>
    <w:rsid w:val="00573CA7"/>
    <w:rsid w:val="0057486D"/>
    <w:rsid w:val="00574891"/>
    <w:rsid w:val="0057614A"/>
    <w:rsid w:val="00576957"/>
    <w:rsid w:val="005772F9"/>
    <w:rsid w:val="00581918"/>
    <w:rsid w:val="00581CD1"/>
    <w:rsid w:val="005836DF"/>
    <w:rsid w:val="005843E6"/>
    <w:rsid w:val="00590754"/>
    <w:rsid w:val="00591383"/>
    <w:rsid w:val="005942DA"/>
    <w:rsid w:val="005A0414"/>
    <w:rsid w:val="005A249F"/>
    <w:rsid w:val="005A32D0"/>
    <w:rsid w:val="005A333B"/>
    <w:rsid w:val="005A4A82"/>
    <w:rsid w:val="005A4B8F"/>
    <w:rsid w:val="005A6243"/>
    <w:rsid w:val="005A633C"/>
    <w:rsid w:val="005A6FBA"/>
    <w:rsid w:val="005B130C"/>
    <w:rsid w:val="005B1533"/>
    <w:rsid w:val="005B25BC"/>
    <w:rsid w:val="005B2E54"/>
    <w:rsid w:val="005B34EF"/>
    <w:rsid w:val="005B3D5D"/>
    <w:rsid w:val="005B4A52"/>
    <w:rsid w:val="005B4FB8"/>
    <w:rsid w:val="005B63A1"/>
    <w:rsid w:val="005B6AFF"/>
    <w:rsid w:val="005B6B8F"/>
    <w:rsid w:val="005B764B"/>
    <w:rsid w:val="005B79B7"/>
    <w:rsid w:val="005C2D82"/>
    <w:rsid w:val="005C3AA1"/>
    <w:rsid w:val="005C504E"/>
    <w:rsid w:val="005D03C9"/>
    <w:rsid w:val="005D0415"/>
    <w:rsid w:val="005D0F92"/>
    <w:rsid w:val="005D1436"/>
    <w:rsid w:val="005D19F7"/>
    <w:rsid w:val="005D3675"/>
    <w:rsid w:val="005D3DC6"/>
    <w:rsid w:val="005D3F72"/>
    <w:rsid w:val="005D434B"/>
    <w:rsid w:val="005D563D"/>
    <w:rsid w:val="005D56B8"/>
    <w:rsid w:val="005D640F"/>
    <w:rsid w:val="005D65F3"/>
    <w:rsid w:val="005D7164"/>
    <w:rsid w:val="005D75E0"/>
    <w:rsid w:val="005E03F2"/>
    <w:rsid w:val="005E26B9"/>
    <w:rsid w:val="005E273B"/>
    <w:rsid w:val="005E4CFC"/>
    <w:rsid w:val="005E4E81"/>
    <w:rsid w:val="005E4F98"/>
    <w:rsid w:val="005E5881"/>
    <w:rsid w:val="005E6500"/>
    <w:rsid w:val="005E7117"/>
    <w:rsid w:val="005E7698"/>
    <w:rsid w:val="005F1598"/>
    <w:rsid w:val="005F20E6"/>
    <w:rsid w:val="005F272D"/>
    <w:rsid w:val="005F29F8"/>
    <w:rsid w:val="005F3E47"/>
    <w:rsid w:val="005F4639"/>
    <w:rsid w:val="005F54E4"/>
    <w:rsid w:val="005F5A23"/>
    <w:rsid w:val="005F7A98"/>
    <w:rsid w:val="006003E9"/>
    <w:rsid w:val="0060395E"/>
    <w:rsid w:val="00603B33"/>
    <w:rsid w:val="006044CA"/>
    <w:rsid w:val="00604E45"/>
    <w:rsid w:val="00604FBE"/>
    <w:rsid w:val="006055B5"/>
    <w:rsid w:val="006057FD"/>
    <w:rsid w:val="006066F7"/>
    <w:rsid w:val="00606FB6"/>
    <w:rsid w:val="006071ED"/>
    <w:rsid w:val="006102F8"/>
    <w:rsid w:val="00610459"/>
    <w:rsid w:val="00611BA2"/>
    <w:rsid w:val="006125C1"/>
    <w:rsid w:val="00612BC9"/>
    <w:rsid w:val="006130F1"/>
    <w:rsid w:val="00614BD8"/>
    <w:rsid w:val="00616724"/>
    <w:rsid w:val="00616AC3"/>
    <w:rsid w:val="00616C31"/>
    <w:rsid w:val="00616D52"/>
    <w:rsid w:val="00616F03"/>
    <w:rsid w:val="00617AE6"/>
    <w:rsid w:val="00621403"/>
    <w:rsid w:val="00622950"/>
    <w:rsid w:val="006236E5"/>
    <w:rsid w:val="00623D42"/>
    <w:rsid w:val="00624D4E"/>
    <w:rsid w:val="00625739"/>
    <w:rsid w:val="00625994"/>
    <w:rsid w:val="006275D5"/>
    <w:rsid w:val="00630340"/>
    <w:rsid w:val="00630991"/>
    <w:rsid w:val="0063165D"/>
    <w:rsid w:val="006323DC"/>
    <w:rsid w:val="0063271F"/>
    <w:rsid w:val="00633504"/>
    <w:rsid w:val="0063368B"/>
    <w:rsid w:val="00634275"/>
    <w:rsid w:val="0063431C"/>
    <w:rsid w:val="00634AD0"/>
    <w:rsid w:val="00634FE5"/>
    <w:rsid w:val="00635049"/>
    <w:rsid w:val="00635C37"/>
    <w:rsid w:val="0064280C"/>
    <w:rsid w:val="0064311A"/>
    <w:rsid w:val="006445AD"/>
    <w:rsid w:val="00645C61"/>
    <w:rsid w:val="00645DD5"/>
    <w:rsid w:val="00646B49"/>
    <w:rsid w:val="00647701"/>
    <w:rsid w:val="006507FC"/>
    <w:rsid w:val="00650ABF"/>
    <w:rsid w:val="00650BB2"/>
    <w:rsid w:val="00651218"/>
    <w:rsid w:val="00651605"/>
    <w:rsid w:val="00651D71"/>
    <w:rsid w:val="0065203B"/>
    <w:rsid w:val="006528CF"/>
    <w:rsid w:val="00652B20"/>
    <w:rsid w:val="00653122"/>
    <w:rsid w:val="006532F1"/>
    <w:rsid w:val="006548EF"/>
    <w:rsid w:val="00655B9D"/>
    <w:rsid w:val="00656132"/>
    <w:rsid w:val="00657651"/>
    <w:rsid w:val="00657D12"/>
    <w:rsid w:val="00661F97"/>
    <w:rsid w:val="006622F7"/>
    <w:rsid w:val="00663177"/>
    <w:rsid w:val="00663ECB"/>
    <w:rsid w:val="0066560E"/>
    <w:rsid w:val="00665BA4"/>
    <w:rsid w:val="00665DE8"/>
    <w:rsid w:val="0067041A"/>
    <w:rsid w:val="0067049F"/>
    <w:rsid w:val="0067080C"/>
    <w:rsid w:val="00671512"/>
    <w:rsid w:val="0067161D"/>
    <w:rsid w:val="00672392"/>
    <w:rsid w:val="006731FD"/>
    <w:rsid w:val="00673435"/>
    <w:rsid w:val="00675149"/>
    <w:rsid w:val="0067564D"/>
    <w:rsid w:val="00675B5A"/>
    <w:rsid w:val="006765C9"/>
    <w:rsid w:val="006770ED"/>
    <w:rsid w:val="0067753C"/>
    <w:rsid w:val="00677ADF"/>
    <w:rsid w:val="006803F7"/>
    <w:rsid w:val="006807A2"/>
    <w:rsid w:val="0068255D"/>
    <w:rsid w:val="00682D34"/>
    <w:rsid w:val="00683F64"/>
    <w:rsid w:val="00684416"/>
    <w:rsid w:val="00685727"/>
    <w:rsid w:val="00686DF7"/>
    <w:rsid w:val="0068716F"/>
    <w:rsid w:val="006873D5"/>
    <w:rsid w:val="00687CB2"/>
    <w:rsid w:val="00690DA5"/>
    <w:rsid w:val="00691FC8"/>
    <w:rsid w:val="00692A77"/>
    <w:rsid w:val="00693A5A"/>
    <w:rsid w:val="00693E93"/>
    <w:rsid w:val="00695430"/>
    <w:rsid w:val="00695A3C"/>
    <w:rsid w:val="00697C8B"/>
    <w:rsid w:val="006A0C8B"/>
    <w:rsid w:val="006A0DC0"/>
    <w:rsid w:val="006A245B"/>
    <w:rsid w:val="006A2EBF"/>
    <w:rsid w:val="006A3453"/>
    <w:rsid w:val="006A3798"/>
    <w:rsid w:val="006A3B16"/>
    <w:rsid w:val="006A5036"/>
    <w:rsid w:val="006A64BB"/>
    <w:rsid w:val="006A6D5C"/>
    <w:rsid w:val="006A6DFD"/>
    <w:rsid w:val="006A75CF"/>
    <w:rsid w:val="006A7DA4"/>
    <w:rsid w:val="006B188E"/>
    <w:rsid w:val="006B23F4"/>
    <w:rsid w:val="006B385B"/>
    <w:rsid w:val="006B46C7"/>
    <w:rsid w:val="006B46EF"/>
    <w:rsid w:val="006B4D08"/>
    <w:rsid w:val="006B4E18"/>
    <w:rsid w:val="006B739E"/>
    <w:rsid w:val="006B7821"/>
    <w:rsid w:val="006B7C5E"/>
    <w:rsid w:val="006C0265"/>
    <w:rsid w:val="006C11A7"/>
    <w:rsid w:val="006C2395"/>
    <w:rsid w:val="006C24C0"/>
    <w:rsid w:val="006C2FA3"/>
    <w:rsid w:val="006C5E90"/>
    <w:rsid w:val="006C72AE"/>
    <w:rsid w:val="006C7D30"/>
    <w:rsid w:val="006D1C03"/>
    <w:rsid w:val="006D32DB"/>
    <w:rsid w:val="006D32E3"/>
    <w:rsid w:val="006D4793"/>
    <w:rsid w:val="006D489D"/>
    <w:rsid w:val="006D5310"/>
    <w:rsid w:val="006D5413"/>
    <w:rsid w:val="006D667E"/>
    <w:rsid w:val="006D6BD9"/>
    <w:rsid w:val="006D7448"/>
    <w:rsid w:val="006E03AE"/>
    <w:rsid w:val="006E2364"/>
    <w:rsid w:val="006E2AA1"/>
    <w:rsid w:val="006E2DBD"/>
    <w:rsid w:val="006E31F9"/>
    <w:rsid w:val="006E36AD"/>
    <w:rsid w:val="006E3E6F"/>
    <w:rsid w:val="006E4AC8"/>
    <w:rsid w:val="006E55E2"/>
    <w:rsid w:val="006E6010"/>
    <w:rsid w:val="006E6119"/>
    <w:rsid w:val="006E64E5"/>
    <w:rsid w:val="006E65F2"/>
    <w:rsid w:val="006F14CD"/>
    <w:rsid w:val="006F2206"/>
    <w:rsid w:val="006F2FE4"/>
    <w:rsid w:val="006F4803"/>
    <w:rsid w:val="006F622A"/>
    <w:rsid w:val="006F713B"/>
    <w:rsid w:val="006F7B78"/>
    <w:rsid w:val="007006E9"/>
    <w:rsid w:val="00700707"/>
    <w:rsid w:val="00701337"/>
    <w:rsid w:val="007027D3"/>
    <w:rsid w:val="007028F5"/>
    <w:rsid w:val="007029E9"/>
    <w:rsid w:val="00702A1A"/>
    <w:rsid w:val="0070312A"/>
    <w:rsid w:val="0070323C"/>
    <w:rsid w:val="00703521"/>
    <w:rsid w:val="007068C8"/>
    <w:rsid w:val="00711389"/>
    <w:rsid w:val="007117A0"/>
    <w:rsid w:val="00714437"/>
    <w:rsid w:val="00720332"/>
    <w:rsid w:val="00720460"/>
    <w:rsid w:val="00721382"/>
    <w:rsid w:val="00721510"/>
    <w:rsid w:val="00721F62"/>
    <w:rsid w:val="00722DAA"/>
    <w:rsid w:val="007242F5"/>
    <w:rsid w:val="00730263"/>
    <w:rsid w:val="00730800"/>
    <w:rsid w:val="00730801"/>
    <w:rsid w:val="007351F5"/>
    <w:rsid w:val="00735A6D"/>
    <w:rsid w:val="007366A1"/>
    <w:rsid w:val="00736983"/>
    <w:rsid w:val="00736F76"/>
    <w:rsid w:val="00740EE3"/>
    <w:rsid w:val="007424FB"/>
    <w:rsid w:val="00742B86"/>
    <w:rsid w:val="00743221"/>
    <w:rsid w:val="0074475F"/>
    <w:rsid w:val="00744E65"/>
    <w:rsid w:val="00747644"/>
    <w:rsid w:val="00750BD6"/>
    <w:rsid w:val="0075513D"/>
    <w:rsid w:val="00755BFC"/>
    <w:rsid w:val="007565C8"/>
    <w:rsid w:val="00760659"/>
    <w:rsid w:val="007612ED"/>
    <w:rsid w:val="00761444"/>
    <w:rsid w:val="0076158D"/>
    <w:rsid w:val="00761766"/>
    <w:rsid w:val="00762D8B"/>
    <w:rsid w:val="007632CE"/>
    <w:rsid w:val="00763397"/>
    <w:rsid w:val="00764033"/>
    <w:rsid w:val="0076407B"/>
    <w:rsid w:val="007647F6"/>
    <w:rsid w:val="00765D1D"/>
    <w:rsid w:val="007661F3"/>
    <w:rsid w:val="00766D3B"/>
    <w:rsid w:val="00767562"/>
    <w:rsid w:val="00767875"/>
    <w:rsid w:val="0077095E"/>
    <w:rsid w:val="00770EC1"/>
    <w:rsid w:val="0077136D"/>
    <w:rsid w:val="00772B50"/>
    <w:rsid w:val="00774B94"/>
    <w:rsid w:val="00775598"/>
    <w:rsid w:val="007767D4"/>
    <w:rsid w:val="0078001B"/>
    <w:rsid w:val="00780440"/>
    <w:rsid w:val="007807AC"/>
    <w:rsid w:val="00780989"/>
    <w:rsid w:val="00780DB4"/>
    <w:rsid w:val="007812A1"/>
    <w:rsid w:val="007826D8"/>
    <w:rsid w:val="00782CF0"/>
    <w:rsid w:val="00782D57"/>
    <w:rsid w:val="007831D2"/>
    <w:rsid w:val="00783C08"/>
    <w:rsid w:val="007844E0"/>
    <w:rsid w:val="0078482B"/>
    <w:rsid w:val="00785A8D"/>
    <w:rsid w:val="007873EB"/>
    <w:rsid w:val="00791715"/>
    <w:rsid w:val="007917FF"/>
    <w:rsid w:val="00791816"/>
    <w:rsid w:val="00791A58"/>
    <w:rsid w:val="00791D89"/>
    <w:rsid w:val="00792BE0"/>
    <w:rsid w:val="00792E90"/>
    <w:rsid w:val="0079320F"/>
    <w:rsid w:val="007935C7"/>
    <w:rsid w:val="00795872"/>
    <w:rsid w:val="00796CE6"/>
    <w:rsid w:val="00797F11"/>
    <w:rsid w:val="007A0A46"/>
    <w:rsid w:val="007A308D"/>
    <w:rsid w:val="007A3841"/>
    <w:rsid w:val="007A43F8"/>
    <w:rsid w:val="007A4A9E"/>
    <w:rsid w:val="007A54C1"/>
    <w:rsid w:val="007A6E61"/>
    <w:rsid w:val="007A6F38"/>
    <w:rsid w:val="007A7DEE"/>
    <w:rsid w:val="007B03B9"/>
    <w:rsid w:val="007B0FC5"/>
    <w:rsid w:val="007B15CD"/>
    <w:rsid w:val="007B18E3"/>
    <w:rsid w:val="007B1ACC"/>
    <w:rsid w:val="007B3E96"/>
    <w:rsid w:val="007B47E6"/>
    <w:rsid w:val="007B4899"/>
    <w:rsid w:val="007B54AB"/>
    <w:rsid w:val="007B5788"/>
    <w:rsid w:val="007B6133"/>
    <w:rsid w:val="007C0732"/>
    <w:rsid w:val="007C14A3"/>
    <w:rsid w:val="007C2575"/>
    <w:rsid w:val="007C258C"/>
    <w:rsid w:val="007C2A2D"/>
    <w:rsid w:val="007C3821"/>
    <w:rsid w:val="007C42F9"/>
    <w:rsid w:val="007C4D80"/>
    <w:rsid w:val="007C5DEB"/>
    <w:rsid w:val="007C66C9"/>
    <w:rsid w:val="007D310D"/>
    <w:rsid w:val="007D3583"/>
    <w:rsid w:val="007D3D65"/>
    <w:rsid w:val="007D4721"/>
    <w:rsid w:val="007D6008"/>
    <w:rsid w:val="007D7184"/>
    <w:rsid w:val="007E10E6"/>
    <w:rsid w:val="007E1656"/>
    <w:rsid w:val="007E4971"/>
    <w:rsid w:val="007E4D6A"/>
    <w:rsid w:val="007E593A"/>
    <w:rsid w:val="007E61B1"/>
    <w:rsid w:val="007E6A4A"/>
    <w:rsid w:val="007E6CDA"/>
    <w:rsid w:val="007E708A"/>
    <w:rsid w:val="007E7210"/>
    <w:rsid w:val="007E7AEF"/>
    <w:rsid w:val="007F029B"/>
    <w:rsid w:val="007F0E68"/>
    <w:rsid w:val="007F10F9"/>
    <w:rsid w:val="007F129C"/>
    <w:rsid w:val="007F12A4"/>
    <w:rsid w:val="007F2117"/>
    <w:rsid w:val="007F42C1"/>
    <w:rsid w:val="007F46C6"/>
    <w:rsid w:val="007F4D38"/>
    <w:rsid w:val="007F6531"/>
    <w:rsid w:val="00800ECF"/>
    <w:rsid w:val="008018F2"/>
    <w:rsid w:val="008019A5"/>
    <w:rsid w:val="00803281"/>
    <w:rsid w:val="00804268"/>
    <w:rsid w:val="0080469B"/>
    <w:rsid w:val="008071E1"/>
    <w:rsid w:val="008108F5"/>
    <w:rsid w:val="008111B9"/>
    <w:rsid w:val="008114AC"/>
    <w:rsid w:val="0081179C"/>
    <w:rsid w:val="0081187A"/>
    <w:rsid w:val="008119FB"/>
    <w:rsid w:val="00812445"/>
    <w:rsid w:val="008136E7"/>
    <w:rsid w:val="0081513B"/>
    <w:rsid w:val="00815737"/>
    <w:rsid w:val="00816A6F"/>
    <w:rsid w:val="00817A99"/>
    <w:rsid w:val="00820084"/>
    <w:rsid w:val="008213A7"/>
    <w:rsid w:val="00821596"/>
    <w:rsid w:val="008222EE"/>
    <w:rsid w:val="00822AED"/>
    <w:rsid w:val="0082363D"/>
    <w:rsid w:val="0082407D"/>
    <w:rsid w:val="0082655E"/>
    <w:rsid w:val="00827AC8"/>
    <w:rsid w:val="00830541"/>
    <w:rsid w:val="00830B3A"/>
    <w:rsid w:val="00831380"/>
    <w:rsid w:val="00831E3C"/>
    <w:rsid w:val="008322A7"/>
    <w:rsid w:val="0083271C"/>
    <w:rsid w:val="008330DE"/>
    <w:rsid w:val="00833877"/>
    <w:rsid w:val="00834999"/>
    <w:rsid w:val="00834C0F"/>
    <w:rsid w:val="00835619"/>
    <w:rsid w:val="0083597F"/>
    <w:rsid w:val="00835C8E"/>
    <w:rsid w:val="00836E9D"/>
    <w:rsid w:val="00837FE1"/>
    <w:rsid w:val="00840B9D"/>
    <w:rsid w:val="00841931"/>
    <w:rsid w:val="00841EA2"/>
    <w:rsid w:val="0084233B"/>
    <w:rsid w:val="008430E6"/>
    <w:rsid w:val="00843605"/>
    <w:rsid w:val="00843FF7"/>
    <w:rsid w:val="00844907"/>
    <w:rsid w:val="00845601"/>
    <w:rsid w:val="0084632A"/>
    <w:rsid w:val="00847FC9"/>
    <w:rsid w:val="00850070"/>
    <w:rsid w:val="0085196C"/>
    <w:rsid w:val="0085202B"/>
    <w:rsid w:val="00852565"/>
    <w:rsid w:val="00852C54"/>
    <w:rsid w:val="00852C72"/>
    <w:rsid w:val="008536E2"/>
    <w:rsid w:val="00854926"/>
    <w:rsid w:val="00854E2F"/>
    <w:rsid w:val="00855236"/>
    <w:rsid w:val="00855A7C"/>
    <w:rsid w:val="00855AC3"/>
    <w:rsid w:val="00857482"/>
    <w:rsid w:val="008604A3"/>
    <w:rsid w:val="0086173E"/>
    <w:rsid w:val="00862A31"/>
    <w:rsid w:val="00863183"/>
    <w:rsid w:val="0086420B"/>
    <w:rsid w:val="0086451D"/>
    <w:rsid w:val="0086553C"/>
    <w:rsid w:val="00865DD6"/>
    <w:rsid w:val="00866A6E"/>
    <w:rsid w:val="00866C50"/>
    <w:rsid w:val="0086701C"/>
    <w:rsid w:val="008710BD"/>
    <w:rsid w:val="00871D2B"/>
    <w:rsid w:val="00871DDB"/>
    <w:rsid w:val="00871FC7"/>
    <w:rsid w:val="00875563"/>
    <w:rsid w:val="008756DB"/>
    <w:rsid w:val="00875FBB"/>
    <w:rsid w:val="00876E03"/>
    <w:rsid w:val="00877205"/>
    <w:rsid w:val="00877B62"/>
    <w:rsid w:val="00877F97"/>
    <w:rsid w:val="00880AE4"/>
    <w:rsid w:val="008811F0"/>
    <w:rsid w:val="00881774"/>
    <w:rsid w:val="008830E7"/>
    <w:rsid w:val="00883646"/>
    <w:rsid w:val="00884FD5"/>
    <w:rsid w:val="008859B2"/>
    <w:rsid w:val="00885C80"/>
    <w:rsid w:val="008866D3"/>
    <w:rsid w:val="008866F0"/>
    <w:rsid w:val="00886854"/>
    <w:rsid w:val="00886960"/>
    <w:rsid w:val="008871D6"/>
    <w:rsid w:val="008872AD"/>
    <w:rsid w:val="00887AA3"/>
    <w:rsid w:val="00890B55"/>
    <w:rsid w:val="008912AE"/>
    <w:rsid w:val="00891AC5"/>
    <w:rsid w:val="00892ABC"/>
    <w:rsid w:val="008931ED"/>
    <w:rsid w:val="00893DC1"/>
    <w:rsid w:val="00894B70"/>
    <w:rsid w:val="00894D6E"/>
    <w:rsid w:val="00894E07"/>
    <w:rsid w:val="008A0551"/>
    <w:rsid w:val="008A0F6C"/>
    <w:rsid w:val="008A1222"/>
    <w:rsid w:val="008A1510"/>
    <w:rsid w:val="008A1765"/>
    <w:rsid w:val="008A2752"/>
    <w:rsid w:val="008A2D5D"/>
    <w:rsid w:val="008A3E05"/>
    <w:rsid w:val="008A494E"/>
    <w:rsid w:val="008A4C83"/>
    <w:rsid w:val="008A5D67"/>
    <w:rsid w:val="008A6AD3"/>
    <w:rsid w:val="008B04B6"/>
    <w:rsid w:val="008B0FA8"/>
    <w:rsid w:val="008B1D89"/>
    <w:rsid w:val="008B45C9"/>
    <w:rsid w:val="008B5987"/>
    <w:rsid w:val="008B6277"/>
    <w:rsid w:val="008B686C"/>
    <w:rsid w:val="008B7A14"/>
    <w:rsid w:val="008C27B5"/>
    <w:rsid w:val="008C4C0E"/>
    <w:rsid w:val="008C4FA6"/>
    <w:rsid w:val="008D04F8"/>
    <w:rsid w:val="008D0C8B"/>
    <w:rsid w:val="008D1FE0"/>
    <w:rsid w:val="008D2601"/>
    <w:rsid w:val="008D29B2"/>
    <w:rsid w:val="008D2D68"/>
    <w:rsid w:val="008D36A4"/>
    <w:rsid w:val="008D42A4"/>
    <w:rsid w:val="008D4769"/>
    <w:rsid w:val="008D6F56"/>
    <w:rsid w:val="008D71AA"/>
    <w:rsid w:val="008E09FF"/>
    <w:rsid w:val="008E1894"/>
    <w:rsid w:val="008E2C04"/>
    <w:rsid w:val="008E2FD5"/>
    <w:rsid w:val="008E386A"/>
    <w:rsid w:val="008E39D6"/>
    <w:rsid w:val="008E4D81"/>
    <w:rsid w:val="008E5981"/>
    <w:rsid w:val="008E6008"/>
    <w:rsid w:val="008E6179"/>
    <w:rsid w:val="008E6E92"/>
    <w:rsid w:val="008F1389"/>
    <w:rsid w:val="008F2F70"/>
    <w:rsid w:val="008F326B"/>
    <w:rsid w:val="008F3C20"/>
    <w:rsid w:val="008F43CD"/>
    <w:rsid w:val="008F4693"/>
    <w:rsid w:val="008F6462"/>
    <w:rsid w:val="008F7978"/>
    <w:rsid w:val="0090124D"/>
    <w:rsid w:val="00901837"/>
    <w:rsid w:val="00902578"/>
    <w:rsid w:val="00902910"/>
    <w:rsid w:val="009029DA"/>
    <w:rsid w:val="00903534"/>
    <w:rsid w:val="00904014"/>
    <w:rsid w:val="009040AB"/>
    <w:rsid w:val="00904BAB"/>
    <w:rsid w:val="00904C04"/>
    <w:rsid w:val="0090507A"/>
    <w:rsid w:val="0090530E"/>
    <w:rsid w:val="00906845"/>
    <w:rsid w:val="00906CCB"/>
    <w:rsid w:val="00906F7F"/>
    <w:rsid w:val="009079A9"/>
    <w:rsid w:val="009106AD"/>
    <w:rsid w:val="00910F46"/>
    <w:rsid w:val="0091349A"/>
    <w:rsid w:val="009147C9"/>
    <w:rsid w:val="00915C4A"/>
    <w:rsid w:val="00915EDF"/>
    <w:rsid w:val="00915EE7"/>
    <w:rsid w:val="00916044"/>
    <w:rsid w:val="009167C9"/>
    <w:rsid w:val="00916ED7"/>
    <w:rsid w:val="00921669"/>
    <w:rsid w:val="00921A57"/>
    <w:rsid w:val="00921DC1"/>
    <w:rsid w:val="009220AB"/>
    <w:rsid w:val="00922279"/>
    <w:rsid w:val="00922974"/>
    <w:rsid w:val="00922A36"/>
    <w:rsid w:val="00922DFE"/>
    <w:rsid w:val="009235F9"/>
    <w:rsid w:val="0092379D"/>
    <w:rsid w:val="009253B2"/>
    <w:rsid w:val="009263CD"/>
    <w:rsid w:val="00926805"/>
    <w:rsid w:val="00926A18"/>
    <w:rsid w:val="00926E35"/>
    <w:rsid w:val="00930B3F"/>
    <w:rsid w:val="00930BFE"/>
    <w:rsid w:val="00931664"/>
    <w:rsid w:val="00931E6C"/>
    <w:rsid w:val="00932799"/>
    <w:rsid w:val="00932BA9"/>
    <w:rsid w:val="00933949"/>
    <w:rsid w:val="009339D7"/>
    <w:rsid w:val="00933E78"/>
    <w:rsid w:val="00934790"/>
    <w:rsid w:val="00934E44"/>
    <w:rsid w:val="009352BF"/>
    <w:rsid w:val="00936A97"/>
    <w:rsid w:val="00936C75"/>
    <w:rsid w:val="00940237"/>
    <w:rsid w:val="0094118A"/>
    <w:rsid w:val="009413F8"/>
    <w:rsid w:val="00941620"/>
    <w:rsid w:val="00942BF2"/>
    <w:rsid w:val="0094350D"/>
    <w:rsid w:val="00943A5C"/>
    <w:rsid w:val="00944E88"/>
    <w:rsid w:val="0094519B"/>
    <w:rsid w:val="00945605"/>
    <w:rsid w:val="00946DE9"/>
    <w:rsid w:val="00946F0A"/>
    <w:rsid w:val="00946F50"/>
    <w:rsid w:val="009470A8"/>
    <w:rsid w:val="0095033E"/>
    <w:rsid w:val="009520A1"/>
    <w:rsid w:val="00952CB6"/>
    <w:rsid w:val="009530DD"/>
    <w:rsid w:val="00953565"/>
    <w:rsid w:val="0095369F"/>
    <w:rsid w:val="0095596B"/>
    <w:rsid w:val="009573AE"/>
    <w:rsid w:val="00960ABD"/>
    <w:rsid w:val="00961796"/>
    <w:rsid w:val="0096185C"/>
    <w:rsid w:val="009638C8"/>
    <w:rsid w:val="00963E96"/>
    <w:rsid w:val="00964734"/>
    <w:rsid w:val="00964E39"/>
    <w:rsid w:val="00965727"/>
    <w:rsid w:val="00966834"/>
    <w:rsid w:val="00966CE9"/>
    <w:rsid w:val="00967532"/>
    <w:rsid w:val="0097111D"/>
    <w:rsid w:val="009712C4"/>
    <w:rsid w:val="009716A5"/>
    <w:rsid w:val="00973184"/>
    <w:rsid w:val="009744A5"/>
    <w:rsid w:val="00975242"/>
    <w:rsid w:val="00975E25"/>
    <w:rsid w:val="00976941"/>
    <w:rsid w:val="00976B89"/>
    <w:rsid w:val="00977ED2"/>
    <w:rsid w:val="00980F20"/>
    <w:rsid w:val="009810A2"/>
    <w:rsid w:val="009812E2"/>
    <w:rsid w:val="00981531"/>
    <w:rsid w:val="00981ECD"/>
    <w:rsid w:val="00982193"/>
    <w:rsid w:val="009827B6"/>
    <w:rsid w:val="00983779"/>
    <w:rsid w:val="009870D7"/>
    <w:rsid w:val="00990DEC"/>
    <w:rsid w:val="00992E25"/>
    <w:rsid w:val="00993E52"/>
    <w:rsid w:val="009947C9"/>
    <w:rsid w:val="00994971"/>
    <w:rsid w:val="009953FC"/>
    <w:rsid w:val="009963C5"/>
    <w:rsid w:val="00996BBA"/>
    <w:rsid w:val="00997EE9"/>
    <w:rsid w:val="00997F9D"/>
    <w:rsid w:val="009A0727"/>
    <w:rsid w:val="009A24A3"/>
    <w:rsid w:val="009A2F66"/>
    <w:rsid w:val="009A38A5"/>
    <w:rsid w:val="009A56A5"/>
    <w:rsid w:val="009A6895"/>
    <w:rsid w:val="009A6BC8"/>
    <w:rsid w:val="009B0021"/>
    <w:rsid w:val="009B0265"/>
    <w:rsid w:val="009B080C"/>
    <w:rsid w:val="009B10BF"/>
    <w:rsid w:val="009B223B"/>
    <w:rsid w:val="009B43C9"/>
    <w:rsid w:val="009B4DCC"/>
    <w:rsid w:val="009B653A"/>
    <w:rsid w:val="009B66D6"/>
    <w:rsid w:val="009B6BAF"/>
    <w:rsid w:val="009B6DB7"/>
    <w:rsid w:val="009B7457"/>
    <w:rsid w:val="009B7A5B"/>
    <w:rsid w:val="009B7F9C"/>
    <w:rsid w:val="009C0340"/>
    <w:rsid w:val="009C0C5F"/>
    <w:rsid w:val="009C10FB"/>
    <w:rsid w:val="009C127E"/>
    <w:rsid w:val="009C1FBD"/>
    <w:rsid w:val="009C367E"/>
    <w:rsid w:val="009C3C47"/>
    <w:rsid w:val="009C49DB"/>
    <w:rsid w:val="009C4BF8"/>
    <w:rsid w:val="009C5008"/>
    <w:rsid w:val="009C6683"/>
    <w:rsid w:val="009C686D"/>
    <w:rsid w:val="009C7E0F"/>
    <w:rsid w:val="009D20C0"/>
    <w:rsid w:val="009D2D08"/>
    <w:rsid w:val="009D2F28"/>
    <w:rsid w:val="009D4A3A"/>
    <w:rsid w:val="009D4C60"/>
    <w:rsid w:val="009D5E51"/>
    <w:rsid w:val="009D71A1"/>
    <w:rsid w:val="009E043E"/>
    <w:rsid w:val="009E143D"/>
    <w:rsid w:val="009E1DA7"/>
    <w:rsid w:val="009E32C1"/>
    <w:rsid w:val="009E410F"/>
    <w:rsid w:val="009E49DA"/>
    <w:rsid w:val="009E4A02"/>
    <w:rsid w:val="009E630D"/>
    <w:rsid w:val="009E7324"/>
    <w:rsid w:val="009F019A"/>
    <w:rsid w:val="009F06F6"/>
    <w:rsid w:val="009F174F"/>
    <w:rsid w:val="009F22FF"/>
    <w:rsid w:val="009F2300"/>
    <w:rsid w:val="009F4844"/>
    <w:rsid w:val="009F56EA"/>
    <w:rsid w:val="009F74C1"/>
    <w:rsid w:val="00A02093"/>
    <w:rsid w:val="00A02A98"/>
    <w:rsid w:val="00A035B6"/>
    <w:rsid w:val="00A03E96"/>
    <w:rsid w:val="00A0453A"/>
    <w:rsid w:val="00A04D03"/>
    <w:rsid w:val="00A0708D"/>
    <w:rsid w:val="00A07EFE"/>
    <w:rsid w:val="00A108B0"/>
    <w:rsid w:val="00A10C28"/>
    <w:rsid w:val="00A11A8D"/>
    <w:rsid w:val="00A12B83"/>
    <w:rsid w:val="00A16816"/>
    <w:rsid w:val="00A171F5"/>
    <w:rsid w:val="00A175E4"/>
    <w:rsid w:val="00A178B9"/>
    <w:rsid w:val="00A17A8F"/>
    <w:rsid w:val="00A17BFA"/>
    <w:rsid w:val="00A20224"/>
    <w:rsid w:val="00A210EE"/>
    <w:rsid w:val="00A21134"/>
    <w:rsid w:val="00A21323"/>
    <w:rsid w:val="00A21A41"/>
    <w:rsid w:val="00A21CAC"/>
    <w:rsid w:val="00A231FD"/>
    <w:rsid w:val="00A236E4"/>
    <w:rsid w:val="00A23A9F"/>
    <w:rsid w:val="00A23DCA"/>
    <w:rsid w:val="00A24204"/>
    <w:rsid w:val="00A24D60"/>
    <w:rsid w:val="00A25D77"/>
    <w:rsid w:val="00A26E1B"/>
    <w:rsid w:val="00A27426"/>
    <w:rsid w:val="00A27D02"/>
    <w:rsid w:val="00A303C5"/>
    <w:rsid w:val="00A33BCF"/>
    <w:rsid w:val="00A34397"/>
    <w:rsid w:val="00A34D0D"/>
    <w:rsid w:val="00A35825"/>
    <w:rsid w:val="00A35D3B"/>
    <w:rsid w:val="00A3609D"/>
    <w:rsid w:val="00A362C2"/>
    <w:rsid w:val="00A3663F"/>
    <w:rsid w:val="00A36E74"/>
    <w:rsid w:val="00A37B36"/>
    <w:rsid w:val="00A37B79"/>
    <w:rsid w:val="00A400CC"/>
    <w:rsid w:val="00A40AEF"/>
    <w:rsid w:val="00A42E83"/>
    <w:rsid w:val="00A42F7D"/>
    <w:rsid w:val="00A44E5C"/>
    <w:rsid w:val="00A44F53"/>
    <w:rsid w:val="00A45660"/>
    <w:rsid w:val="00A45C16"/>
    <w:rsid w:val="00A4696A"/>
    <w:rsid w:val="00A46DF3"/>
    <w:rsid w:val="00A47CC4"/>
    <w:rsid w:val="00A50F95"/>
    <w:rsid w:val="00A513F3"/>
    <w:rsid w:val="00A524AA"/>
    <w:rsid w:val="00A529D3"/>
    <w:rsid w:val="00A543AC"/>
    <w:rsid w:val="00A551A7"/>
    <w:rsid w:val="00A5657B"/>
    <w:rsid w:val="00A56A7E"/>
    <w:rsid w:val="00A56CF1"/>
    <w:rsid w:val="00A57072"/>
    <w:rsid w:val="00A571C3"/>
    <w:rsid w:val="00A57E0C"/>
    <w:rsid w:val="00A60F97"/>
    <w:rsid w:val="00A623D6"/>
    <w:rsid w:val="00A62404"/>
    <w:rsid w:val="00A626EA"/>
    <w:rsid w:val="00A62980"/>
    <w:rsid w:val="00A63954"/>
    <w:rsid w:val="00A63BD3"/>
    <w:rsid w:val="00A63C29"/>
    <w:rsid w:val="00A64154"/>
    <w:rsid w:val="00A64688"/>
    <w:rsid w:val="00A65072"/>
    <w:rsid w:val="00A666C2"/>
    <w:rsid w:val="00A66B63"/>
    <w:rsid w:val="00A72E09"/>
    <w:rsid w:val="00A75D33"/>
    <w:rsid w:val="00A7714C"/>
    <w:rsid w:val="00A80270"/>
    <w:rsid w:val="00A80746"/>
    <w:rsid w:val="00A809FA"/>
    <w:rsid w:val="00A80E17"/>
    <w:rsid w:val="00A817D1"/>
    <w:rsid w:val="00A81B61"/>
    <w:rsid w:val="00A82E23"/>
    <w:rsid w:val="00A833CA"/>
    <w:rsid w:val="00A83DAD"/>
    <w:rsid w:val="00A848E7"/>
    <w:rsid w:val="00A8571B"/>
    <w:rsid w:val="00A90C44"/>
    <w:rsid w:val="00A90F52"/>
    <w:rsid w:val="00A926E3"/>
    <w:rsid w:val="00A9355B"/>
    <w:rsid w:val="00A942E3"/>
    <w:rsid w:val="00A946B4"/>
    <w:rsid w:val="00A9489B"/>
    <w:rsid w:val="00A95154"/>
    <w:rsid w:val="00A9662E"/>
    <w:rsid w:val="00AA0160"/>
    <w:rsid w:val="00AA0B0C"/>
    <w:rsid w:val="00AA269D"/>
    <w:rsid w:val="00AA30B4"/>
    <w:rsid w:val="00AA3F8C"/>
    <w:rsid w:val="00AA5074"/>
    <w:rsid w:val="00AA5639"/>
    <w:rsid w:val="00AA5D02"/>
    <w:rsid w:val="00AB027D"/>
    <w:rsid w:val="00AB1559"/>
    <w:rsid w:val="00AB1E61"/>
    <w:rsid w:val="00AB44A6"/>
    <w:rsid w:val="00AB54AD"/>
    <w:rsid w:val="00AB55CA"/>
    <w:rsid w:val="00AB5AAC"/>
    <w:rsid w:val="00AB6F30"/>
    <w:rsid w:val="00AB7944"/>
    <w:rsid w:val="00AC2649"/>
    <w:rsid w:val="00AC28C2"/>
    <w:rsid w:val="00AC2A7B"/>
    <w:rsid w:val="00AC2DFE"/>
    <w:rsid w:val="00AC32FF"/>
    <w:rsid w:val="00AC3359"/>
    <w:rsid w:val="00AC3B8C"/>
    <w:rsid w:val="00AC4949"/>
    <w:rsid w:val="00AC6CC7"/>
    <w:rsid w:val="00AC7244"/>
    <w:rsid w:val="00AC75C6"/>
    <w:rsid w:val="00AC7F10"/>
    <w:rsid w:val="00AD08A8"/>
    <w:rsid w:val="00AD0A6A"/>
    <w:rsid w:val="00AD2EF5"/>
    <w:rsid w:val="00AD3E51"/>
    <w:rsid w:val="00AD3F3A"/>
    <w:rsid w:val="00AD5716"/>
    <w:rsid w:val="00AD5949"/>
    <w:rsid w:val="00AD5A90"/>
    <w:rsid w:val="00AD6692"/>
    <w:rsid w:val="00AD7103"/>
    <w:rsid w:val="00AD7938"/>
    <w:rsid w:val="00AE0CCB"/>
    <w:rsid w:val="00AE2768"/>
    <w:rsid w:val="00AE4763"/>
    <w:rsid w:val="00AE5B74"/>
    <w:rsid w:val="00AE71BE"/>
    <w:rsid w:val="00AE71EF"/>
    <w:rsid w:val="00AE74CF"/>
    <w:rsid w:val="00AF0894"/>
    <w:rsid w:val="00AF1E8E"/>
    <w:rsid w:val="00AF36CB"/>
    <w:rsid w:val="00AF38C4"/>
    <w:rsid w:val="00AF3BA1"/>
    <w:rsid w:val="00AF405E"/>
    <w:rsid w:val="00AF4607"/>
    <w:rsid w:val="00AF486D"/>
    <w:rsid w:val="00AF52D6"/>
    <w:rsid w:val="00AF5885"/>
    <w:rsid w:val="00AF626E"/>
    <w:rsid w:val="00AF7E6A"/>
    <w:rsid w:val="00AF7FDC"/>
    <w:rsid w:val="00AF7FF8"/>
    <w:rsid w:val="00B00A5A"/>
    <w:rsid w:val="00B01AB8"/>
    <w:rsid w:val="00B02B3B"/>
    <w:rsid w:val="00B03377"/>
    <w:rsid w:val="00B03C04"/>
    <w:rsid w:val="00B03C38"/>
    <w:rsid w:val="00B04912"/>
    <w:rsid w:val="00B04B3F"/>
    <w:rsid w:val="00B05073"/>
    <w:rsid w:val="00B065B7"/>
    <w:rsid w:val="00B06737"/>
    <w:rsid w:val="00B07124"/>
    <w:rsid w:val="00B0714A"/>
    <w:rsid w:val="00B10330"/>
    <w:rsid w:val="00B10688"/>
    <w:rsid w:val="00B132D6"/>
    <w:rsid w:val="00B13448"/>
    <w:rsid w:val="00B157C1"/>
    <w:rsid w:val="00B159C1"/>
    <w:rsid w:val="00B16CD0"/>
    <w:rsid w:val="00B17743"/>
    <w:rsid w:val="00B17B73"/>
    <w:rsid w:val="00B17C05"/>
    <w:rsid w:val="00B17E55"/>
    <w:rsid w:val="00B20006"/>
    <w:rsid w:val="00B20384"/>
    <w:rsid w:val="00B207B5"/>
    <w:rsid w:val="00B21844"/>
    <w:rsid w:val="00B222EE"/>
    <w:rsid w:val="00B23372"/>
    <w:rsid w:val="00B235A8"/>
    <w:rsid w:val="00B23B0D"/>
    <w:rsid w:val="00B245F6"/>
    <w:rsid w:val="00B2485A"/>
    <w:rsid w:val="00B24CDC"/>
    <w:rsid w:val="00B24D48"/>
    <w:rsid w:val="00B25F46"/>
    <w:rsid w:val="00B26158"/>
    <w:rsid w:val="00B30AA1"/>
    <w:rsid w:val="00B30DB9"/>
    <w:rsid w:val="00B30E08"/>
    <w:rsid w:val="00B32A12"/>
    <w:rsid w:val="00B32C60"/>
    <w:rsid w:val="00B32D4C"/>
    <w:rsid w:val="00B33B6E"/>
    <w:rsid w:val="00B34E1A"/>
    <w:rsid w:val="00B35090"/>
    <w:rsid w:val="00B358ED"/>
    <w:rsid w:val="00B36131"/>
    <w:rsid w:val="00B37BB3"/>
    <w:rsid w:val="00B40A1D"/>
    <w:rsid w:val="00B410CB"/>
    <w:rsid w:val="00B414EB"/>
    <w:rsid w:val="00B42201"/>
    <w:rsid w:val="00B42618"/>
    <w:rsid w:val="00B42846"/>
    <w:rsid w:val="00B42BEE"/>
    <w:rsid w:val="00B42C46"/>
    <w:rsid w:val="00B45026"/>
    <w:rsid w:val="00B4592A"/>
    <w:rsid w:val="00B45A9F"/>
    <w:rsid w:val="00B46246"/>
    <w:rsid w:val="00B473F1"/>
    <w:rsid w:val="00B5045D"/>
    <w:rsid w:val="00B50A3F"/>
    <w:rsid w:val="00B5100A"/>
    <w:rsid w:val="00B51963"/>
    <w:rsid w:val="00B51DA0"/>
    <w:rsid w:val="00B5278C"/>
    <w:rsid w:val="00B52885"/>
    <w:rsid w:val="00B52E98"/>
    <w:rsid w:val="00B53200"/>
    <w:rsid w:val="00B54CB9"/>
    <w:rsid w:val="00B557E0"/>
    <w:rsid w:val="00B56884"/>
    <w:rsid w:val="00B57641"/>
    <w:rsid w:val="00B57966"/>
    <w:rsid w:val="00B609B2"/>
    <w:rsid w:val="00B60AA6"/>
    <w:rsid w:val="00B62266"/>
    <w:rsid w:val="00B62E54"/>
    <w:rsid w:val="00B6341A"/>
    <w:rsid w:val="00B63898"/>
    <w:rsid w:val="00B64156"/>
    <w:rsid w:val="00B64C81"/>
    <w:rsid w:val="00B6562C"/>
    <w:rsid w:val="00B673E0"/>
    <w:rsid w:val="00B709B3"/>
    <w:rsid w:val="00B717C8"/>
    <w:rsid w:val="00B74178"/>
    <w:rsid w:val="00B74194"/>
    <w:rsid w:val="00B74909"/>
    <w:rsid w:val="00B749E9"/>
    <w:rsid w:val="00B74E79"/>
    <w:rsid w:val="00B756A1"/>
    <w:rsid w:val="00B756AF"/>
    <w:rsid w:val="00B75EB6"/>
    <w:rsid w:val="00B761E1"/>
    <w:rsid w:val="00B77FD6"/>
    <w:rsid w:val="00B80899"/>
    <w:rsid w:val="00B81E8C"/>
    <w:rsid w:val="00B82A8A"/>
    <w:rsid w:val="00B82E5B"/>
    <w:rsid w:val="00B82E71"/>
    <w:rsid w:val="00B8611E"/>
    <w:rsid w:val="00B87D88"/>
    <w:rsid w:val="00B900D9"/>
    <w:rsid w:val="00B90BD7"/>
    <w:rsid w:val="00B90F5D"/>
    <w:rsid w:val="00B9178D"/>
    <w:rsid w:val="00B92243"/>
    <w:rsid w:val="00B93E42"/>
    <w:rsid w:val="00B943B4"/>
    <w:rsid w:val="00B97796"/>
    <w:rsid w:val="00BA029B"/>
    <w:rsid w:val="00BA14AF"/>
    <w:rsid w:val="00BA2A20"/>
    <w:rsid w:val="00BA2C13"/>
    <w:rsid w:val="00BA40F7"/>
    <w:rsid w:val="00BA7BB9"/>
    <w:rsid w:val="00BB0A0C"/>
    <w:rsid w:val="00BB1103"/>
    <w:rsid w:val="00BB192C"/>
    <w:rsid w:val="00BB1DFC"/>
    <w:rsid w:val="00BB24AF"/>
    <w:rsid w:val="00BB497B"/>
    <w:rsid w:val="00BB4F29"/>
    <w:rsid w:val="00BB5BDC"/>
    <w:rsid w:val="00BB7201"/>
    <w:rsid w:val="00BB7D59"/>
    <w:rsid w:val="00BC2BE7"/>
    <w:rsid w:val="00BC45C4"/>
    <w:rsid w:val="00BC46C9"/>
    <w:rsid w:val="00BC506B"/>
    <w:rsid w:val="00BC50C8"/>
    <w:rsid w:val="00BC5155"/>
    <w:rsid w:val="00BC5719"/>
    <w:rsid w:val="00BC6A57"/>
    <w:rsid w:val="00BC6B25"/>
    <w:rsid w:val="00BC6E68"/>
    <w:rsid w:val="00BC6EF1"/>
    <w:rsid w:val="00BC6F40"/>
    <w:rsid w:val="00BC7741"/>
    <w:rsid w:val="00BC7E76"/>
    <w:rsid w:val="00BD0D86"/>
    <w:rsid w:val="00BD32AC"/>
    <w:rsid w:val="00BD3EAD"/>
    <w:rsid w:val="00BD4191"/>
    <w:rsid w:val="00BD47E3"/>
    <w:rsid w:val="00BD4A7E"/>
    <w:rsid w:val="00BD4CD5"/>
    <w:rsid w:val="00BD64B0"/>
    <w:rsid w:val="00BD6DA4"/>
    <w:rsid w:val="00BD750B"/>
    <w:rsid w:val="00BE03DE"/>
    <w:rsid w:val="00BE0AC7"/>
    <w:rsid w:val="00BE0D25"/>
    <w:rsid w:val="00BE1070"/>
    <w:rsid w:val="00BE2A2F"/>
    <w:rsid w:val="00BE48AC"/>
    <w:rsid w:val="00BE52D8"/>
    <w:rsid w:val="00BE5EAB"/>
    <w:rsid w:val="00BE72D2"/>
    <w:rsid w:val="00BE736A"/>
    <w:rsid w:val="00BE73DB"/>
    <w:rsid w:val="00BF0E2A"/>
    <w:rsid w:val="00BF1C3D"/>
    <w:rsid w:val="00BF3180"/>
    <w:rsid w:val="00BF4941"/>
    <w:rsid w:val="00BF5929"/>
    <w:rsid w:val="00BF6818"/>
    <w:rsid w:val="00C0249A"/>
    <w:rsid w:val="00C02935"/>
    <w:rsid w:val="00C02F53"/>
    <w:rsid w:val="00C0336B"/>
    <w:rsid w:val="00C058E3"/>
    <w:rsid w:val="00C10789"/>
    <w:rsid w:val="00C1099C"/>
    <w:rsid w:val="00C119C6"/>
    <w:rsid w:val="00C11FE7"/>
    <w:rsid w:val="00C12042"/>
    <w:rsid w:val="00C12D7D"/>
    <w:rsid w:val="00C13060"/>
    <w:rsid w:val="00C13352"/>
    <w:rsid w:val="00C14606"/>
    <w:rsid w:val="00C1484F"/>
    <w:rsid w:val="00C1568F"/>
    <w:rsid w:val="00C1676D"/>
    <w:rsid w:val="00C16F93"/>
    <w:rsid w:val="00C17D78"/>
    <w:rsid w:val="00C20D2B"/>
    <w:rsid w:val="00C210F5"/>
    <w:rsid w:val="00C212B5"/>
    <w:rsid w:val="00C21442"/>
    <w:rsid w:val="00C219E3"/>
    <w:rsid w:val="00C22180"/>
    <w:rsid w:val="00C22507"/>
    <w:rsid w:val="00C23AFD"/>
    <w:rsid w:val="00C2431F"/>
    <w:rsid w:val="00C2437E"/>
    <w:rsid w:val="00C24AD7"/>
    <w:rsid w:val="00C25606"/>
    <w:rsid w:val="00C26E61"/>
    <w:rsid w:val="00C27737"/>
    <w:rsid w:val="00C31216"/>
    <w:rsid w:val="00C317CF"/>
    <w:rsid w:val="00C3273D"/>
    <w:rsid w:val="00C32746"/>
    <w:rsid w:val="00C32CA2"/>
    <w:rsid w:val="00C33D51"/>
    <w:rsid w:val="00C347AC"/>
    <w:rsid w:val="00C34C7F"/>
    <w:rsid w:val="00C35481"/>
    <w:rsid w:val="00C35556"/>
    <w:rsid w:val="00C356FB"/>
    <w:rsid w:val="00C35F2B"/>
    <w:rsid w:val="00C368F3"/>
    <w:rsid w:val="00C36FB5"/>
    <w:rsid w:val="00C40DCA"/>
    <w:rsid w:val="00C41206"/>
    <w:rsid w:val="00C41C61"/>
    <w:rsid w:val="00C420F9"/>
    <w:rsid w:val="00C42582"/>
    <w:rsid w:val="00C42A6F"/>
    <w:rsid w:val="00C42AAE"/>
    <w:rsid w:val="00C44541"/>
    <w:rsid w:val="00C45000"/>
    <w:rsid w:val="00C46223"/>
    <w:rsid w:val="00C46A85"/>
    <w:rsid w:val="00C46F0F"/>
    <w:rsid w:val="00C47F31"/>
    <w:rsid w:val="00C503CE"/>
    <w:rsid w:val="00C5055D"/>
    <w:rsid w:val="00C5110A"/>
    <w:rsid w:val="00C5132D"/>
    <w:rsid w:val="00C51DB0"/>
    <w:rsid w:val="00C5326D"/>
    <w:rsid w:val="00C53EAD"/>
    <w:rsid w:val="00C5520A"/>
    <w:rsid w:val="00C60080"/>
    <w:rsid w:val="00C6040F"/>
    <w:rsid w:val="00C6081E"/>
    <w:rsid w:val="00C61858"/>
    <w:rsid w:val="00C6243C"/>
    <w:rsid w:val="00C63CE1"/>
    <w:rsid w:val="00C645E9"/>
    <w:rsid w:val="00C657DB"/>
    <w:rsid w:val="00C65B8A"/>
    <w:rsid w:val="00C65BAC"/>
    <w:rsid w:val="00C6676B"/>
    <w:rsid w:val="00C67CAD"/>
    <w:rsid w:val="00C70304"/>
    <w:rsid w:val="00C70708"/>
    <w:rsid w:val="00C70D64"/>
    <w:rsid w:val="00C71BF5"/>
    <w:rsid w:val="00C721BD"/>
    <w:rsid w:val="00C730DC"/>
    <w:rsid w:val="00C73BFE"/>
    <w:rsid w:val="00C77D34"/>
    <w:rsid w:val="00C80D2F"/>
    <w:rsid w:val="00C81763"/>
    <w:rsid w:val="00C83586"/>
    <w:rsid w:val="00C85454"/>
    <w:rsid w:val="00C86B2D"/>
    <w:rsid w:val="00C86B71"/>
    <w:rsid w:val="00C870C3"/>
    <w:rsid w:val="00C90FC2"/>
    <w:rsid w:val="00C91842"/>
    <w:rsid w:val="00C919D6"/>
    <w:rsid w:val="00C91C26"/>
    <w:rsid w:val="00C91C44"/>
    <w:rsid w:val="00C925C2"/>
    <w:rsid w:val="00C9303F"/>
    <w:rsid w:val="00C9330B"/>
    <w:rsid w:val="00C93841"/>
    <w:rsid w:val="00C938A7"/>
    <w:rsid w:val="00C939B9"/>
    <w:rsid w:val="00C9521C"/>
    <w:rsid w:val="00CA04CB"/>
    <w:rsid w:val="00CA06F5"/>
    <w:rsid w:val="00CA11E3"/>
    <w:rsid w:val="00CA1BC6"/>
    <w:rsid w:val="00CA25D2"/>
    <w:rsid w:val="00CA2E3D"/>
    <w:rsid w:val="00CA33A3"/>
    <w:rsid w:val="00CA3578"/>
    <w:rsid w:val="00CA5810"/>
    <w:rsid w:val="00CA74DB"/>
    <w:rsid w:val="00CA77F7"/>
    <w:rsid w:val="00CA78DD"/>
    <w:rsid w:val="00CB08A9"/>
    <w:rsid w:val="00CB2303"/>
    <w:rsid w:val="00CB241F"/>
    <w:rsid w:val="00CB2E38"/>
    <w:rsid w:val="00CB3F17"/>
    <w:rsid w:val="00CB46C2"/>
    <w:rsid w:val="00CB4B54"/>
    <w:rsid w:val="00CB51E4"/>
    <w:rsid w:val="00CB5547"/>
    <w:rsid w:val="00CB625E"/>
    <w:rsid w:val="00CB70ED"/>
    <w:rsid w:val="00CC0722"/>
    <w:rsid w:val="00CC2C75"/>
    <w:rsid w:val="00CC3D7D"/>
    <w:rsid w:val="00CC4697"/>
    <w:rsid w:val="00CC49EA"/>
    <w:rsid w:val="00CC531F"/>
    <w:rsid w:val="00CC5933"/>
    <w:rsid w:val="00CC6588"/>
    <w:rsid w:val="00CC7639"/>
    <w:rsid w:val="00CC781D"/>
    <w:rsid w:val="00CD0A8C"/>
    <w:rsid w:val="00CD2261"/>
    <w:rsid w:val="00CD4A21"/>
    <w:rsid w:val="00CD54AD"/>
    <w:rsid w:val="00CE04A9"/>
    <w:rsid w:val="00CE081A"/>
    <w:rsid w:val="00CE12A0"/>
    <w:rsid w:val="00CE18A8"/>
    <w:rsid w:val="00CE22C9"/>
    <w:rsid w:val="00CE248E"/>
    <w:rsid w:val="00CE2D01"/>
    <w:rsid w:val="00CE4412"/>
    <w:rsid w:val="00CE460C"/>
    <w:rsid w:val="00CE4D31"/>
    <w:rsid w:val="00CE529C"/>
    <w:rsid w:val="00CE5D94"/>
    <w:rsid w:val="00CE6C72"/>
    <w:rsid w:val="00CE76AC"/>
    <w:rsid w:val="00CE7CFF"/>
    <w:rsid w:val="00CF0250"/>
    <w:rsid w:val="00CF08C5"/>
    <w:rsid w:val="00CF1435"/>
    <w:rsid w:val="00CF1F5F"/>
    <w:rsid w:val="00CF2249"/>
    <w:rsid w:val="00CF34D8"/>
    <w:rsid w:val="00CF34F5"/>
    <w:rsid w:val="00CF365F"/>
    <w:rsid w:val="00CF5888"/>
    <w:rsid w:val="00CF599A"/>
    <w:rsid w:val="00CF5DC0"/>
    <w:rsid w:val="00CF65D6"/>
    <w:rsid w:val="00CF6938"/>
    <w:rsid w:val="00D0014F"/>
    <w:rsid w:val="00D029E7"/>
    <w:rsid w:val="00D02B6A"/>
    <w:rsid w:val="00D03225"/>
    <w:rsid w:val="00D03B45"/>
    <w:rsid w:val="00D0431B"/>
    <w:rsid w:val="00D04BD5"/>
    <w:rsid w:val="00D053FE"/>
    <w:rsid w:val="00D055EF"/>
    <w:rsid w:val="00D06A14"/>
    <w:rsid w:val="00D108C1"/>
    <w:rsid w:val="00D11F26"/>
    <w:rsid w:val="00D12FCE"/>
    <w:rsid w:val="00D1416B"/>
    <w:rsid w:val="00D173FF"/>
    <w:rsid w:val="00D17634"/>
    <w:rsid w:val="00D20CCF"/>
    <w:rsid w:val="00D213DA"/>
    <w:rsid w:val="00D220D8"/>
    <w:rsid w:val="00D2225E"/>
    <w:rsid w:val="00D256DE"/>
    <w:rsid w:val="00D262A1"/>
    <w:rsid w:val="00D267BF"/>
    <w:rsid w:val="00D27A5A"/>
    <w:rsid w:val="00D27BBC"/>
    <w:rsid w:val="00D33556"/>
    <w:rsid w:val="00D34E29"/>
    <w:rsid w:val="00D3543A"/>
    <w:rsid w:val="00D366A4"/>
    <w:rsid w:val="00D369E3"/>
    <w:rsid w:val="00D36DFA"/>
    <w:rsid w:val="00D424A9"/>
    <w:rsid w:val="00D4261C"/>
    <w:rsid w:val="00D4285F"/>
    <w:rsid w:val="00D4296A"/>
    <w:rsid w:val="00D42A69"/>
    <w:rsid w:val="00D42DA9"/>
    <w:rsid w:val="00D45885"/>
    <w:rsid w:val="00D4633B"/>
    <w:rsid w:val="00D476BE"/>
    <w:rsid w:val="00D47925"/>
    <w:rsid w:val="00D50197"/>
    <w:rsid w:val="00D501D1"/>
    <w:rsid w:val="00D50DAA"/>
    <w:rsid w:val="00D50F12"/>
    <w:rsid w:val="00D511FC"/>
    <w:rsid w:val="00D53822"/>
    <w:rsid w:val="00D544B2"/>
    <w:rsid w:val="00D560C1"/>
    <w:rsid w:val="00D567FE"/>
    <w:rsid w:val="00D5733B"/>
    <w:rsid w:val="00D57C02"/>
    <w:rsid w:val="00D634CD"/>
    <w:rsid w:val="00D63B5F"/>
    <w:rsid w:val="00D64F65"/>
    <w:rsid w:val="00D66601"/>
    <w:rsid w:val="00D66A19"/>
    <w:rsid w:val="00D67D7E"/>
    <w:rsid w:val="00D70A25"/>
    <w:rsid w:val="00D70B0F"/>
    <w:rsid w:val="00D70C48"/>
    <w:rsid w:val="00D716F7"/>
    <w:rsid w:val="00D71820"/>
    <w:rsid w:val="00D73FC8"/>
    <w:rsid w:val="00D7408E"/>
    <w:rsid w:val="00D7425E"/>
    <w:rsid w:val="00D77E20"/>
    <w:rsid w:val="00D80001"/>
    <w:rsid w:val="00D80DED"/>
    <w:rsid w:val="00D80E08"/>
    <w:rsid w:val="00D83EA6"/>
    <w:rsid w:val="00D85037"/>
    <w:rsid w:val="00D853C3"/>
    <w:rsid w:val="00D8562B"/>
    <w:rsid w:val="00D87091"/>
    <w:rsid w:val="00D92339"/>
    <w:rsid w:val="00D923A5"/>
    <w:rsid w:val="00D932BF"/>
    <w:rsid w:val="00D93B8F"/>
    <w:rsid w:val="00D96D3E"/>
    <w:rsid w:val="00D96EB0"/>
    <w:rsid w:val="00D978A7"/>
    <w:rsid w:val="00DA0691"/>
    <w:rsid w:val="00DA0782"/>
    <w:rsid w:val="00DA0BD3"/>
    <w:rsid w:val="00DA1D9D"/>
    <w:rsid w:val="00DA28AD"/>
    <w:rsid w:val="00DA44F6"/>
    <w:rsid w:val="00DA5745"/>
    <w:rsid w:val="00DA5EBD"/>
    <w:rsid w:val="00DA5F64"/>
    <w:rsid w:val="00DA5FD5"/>
    <w:rsid w:val="00DA6D40"/>
    <w:rsid w:val="00DB0453"/>
    <w:rsid w:val="00DB09AF"/>
    <w:rsid w:val="00DB1B72"/>
    <w:rsid w:val="00DB1D47"/>
    <w:rsid w:val="00DB1DB8"/>
    <w:rsid w:val="00DB2B2A"/>
    <w:rsid w:val="00DB4799"/>
    <w:rsid w:val="00DB75C7"/>
    <w:rsid w:val="00DB784D"/>
    <w:rsid w:val="00DC063A"/>
    <w:rsid w:val="00DC0ECA"/>
    <w:rsid w:val="00DC1873"/>
    <w:rsid w:val="00DC2AC7"/>
    <w:rsid w:val="00DC326B"/>
    <w:rsid w:val="00DC3A11"/>
    <w:rsid w:val="00DC3B3B"/>
    <w:rsid w:val="00DC401D"/>
    <w:rsid w:val="00DC4A49"/>
    <w:rsid w:val="00DC4CDC"/>
    <w:rsid w:val="00DC7193"/>
    <w:rsid w:val="00DD21AE"/>
    <w:rsid w:val="00DD374F"/>
    <w:rsid w:val="00DD3F7C"/>
    <w:rsid w:val="00DD4A6D"/>
    <w:rsid w:val="00DD576E"/>
    <w:rsid w:val="00DD62C7"/>
    <w:rsid w:val="00DD6430"/>
    <w:rsid w:val="00DD7B6C"/>
    <w:rsid w:val="00DE0373"/>
    <w:rsid w:val="00DE32C3"/>
    <w:rsid w:val="00DE3A08"/>
    <w:rsid w:val="00DE61E7"/>
    <w:rsid w:val="00DE6CB4"/>
    <w:rsid w:val="00DE7A22"/>
    <w:rsid w:val="00DF0A20"/>
    <w:rsid w:val="00DF1D94"/>
    <w:rsid w:val="00DF4CD8"/>
    <w:rsid w:val="00DF56AE"/>
    <w:rsid w:val="00DF5AAB"/>
    <w:rsid w:val="00DF749C"/>
    <w:rsid w:val="00DF7B0D"/>
    <w:rsid w:val="00E01BC7"/>
    <w:rsid w:val="00E0208B"/>
    <w:rsid w:val="00E026F3"/>
    <w:rsid w:val="00E02FC9"/>
    <w:rsid w:val="00E03605"/>
    <w:rsid w:val="00E053BD"/>
    <w:rsid w:val="00E057CB"/>
    <w:rsid w:val="00E059EC"/>
    <w:rsid w:val="00E06720"/>
    <w:rsid w:val="00E10AF7"/>
    <w:rsid w:val="00E1237D"/>
    <w:rsid w:val="00E13041"/>
    <w:rsid w:val="00E142F4"/>
    <w:rsid w:val="00E15AEC"/>
    <w:rsid w:val="00E164EC"/>
    <w:rsid w:val="00E16800"/>
    <w:rsid w:val="00E16E3E"/>
    <w:rsid w:val="00E16EA7"/>
    <w:rsid w:val="00E21737"/>
    <w:rsid w:val="00E21F40"/>
    <w:rsid w:val="00E22F2E"/>
    <w:rsid w:val="00E24724"/>
    <w:rsid w:val="00E24C1A"/>
    <w:rsid w:val="00E2585B"/>
    <w:rsid w:val="00E27046"/>
    <w:rsid w:val="00E274C8"/>
    <w:rsid w:val="00E275F2"/>
    <w:rsid w:val="00E27D60"/>
    <w:rsid w:val="00E27D7C"/>
    <w:rsid w:val="00E30587"/>
    <w:rsid w:val="00E30BF2"/>
    <w:rsid w:val="00E323D7"/>
    <w:rsid w:val="00E32C61"/>
    <w:rsid w:val="00E32D84"/>
    <w:rsid w:val="00E33BBD"/>
    <w:rsid w:val="00E341FF"/>
    <w:rsid w:val="00E3530B"/>
    <w:rsid w:val="00E353FD"/>
    <w:rsid w:val="00E360F4"/>
    <w:rsid w:val="00E36651"/>
    <w:rsid w:val="00E366FC"/>
    <w:rsid w:val="00E36CA5"/>
    <w:rsid w:val="00E36E9A"/>
    <w:rsid w:val="00E40734"/>
    <w:rsid w:val="00E4158A"/>
    <w:rsid w:val="00E4230B"/>
    <w:rsid w:val="00E42627"/>
    <w:rsid w:val="00E42761"/>
    <w:rsid w:val="00E42EE2"/>
    <w:rsid w:val="00E4306C"/>
    <w:rsid w:val="00E44941"/>
    <w:rsid w:val="00E44D59"/>
    <w:rsid w:val="00E44DEC"/>
    <w:rsid w:val="00E4575E"/>
    <w:rsid w:val="00E46929"/>
    <w:rsid w:val="00E50E72"/>
    <w:rsid w:val="00E51A6A"/>
    <w:rsid w:val="00E52627"/>
    <w:rsid w:val="00E534CB"/>
    <w:rsid w:val="00E53983"/>
    <w:rsid w:val="00E53F99"/>
    <w:rsid w:val="00E53FCB"/>
    <w:rsid w:val="00E551EE"/>
    <w:rsid w:val="00E564FA"/>
    <w:rsid w:val="00E56BCD"/>
    <w:rsid w:val="00E57804"/>
    <w:rsid w:val="00E60AE8"/>
    <w:rsid w:val="00E60F4E"/>
    <w:rsid w:val="00E61022"/>
    <w:rsid w:val="00E6130A"/>
    <w:rsid w:val="00E61C16"/>
    <w:rsid w:val="00E61F73"/>
    <w:rsid w:val="00E630CD"/>
    <w:rsid w:val="00E63A8B"/>
    <w:rsid w:val="00E65172"/>
    <w:rsid w:val="00E659A9"/>
    <w:rsid w:val="00E65CC0"/>
    <w:rsid w:val="00E70BD8"/>
    <w:rsid w:val="00E71410"/>
    <w:rsid w:val="00E72A0D"/>
    <w:rsid w:val="00E73ABA"/>
    <w:rsid w:val="00E74DA3"/>
    <w:rsid w:val="00E75875"/>
    <w:rsid w:val="00E76678"/>
    <w:rsid w:val="00E778DD"/>
    <w:rsid w:val="00E779F0"/>
    <w:rsid w:val="00E82986"/>
    <w:rsid w:val="00E82CFC"/>
    <w:rsid w:val="00E83182"/>
    <w:rsid w:val="00E83B3B"/>
    <w:rsid w:val="00E84D6C"/>
    <w:rsid w:val="00E861D2"/>
    <w:rsid w:val="00E86A66"/>
    <w:rsid w:val="00E86A7B"/>
    <w:rsid w:val="00E87C01"/>
    <w:rsid w:val="00E90041"/>
    <w:rsid w:val="00E902D4"/>
    <w:rsid w:val="00E91957"/>
    <w:rsid w:val="00E91CE3"/>
    <w:rsid w:val="00E92D95"/>
    <w:rsid w:val="00E9315E"/>
    <w:rsid w:val="00E93616"/>
    <w:rsid w:val="00E9418B"/>
    <w:rsid w:val="00E941B8"/>
    <w:rsid w:val="00E957D4"/>
    <w:rsid w:val="00E957EF"/>
    <w:rsid w:val="00E96221"/>
    <w:rsid w:val="00E9628F"/>
    <w:rsid w:val="00E96AB9"/>
    <w:rsid w:val="00E97085"/>
    <w:rsid w:val="00E97785"/>
    <w:rsid w:val="00EA1BDF"/>
    <w:rsid w:val="00EA330E"/>
    <w:rsid w:val="00EA3FF6"/>
    <w:rsid w:val="00EA4489"/>
    <w:rsid w:val="00EA661A"/>
    <w:rsid w:val="00EA6C37"/>
    <w:rsid w:val="00EA7C6B"/>
    <w:rsid w:val="00EA7D9E"/>
    <w:rsid w:val="00EB0128"/>
    <w:rsid w:val="00EB06DF"/>
    <w:rsid w:val="00EB0C0A"/>
    <w:rsid w:val="00EB0C29"/>
    <w:rsid w:val="00EB1AB9"/>
    <w:rsid w:val="00EB208E"/>
    <w:rsid w:val="00EB31A9"/>
    <w:rsid w:val="00EB34BD"/>
    <w:rsid w:val="00EB38E5"/>
    <w:rsid w:val="00EB4E12"/>
    <w:rsid w:val="00EB503C"/>
    <w:rsid w:val="00EB5C8D"/>
    <w:rsid w:val="00EB634A"/>
    <w:rsid w:val="00EB7D71"/>
    <w:rsid w:val="00EC0F31"/>
    <w:rsid w:val="00EC1B73"/>
    <w:rsid w:val="00EC25B8"/>
    <w:rsid w:val="00EC2D6E"/>
    <w:rsid w:val="00EC3D4A"/>
    <w:rsid w:val="00EC4014"/>
    <w:rsid w:val="00EC48C3"/>
    <w:rsid w:val="00EC7683"/>
    <w:rsid w:val="00EC77E7"/>
    <w:rsid w:val="00EC7C3A"/>
    <w:rsid w:val="00EC7CFA"/>
    <w:rsid w:val="00ED2761"/>
    <w:rsid w:val="00ED60A8"/>
    <w:rsid w:val="00ED662F"/>
    <w:rsid w:val="00ED7756"/>
    <w:rsid w:val="00EE000D"/>
    <w:rsid w:val="00EE0742"/>
    <w:rsid w:val="00EE127E"/>
    <w:rsid w:val="00EE360A"/>
    <w:rsid w:val="00EE3F78"/>
    <w:rsid w:val="00EE4277"/>
    <w:rsid w:val="00EE4401"/>
    <w:rsid w:val="00EE4C69"/>
    <w:rsid w:val="00EE6DA2"/>
    <w:rsid w:val="00EE7F0D"/>
    <w:rsid w:val="00EF1369"/>
    <w:rsid w:val="00EF3AAC"/>
    <w:rsid w:val="00EF3AE0"/>
    <w:rsid w:val="00EF4C8B"/>
    <w:rsid w:val="00EF4CE4"/>
    <w:rsid w:val="00EF590A"/>
    <w:rsid w:val="00EF5912"/>
    <w:rsid w:val="00EF5B6B"/>
    <w:rsid w:val="00EF6CAA"/>
    <w:rsid w:val="00EF7309"/>
    <w:rsid w:val="00EF76B9"/>
    <w:rsid w:val="00F01434"/>
    <w:rsid w:val="00F01470"/>
    <w:rsid w:val="00F04B8E"/>
    <w:rsid w:val="00F05354"/>
    <w:rsid w:val="00F05508"/>
    <w:rsid w:val="00F0733D"/>
    <w:rsid w:val="00F07E92"/>
    <w:rsid w:val="00F157DA"/>
    <w:rsid w:val="00F16F98"/>
    <w:rsid w:val="00F17436"/>
    <w:rsid w:val="00F1746D"/>
    <w:rsid w:val="00F178DE"/>
    <w:rsid w:val="00F17F3B"/>
    <w:rsid w:val="00F201DA"/>
    <w:rsid w:val="00F215B5"/>
    <w:rsid w:val="00F21CBA"/>
    <w:rsid w:val="00F2200C"/>
    <w:rsid w:val="00F220EE"/>
    <w:rsid w:val="00F23D5D"/>
    <w:rsid w:val="00F23FBA"/>
    <w:rsid w:val="00F242DC"/>
    <w:rsid w:val="00F24B53"/>
    <w:rsid w:val="00F24EDA"/>
    <w:rsid w:val="00F255F0"/>
    <w:rsid w:val="00F25AC1"/>
    <w:rsid w:val="00F25FBD"/>
    <w:rsid w:val="00F2739B"/>
    <w:rsid w:val="00F27600"/>
    <w:rsid w:val="00F27A20"/>
    <w:rsid w:val="00F27C35"/>
    <w:rsid w:val="00F27D94"/>
    <w:rsid w:val="00F32E0B"/>
    <w:rsid w:val="00F32F3A"/>
    <w:rsid w:val="00F336A7"/>
    <w:rsid w:val="00F3380F"/>
    <w:rsid w:val="00F33BA0"/>
    <w:rsid w:val="00F3589A"/>
    <w:rsid w:val="00F35AD2"/>
    <w:rsid w:val="00F35C4F"/>
    <w:rsid w:val="00F364A6"/>
    <w:rsid w:val="00F370C2"/>
    <w:rsid w:val="00F37911"/>
    <w:rsid w:val="00F37B14"/>
    <w:rsid w:val="00F37C89"/>
    <w:rsid w:val="00F40E75"/>
    <w:rsid w:val="00F4239F"/>
    <w:rsid w:val="00F42A54"/>
    <w:rsid w:val="00F443B6"/>
    <w:rsid w:val="00F445E4"/>
    <w:rsid w:val="00F4524B"/>
    <w:rsid w:val="00F464F6"/>
    <w:rsid w:val="00F46663"/>
    <w:rsid w:val="00F4757C"/>
    <w:rsid w:val="00F47828"/>
    <w:rsid w:val="00F479DA"/>
    <w:rsid w:val="00F47E89"/>
    <w:rsid w:val="00F5025B"/>
    <w:rsid w:val="00F50569"/>
    <w:rsid w:val="00F5060E"/>
    <w:rsid w:val="00F51887"/>
    <w:rsid w:val="00F51AA8"/>
    <w:rsid w:val="00F521F6"/>
    <w:rsid w:val="00F524A5"/>
    <w:rsid w:val="00F528E3"/>
    <w:rsid w:val="00F52950"/>
    <w:rsid w:val="00F54777"/>
    <w:rsid w:val="00F55475"/>
    <w:rsid w:val="00F6074C"/>
    <w:rsid w:val="00F60FAF"/>
    <w:rsid w:val="00F6150F"/>
    <w:rsid w:val="00F61779"/>
    <w:rsid w:val="00F626F1"/>
    <w:rsid w:val="00F62F00"/>
    <w:rsid w:val="00F636BF"/>
    <w:rsid w:val="00F6421C"/>
    <w:rsid w:val="00F66625"/>
    <w:rsid w:val="00F67B44"/>
    <w:rsid w:val="00F67D72"/>
    <w:rsid w:val="00F710DC"/>
    <w:rsid w:val="00F72383"/>
    <w:rsid w:val="00F74D3E"/>
    <w:rsid w:val="00F75B98"/>
    <w:rsid w:val="00F760B7"/>
    <w:rsid w:val="00F77337"/>
    <w:rsid w:val="00F80804"/>
    <w:rsid w:val="00F81BE2"/>
    <w:rsid w:val="00F8223D"/>
    <w:rsid w:val="00F8268E"/>
    <w:rsid w:val="00F8298C"/>
    <w:rsid w:val="00F82C79"/>
    <w:rsid w:val="00F82EE4"/>
    <w:rsid w:val="00F83C43"/>
    <w:rsid w:val="00F86537"/>
    <w:rsid w:val="00F86BC0"/>
    <w:rsid w:val="00F87B6A"/>
    <w:rsid w:val="00F87E40"/>
    <w:rsid w:val="00F909B4"/>
    <w:rsid w:val="00F91A83"/>
    <w:rsid w:val="00F930A9"/>
    <w:rsid w:val="00F93ED6"/>
    <w:rsid w:val="00F94D33"/>
    <w:rsid w:val="00F95213"/>
    <w:rsid w:val="00F9716A"/>
    <w:rsid w:val="00F972C0"/>
    <w:rsid w:val="00F97428"/>
    <w:rsid w:val="00FA1FAE"/>
    <w:rsid w:val="00FA2337"/>
    <w:rsid w:val="00FA28A7"/>
    <w:rsid w:val="00FA3012"/>
    <w:rsid w:val="00FA460B"/>
    <w:rsid w:val="00FA575E"/>
    <w:rsid w:val="00FA72B9"/>
    <w:rsid w:val="00FA76E3"/>
    <w:rsid w:val="00FA7E38"/>
    <w:rsid w:val="00FB0AC3"/>
    <w:rsid w:val="00FB1102"/>
    <w:rsid w:val="00FB1ED8"/>
    <w:rsid w:val="00FB33AB"/>
    <w:rsid w:val="00FB3B5E"/>
    <w:rsid w:val="00FB3BDF"/>
    <w:rsid w:val="00FB3E5E"/>
    <w:rsid w:val="00FB40E7"/>
    <w:rsid w:val="00FB4900"/>
    <w:rsid w:val="00FB49FB"/>
    <w:rsid w:val="00FC032D"/>
    <w:rsid w:val="00FC1005"/>
    <w:rsid w:val="00FC12AE"/>
    <w:rsid w:val="00FC18FB"/>
    <w:rsid w:val="00FC20DB"/>
    <w:rsid w:val="00FC2231"/>
    <w:rsid w:val="00FC28A1"/>
    <w:rsid w:val="00FC2D58"/>
    <w:rsid w:val="00FC38A9"/>
    <w:rsid w:val="00FC3938"/>
    <w:rsid w:val="00FC46AD"/>
    <w:rsid w:val="00FC498B"/>
    <w:rsid w:val="00FC4BBB"/>
    <w:rsid w:val="00FC57F2"/>
    <w:rsid w:val="00FC6B18"/>
    <w:rsid w:val="00FC7267"/>
    <w:rsid w:val="00FD0219"/>
    <w:rsid w:val="00FD07F6"/>
    <w:rsid w:val="00FD0A58"/>
    <w:rsid w:val="00FD185E"/>
    <w:rsid w:val="00FD189D"/>
    <w:rsid w:val="00FD2EF1"/>
    <w:rsid w:val="00FD3CBD"/>
    <w:rsid w:val="00FD4EF3"/>
    <w:rsid w:val="00FD5F5B"/>
    <w:rsid w:val="00FD65B0"/>
    <w:rsid w:val="00FD7991"/>
    <w:rsid w:val="00FD7E8B"/>
    <w:rsid w:val="00FE063C"/>
    <w:rsid w:val="00FE50B9"/>
    <w:rsid w:val="00FE50D8"/>
    <w:rsid w:val="00FE513A"/>
    <w:rsid w:val="00FE51E9"/>
    <w:rsid w:val="00FE5AAE"/>
    <w:rsid w:val="00FE5E28"/>
    <w:rsid w:val="00FE5E4F"/>
    <w:rsid w:val="00FE6187"/>
    <w:rsid w:val="00FE67BC"/>
    <w:rsid w:val="00FE694A"/>
    <w:rsid w:val="00FE6CB2"/>
    <w:rsid w:val="00FF0340"/>
    <w:rsid w:val="00FF05DC"/>
    <w:rsid w:val="00FF23D5"/>
    <w:rsid w:val="00FF3F83"/>
    <w:rsid w:val="00FF5099"/>
    <w:rsid w:val="00FF5993"/>
    <w:rsid w:val="00FF5F71"/>
    <w:rsid w:val="00FF6277"/>
    <w:rsid w:val="00FF7700"/>
    <w:rsid w:val="00FF78C8"/>
    <w:rsid w:val="00FF7979"/>
    <w:rsid w:val="00FF7A5F"/>
    <w:rsid w:val="00FF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A805"/>
  <w15:chartTrackingRefBased/>
  <w15:docId w15:val="{E3E9AC5F-A978-4160-8BEA-BC1D307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F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1F40"/>
    <w:rPr>
      <w:sz w:val="18"/>
      <w:szCs w:val="18"/>
    </w:rPr>
  </w:style>
  <w:style w:type="paragraph" w:styleId="a5">
    <w:name w:val="footer"/>
    <w:basedOn w:val="a"/>
    <w:link w:val="a6"/>
    <w:uiPriority w:val="99"/>
    <w:unhideWhenUsed/>
    <w:rsid w:val="00E21F40"/>
    <w:pPr>
      <w:tabs>
        <w:tab w:val="center" w:pos="4153"/>
        <w:tab w:val="right" w:pos="8306"/>
      </w:tabs>
      <w:snapToGrid w:val="0"/>
      <w:jc w:val="left"/>
    </w:pPr>
    <w:rPr>
      <w:sz w:val="18"/>
      <w:szCs w:val="18"/>
    </w:rPr>
  </w:style>
  <w:style w:type="character" w:customStyle="1" w:styleId="a6">
    <w:name w:val="页脚 字符"/>
    <w:basedOn w:val="a0"/>
    <w:link w:val="a5"/>
    <w:uiPriority w:val="99"/>
    <w:rsid w:val="00E21F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75794">
      <w:bodyDiv w:val="1"/>
      <w:marLeft w:val="0"/>
      <w:marRight w:val="0"/>
      <w:marTop w:val="0"/>
      <w:marBottom w:val="0"/>
      <w:divBdr>
        <w:top w:val="none" w:sz="0" w:space="0" w:color="auto"/>
        <w:left w:val="none" w:sz="0" w:space="0" w:color="auto"/>
        <w:bottom w:val="none" w:sz="0" w:space="0" w:color="auto"/>
        <w:right w:val="none" w:sz="0" w:space="0" w:color="auto"/>
      </w:divBdr>
      <w:divsChild>
        <w:div w:id="2459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scnu.edu.cn/pics/yjsy/2020/0908/1599539559353161.doc" TargetMode="External"/><Relationship Id="rId13" Type="http://schemas.openxmlformats.org/officeDocument/2006/relationships/hyperlink" Target="http://statics.scnu.edu.cn/pics/yjsy/2020/0908/1599539535368395.doc"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atics.scnu.edu.cn/pics/yjsy/2020/0908/1599539535619829.doc" TargetMode="External"/><Relationship Id="rId12" Type="http://schemas.openxmlformats.org/officeDocument/2006/relationships/hyperlink" Target="http://statics.scnu.edu.cn/pics/yjsy/2020/0908/1599539535804436.xl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tics.scnu.edu.cn/pics/yjsy/2020/0908/1599539535307677.xls" TargetMode="External"/><Relationship Id="rId11" Type="http://schemas.openxmlformats.org/officeDocument/2006/relationships/hyperlink" Target="http://statics.scnu.edu.cn/pics/yjsy/2020/0908/1599539535127632.xl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atics.scnu.edu.cn/pics/yjsy/2020/0908/1599539535122283.xl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atics.scnu.edu.cn/pics/yjsy/2020/0908/1599539535103151.xls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627</Words>
  <Characters>3579</Characters>
  <Application>Microsoft Office Word</Application>
  <DocSecurity>0</DocSecurity>
  <Lines>29</Lines>
  <Paragraphs>8</Paragraphs>
  <ScaleCrop>false</ScaleCrop>
  <Company>Sky123.Org</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princedong</dc:creator>
  <cp:keywords/>
  <dc:description/>
  <cp:lastModifiedBy>princedong</cp:lastModifiedBy>
  <cp:revision>9</cp:revision>
  <dcterms:created xsi:type="dcterms:W3CDTF">2020-09-10T01:43:00Z</dcterms:created>
  <dcterms:modified xsi:type="dcterms:W3CDTF">2020-09-10T02:23:00Z</dcterms:modified>
</cp:coreProperties>
</file>