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F4DE"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编号：</w:t>
      </w:r>
      <w:r>
        <w:rPr>
          <w:rFonts w:hint="eastAsia" w:ascii="宋体" w:hAnsi="宋体"/>
          <w:bCs/>
          <w:color w:val="FF0000"/>
          <w:sz w:val="28"/>
          <w:szCs w:val="28"/>
        </w:rPr>
        <w:t>（请按校级立项团队名单中的</w:t>
      </w:r>
      <w:r>
        <w:rPr>
          <w:rFonts w:hint="eastAsia" w:ascii="宋体" w:hAnsi="宋体"/>
          <w:b/>
          <w:color w:val="FF0000"/>
          <w:sz w:val="28"/>
          <w:szCs w:val="28"/>
        </w:rPr>
        <w:t>队伍编号</w:t>
      </w:r>
      <w:r>
        <w:rPr>
          <w:rFonts w:hint="eastAsia" w:ascii="宋体" w:hAnsi="宋体"/>
          <w:bCs/>
          <w:color w:val="FF0000"/>
          <w:sz w:val="28"/>
          <w:szCs w:val="28"/>
        </w:rPr>
        <w:t>填写）</w:t>
      </w:r>
    </w:p>
    <w:p w14:paraId="78C4ED37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年华南师范大学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寒假</w:t>
      </w:r>
      <w:r>
        <w:rPr>
          <w:rFonts w:hint="eastAsia" w:ascii="宋体" w:hAnsi="宋体"/>
          <w:b/>
          <w:sz w:val="44"/>
          <w:szCs w:val="44"/>
          <w:lang w:eastAsia="zh-CN"/>
        </w:rPr>
        <w:t>“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百千万工程</w:t>
      </w:r>
      <w:r>
        <w:rPr>
          <w:rFonts w:hint="eastAsia" w:ascii="宋体" w:hAnsi="宋体"/>
          <w:b/>
          <w:sz w:val="44"/>
          <w:szCs w:val="44"/>
          <w:lang w:eastAsia="zh-CN"/>
        </w:rPr>
        <w:t>”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突击队行动</w:t>
      </w:r>
      <w:r>
        <w:rPr>
          <w:rFonts w:hint="eastAsia" w:ascii="宋体" w:hAnsi="宋体"/>
          <w:b/>
          <w:sz w:val="44"/>
          <w:szCs w:val="44"/>
        </w:rPr>
        <w:t>立项证明（模板）</w:t>
      </w:r>
    </w:p>
    <w:p w14:paraId="35CD4427"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1EBC58AC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bCs/>
          <w:color w:val="FF0000"/>
          <w:sz w:val="28"/>
          <w:szCs w:val="28"/>
        </w:rPr>
        <w:t>（请按校级立项团队名单中的</w:t>
      </w:r>
      <w:r>
        <w:rPr>
          <w:rFonts w:hint="eastAsia" w:ascii="宋体" w:hAnsi="宋体"/>
          <w:b/>
          <w:color w:val="FF0000"/>
          <w:sz w:val="28"/>
          <w:szCs w:val="28"/>
        </w:rPr>
        <w:t>队伍全称</w:t>
      </w:r>
      <w:r>
        <w:rPr>
          <w:rFonts w:hint="eastAsia" w:ascii="宋体" w:hAnsi="宋体"/>
          <w:bCs/>
          <w:color w:val="FF0000"/>
          <w:sz w:val="28"/>
          <w:szCs w:val="28"/>
        </w:rPr>
        <w:t>填写）</w:t>
      </w:r>
    </w:p>
    <w:p w14:paraId="3AA2836B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项目起止时间：</w:t>
      </w:r>
      <w:r>
        <w:rPr>
          <w:rFonts w:hint="eastAsia" w:ascii="宋体" w:hAnsi="宋体"/>
          <w:color w:val="FF0000"/>
          <w:sz w:val="28"/>
          <w:szCs w:val="28"/>
        </w:rPr>
        <w:t>（20</w:t>
      </w:r>
      <w:r>
        <w:rPr>
          <w:rFonts w:ascii="宋体" w:hAnsi="宋体"/>
          <w:color w:val="FF0000"/>
          <w:sz w:val="28"/>
          <w:szCs w:val="28"/>
        </w:rPr>
        <w:t>2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FF0000"/>
          <w:sz w:val="28"/>
          <w:szCs w:val="28"/>
        </w:rPr>
        <w:t>年X月X日-X月X日）</w:t>
      </w:r>
    </w:p>
    <w:p w14:paraId="07987DE9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项目负责人：XXX</w:t>
      </w:r>
      <w:r>
        <w:rPr>
          <w:rFonts w:hint="eastAsia" w:ascii="宋体" w:hAnsi="宋体"/>
          <w:color w:val="FF0000"/>
          <w:sz w:val="28"/>
          <w:szCs w:val="28"/>
        </w:rPr>
        <w:t>（即队长，仅可填写一位）</w:t>
      </w:r>
    </w:p>
    <w:p w14:paraId="0023058D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项目负责人联系方式：xxxxxxxxxxx</w:t>
      </w:r>
    </w:p>
    <w:p w14:paraId="5A98A4A6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指导老师：XXX</w:t>
      </w:r>
    </w:p>
    <w:p w14:paraId="2CF15783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成员名单（含队长共  人）：</w:t>
      </w:r>
      <w:r>
        <w:rPr>
          <w:rFonts w:hint="eastAsia" w:ascii="宋体" w:hAnsi="宋体"/>
          <w:bCs/>
          <w:color w:val="FF0000"/>
          <w:sz w:val="28"/>
          <w:szCs w:val="28"/>
        </w:rPr>
        <w:t>（请按照实际队伍成员进行填写，成员名单包含队长姓名。）</w:t>
      </w:r>
    </w:p>
    <w:p w14:paraId="41B71155">
      <w:pPr>
        <w:spacing w:line="360" w:lineRule="auto"/>
        <w:rPr>
          <w:rFonts w:hint="eastAsia" w:ascii="宋体" w:hAnsi="宋体"/>
          <w:sz w:val="28"/>
          <w:szCs w:val="28"/>
        </w:rPr>
      </w:pPr>
      <w:bookmarkStart w:id="0" w:name="_Hlk112781405"/>
      <w:r>
        <w:rPr>
          <w:rFonts w:hint="eastAsia" w:ascii="宋体" w:hAnsi="宋体"/>
          <w:sz w:val="28"/>
          <w:szCs w:val="28"/>
        </w:rPr>
        <w:t>陈六一  陈六一  陈  一   陈六一  陈六一  陈六一  陈六一</w:t>
      </w:r>
    </w:p>
    <w:bookmarkEnd w:id="0"/>
    <w:p w14:paraId="2720D46E"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陈六一  陈六一  陈  一   陈六一  陈六一  陈六一  陈六一</w:t>
      </w:r>
    </w:p>
    <w:p w14:paraId="31823EAD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陈六一  陈六一  陈  一   陈六一  陈六一  陈张六一  </w:t>
      </w:r>
    </w:p>
    <w:p w14:paraId="6CAB4DF5">
      <w:pPr>
        <w:spacing w:line="360" w:lineRule="auto"/>
        <w:jc w:val="left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注：1.每行一般放置7个成员名字，名字与名字之间空2格。</w:t>
      </w:r>
    </w:p>
    <w:p w14:paraId="02DAAB6A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名字只有2个字时，姓与名之间请空2格，如“陈  一”。</w:t>
      </w:r>
    </w:p>
    <w:p w14:paraId="19EEBB48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名字超过3个字时，请放至最后。</w:t>
      </w:r>
    </w:p>
    <w:p w14:paraId="76936E5B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10FD888E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696C6DD9">
      <w:pPr>
        <w:spacing w:line="360" w:lineRule="auto"/>
        <w:ind w:right="84" w:rightChars="4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共青团华南师范大学委员会 </w:t>
      </w:r>
    </w:p>
    <w:p w14:paraId="7FBF1BDC"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月10日</w:t>
      </w:r>
    </w:p>
    <w:p w14:paraId="619CB4B1">
      <w:pPr>
        <w:jc w:val="right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（请勿改动落款）</w:t>
      </w:r>
    </w:p>
    <w:p w14:paraId="53CCC82F"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bookmarkStart w:id="1" w:name="_Hlk112781293"/>
      <w:r>
        <w:rPr>
          <w:rFonts w:hint="eastAsia" w:ascii="宋体" w:hAnsi="宋体"/>
          <w:b/>
          <w:sz w:val="28"/>
          <w:szCs w:val="28"/>
        </w:rPr>
        <w:t>编号：</w:t>
      </w:r>
    </w:p>
    <w:p w14:paraId="7228A3C3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年华南师范大学暑期社会实践活动</w:t>
      </w:r>
    </w:p>
    <w:p w14:paraId="1C1F773D"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立项证明</w:t>
      </w:r>
    </w:p>
    <w:p w14:paraId="7E2E1B53"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49DB39E2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</w:rPr>
        <w:t xml:space="preserve"> </w:t>
      </w:r>
    </w:p>
    <w:p w14:paraId="7A488151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项目起止时间：</w:t>
      </w:r>
    </w:p>
    <w:p w14:paraId="4A96080C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项目负责人：</w:t>
      </w:r>
    </w:p>
    <w:p w14:paraId="78BF8581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项目负责人联系方式：</w:t>
      </w:r>
    </w:p>
    <w:p w14:paraId="66719B33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指导老师：</w:t>
      </w:r>
    </w:p>
    <w:p w14:paraId="2F5BDEC0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成员名单（含队长共  人）：</w:t>
      </w:r>
    </w:p>
    <w:p w14:paraId="727D42D0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4A792850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250C5D8E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666DD7EA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1F012937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0A96EA77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5AAD95A5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5052C08B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11B17A07"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 w14:paraId="60A316BD">
      <w:pPr>
        <w:spacing w:line="360" w:lineRule="auto"/>
        <w:ind w:right="84" w:rightChars="4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共青团华南师范大学委员会 </w:t>
      </w:r>
    </w:p>
    <w:p w14:paraId="6BAC3357">
      <w:pPr>
        <w:spacing w:line="360" w:lineRule="auto"/>
        <w:ind w:right="368" w:rightChars="175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2" w:name="_GoBack"/>
      <w:bookmarkEnd w:id="2"/>
      <w:r>
        <w:rPr>
          <w:rFonts w:hint="eastAsia" w:ascii="宋体" w:hAnsi="宋体"/>
          <w:sz w:val="28"/>
          <w:szCs w:val="28"/>
        </w:rPr>
        <w:t>月10日</w:t>
      </w:r>
    </w:p>
    <w:p w14:paraId="483A72E9"/>
    <w:bookmarkEnd w:id="1"/>
    <w:p w14:paraId="05573A7A">
      <w:pPr>
        <w:jc w:val="right"/>
        <w:rPr>
          <w:rFonts w:hint="eastAsia" w:ascii="宋体" w:hAnsi="宋体"/>
          <w:color w:val="FF0000"/>
          <w:sz w:val="28"/>
          <w:szCs w:val="28"/>
        </w:rPr>
      </w:pPr>
    </w:p>
    <w:sectPr>
      <w:pgSz w:w="11906" w:h="16838"/>
      <w:pgMar w:top="1440" w:right="1984" w:bottom="1440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04BD4"/>
    <w:multiLevelType w:val="singleLevel"/>
    <w:tmpl w:val="21704BD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NjhiNDJjNjg4ZWNlYTgxZmViMzNlMGUzZDMzNWYifQ=="/>
  </w:docVars>
  <w:rsids>
    <w:rsidRoot w:val="008500CA"/>
    <w:rsid w:val="00127498"/>
    <w:rsid w:val="002161A3"/>
    <w:rsid w:val="00300DB2"/>
    <w:rsid w:val="00305577"/>
    <w:rsid w:val="00357569"/>
    <w:rsid w:val="00472191"/>
    <w:rsid w:val="00514014"/>
    <w:rsid w:val="005B4993"/>
    <w:rsid w:val="005E54C4"/>
    <w:rsid w:val="00634BF0"/>
    <w:rsid w:val="006875D5"/>
    <w:rsid w:val="006C42F9"/>
    <w:rsid w:val="00760139"/>
    <w:rsid w:val="00766008"/>
    <w:rsid w:val="0077773D"/>
    <w:rsid w:val="007F1EB3"/>
    <w:rsid w:val="008500CA"/>
    <w:rsid w:val="0086136B"/>
    <w:rsid w:val="00903259"/>
    <w:rsid w:val="00962F39"/>
    <w:rsid w:val="009D2F38"/>
    <w:rsid w:val="00C95A56"/>
    <w:rsid w:val="00CA52E7"/>
    <w:rsid w:val="00CD2E04"/>
    <w:rsid w:val="00EF623B"/>
    <w:rsid w:val="00F37FBA"/>
    <w:rsid w:val="00F46E7B"/>
    <w:rsid w:val="017A2AC6"/>
    <w:rsid w:val="16445F2B"/>
    <w:rsid w:val="1E871174"/>
    <w:rsid w:val="2D634664"/>
    <w:rsid w:val="2DBC64CE"/>
    <w:rsid w:val="38542E82"/>
    <w:rsid w:val="437A227C"/>
    <w:rsid w:val="78177141"/>
    <w:rsid w:val="7E9470E4"/>
    <w:rsid w:val="7FD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436</Characters>
  <Lines>3</Lines>
  <Paragraphs>1</Paragraphs>
  <TotalTime>28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2020-08-14T03:46:00Z</dcterms:created>
  <dc:creator>q123w</dc:creator>
  <cp:lastModifiedBy>yyyy</cp:lastModifiedBy>
  <dcterms:modified xsi:type="dcterms:W3CDTF">2025-02-14T09:18:15Z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D2057675244B4FADAF0853651914B392_13</vt:lpwstr>
  </property>
  <property fmtid="{D5CDD505-2E9C-101B-9397-08002B2CF9AE}" pid="4" name="KSOTemplateDocerSaveRecord">
    <vt:lpwstr>eyJoZGlkIjoiNTVjZDM2MTgyNmE2OWJhMGRiMThkYjgyMGVjOTgyYTUiLCJ1c2VySWQiOiI2MjEzOTMxMDIifQ==</vt:lpwstr>
  </property>
</Properties>
</file>