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仿宋_GB2312"/>
          <w:sz w:val="36"/>
          <w:szCs w:val="36"/>
        </w:rPr>
      </w:pPr>
      <w:r>
        <w:rPr>
          <w:rFonts w:hint="eastAsia" w:ascii="Times New Roman" w:hAnsi="Times New Roman" w:eastAsia="方正小标宋简体" w:cs="仿宋_GB2312"/>
          <w:sz w:val="36"/>
          <w:szCs w:val="36"/>
        </w:rPr>
        <w:t>华南</w:t>
      </w:r>
      <w:r>
        <w:rPr>
          <w:rFonts w:ascii="Times New Roman" w:hAnsi="Times New Roman" w:eastAsia="方正小标宋简体" w:cs="仿宋_GB2312"/>
          <w:sz w:val="36"/>
          <w:szCs w:val="36"/>
        </w:rPr>
        <w:t>师范大学</w:t>
      </w:r>
      <w:r>
        <w:rPr>
          <w:rFonts w:hint="eastAsia" w:ascii="Times New Roman" w:hAnsi="Times New Roman" w:eastAsia="方正小标宋简体" w:cs="仿宋_GB2312"/>
          <w:sz w:val="36"/>
          <w:szCs w:val="36"/>
          <w:lang w:val="en-US" w:eastAsia="zh-CN"/>
        </w:rPr>
        <w:t>第三批</w:t>
      </w:r>
      <w:r>
        <w:rPr>
          <w:rFonts w:hint="eastAsia" w:ascii="Times New Roman" w:hAnsi="Times New Roman" w:eastAsia="方正小标宋简体" w:cs="仿宋_GB2312"/>
          <w:sz w:val="36"/>
          <w:szCs w:val="36"/>
        </w:rPr>
        <w:t>研究生样板党支部</w:t>
      </w:r>
    </w:p>
    <w:p>
      <w:pPr>
        <w:spacing w:line="580" w:lineRule="exact"/>
        <w:jc w:val="center"/>
        <w:rPr>
          <w:rFonts w:ascii="Times New Roman" w:hAnsi="Times New Roman" w:eastAsia="方正小标宋简体" w:cs="仿宋_GB2312"/>
          <w:sz w:val="36"/>
          <w:szCs w:val="36"/>
        </w:rPr>
      </w:pPr>
      <w:r>
        <w:rPr>
          <w:rFonts w:hint="eastAsia" w:ascii="Times New Roman" w:hAnsi="Times New Roman" w:eastAsia="方正小标宋简体" w:cs="仿宋_GB2312"/>
          <w:sz w:val="36"/>
          <w:szCs w:val="36"/>
        </w:rPr>
        <w:t>创建立项申报表</w:t>
      </w:r>
    </w:p>
    <w:tbl>
      <w:tblPr>
        <w:tblStyle w:val="5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77"/>
        <w:gridCol w:w="379"/>
        <w:gridCol w:w="2031"/>
        <w:gridCol w:w="1457"/>
        <w:gridCol w:w="556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党支部名称</w:t>
            </w:r>
          </w:p>
        </w:tc>
        <w:tc>
          <w:tcPr>
            <w:tcW w:w="70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Autospacing="1" w:afterAutospacing="1" w:line="440" w:lineRule="exact"/>
              <w:ind w:firstLine="0" w:firstLineChars="0"/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48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70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Autospacing="1" w:afterAutospacing="1" w:line="440" w:lineRule="exact"/>
              <w:ind w:firstLine="0" w:firstLineChars="0"/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sz w:val="24"/>
                <w:szCs w:val="24"/>
              </w:rPr>
              <w:t>负责人/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攻读学位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2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箱</w:t>
            </w:r>
          </w:p>
        </w:tc>
        <w:tc>
          <w:tcPr>
            <w:tcW w:w="262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支部</w:t>
            </w:r>
            <w:r>
              <w:rPr>
                <w:rFonts w:ascii="仿宋" w:hAnsi="仿宋" w:eastAsia="仿宋"/>
                <w:sz w:val="24"/>
                <w:szCs w:val="24"/>
              </w:rPr>
              <w:t>党员人数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参加本</w:t>
            </w:r>
            <w:r>
              <w:rPr>
                <w:rFonts w:ascii="仿宋" w:hAnsi="仿宋" w:eastAsia="仿宋"/>
                <w:sz w:val="24"/>
                <w:szCs w:val="24"/>
              </w:rPr>
              <w:t>项目人数</w:t>
            </w:r>
          </w:p>
        </w:tc>
        <w:tc>
          <w:tcPr>
            <w:tcW w:w="2629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145" w:type="dxa"/>
            <w:gridSpan w:val="7"/>
            <w:tcBorders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基本情况（支部先进事迹，以及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接下来计划包括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项目创建背景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意义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目标、工作思路、拟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实施的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具体举措及预期成效等，简明扼要，突出特色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1500字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。可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另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附纸作为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本申报表的附件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）：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145" w:type="dxa"/>
            <w:gridSpan w:val="7"/>
            <w:tcBorders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所获重要奖项（不多于3项）</w:t>
            </w:r>
          </w:p>
          <w:p>
            <w:pPr>
              <w:pStyle w:val="2"/>
              <w:spacing w:line="440" w:lineRule="exact"/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2"/>
              <w:spacing w:line="440" w:lineRule="exact"/>
              <w:ind w:right="113" w:firstLine="360" w:firstLineChars="15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经费预算</w:t>
            </w:r>
          </w:p>
          <w:p>
            <w:pPr>
              <w:pStyle w:val="2"/>
              <w:spacing w:line="440" w:lineRule="exact"/>
              <w:ind w:right="113" w:firstLine="482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right="113" w:firstLine="482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left="113" w:right="113" w:firstLine="0" w:firstLineChars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预算金额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2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经费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内容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2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2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学院（所）党委意见（应明确说明是否经过学院（所）党委研究，是否同意推荐）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负责人（签章）：                     加盖公章</w:t>
            </w:r>
          </w:p>
          <w:p>
            <w:pPr>
              <w:pStyle w:val="2"/>
              <w:wordWrap w:val="0"/>
              <w:spacing w:line="440" w:lineRule="exact"/>
              <w:ind w:firstLine="6840" w:firstLineChars="28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9145" w:type="dxa"/>
            <w:gridSpan w:val="7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学校研究生</w:t>
            </w:r>
            <w:r>
              <w:rPr>
                <w:rFonts w:ascii="仿宋" w:hAnsi="仿宋" w:eastAsia="仿宋"/>
                <w:sz w:val="24"/>
                <w:szCs w:val="24"/>
              </w:rPr>
              <w:t>工作部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2400" w:firstLineChars="10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负责人（签章）：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加盖公章</w:t>
            </w:r>
          </w:p>
          <w:p>
            <w:pPr>
              <w:pStyle w:val="2"/>
              <w:spacing w:line="440" w:lineRule="exact"/>
              <w:ind w:firstLine="6796" w:firstLineChars="283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月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5ZDdiYmM5MTdiY2NjODY1MjQ3MmQ3NDI5NTU5YTUifQ=="/>
  </w:docVars>
  <w:rsids>
    <w:rsidRoot w:val="0014220B"/>
    <w:rsid w:val="000A6DC4"/>
    <w:rsid w:val="0014220B"/>
    <w:rsid w:val="002957F9"/>
    <w:rsid w:val="003B6D8D"/>
    <w:rsid w:val="003C20D8"/>
    <w:rsid w:val="003E5B67"/>
    <w:rsid w:val="00480C3D"/>
    <w:rsid w:val="004B78D1"/>
    <w:rsid w:val="00603BD5"/>
    <w:rsid w:val="006527B5"/>
    <w:rsid w:val="006E6684"/>
    <w:rsid w:val="009454B3"/>
    <w:rsid w:val="00AC79B0"/>
    <w:rsid w:val="00E71467"/>
    <w:rsid w:val="00ED17C2"/>
    <w:rsid w:val="00FD4A3C"/>
    <w:rsid w:val="00FE3D6A"/>
    <w:rsid w:val="16FB788C"/>
    <w:rsid w:val="1AD107A8"/>
    <w:rsid w:val="223A2EB9"/>
    <w:rsid w:val="29C623E3"/>
    <w:rsid w:val="32F84A2B"/>
    <w:rsid w:val="33845623"/>
    <w:rsid w:val="38E02813"/>
    <w:rsid w:val="3CA81315"/>
    <w:rsid w:val="410C10F9"/>
    <w:rsid w:val="56E34357"/>
    <w:rsid w:val="5761199C"/>
    <w:rsid w:val="5B230542"/>
    <w:rsid w:val="5B723474"/>
    <w:rsid w:val="5D244F25"/>
    <w:rsid w:val="69F522B0"/>
    <w:rsid w:val="75213700"/>
    <w:rsid w:val="77446B0E"/>
    <w:rsid w:val="787F7901"/>
    <w:rsid w:val="7E1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nhideWhenUsed/>
    <w:qFormat/>
    <w:uiPriority w:val="99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99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257</Words>
  <Characters>260</Characters>
  <Lines>2</Lines>
  <Paragraphs>1</Paragraphs>
  <TotalTime>3</TotalTime>
  <ScaleCrop>false</ScaleCrop>
  <LinksUpToDate>false</LinksUpToDate>
  <CharactersWithSpaces>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2018-08-28T08:01:00Z</dcterms:created>
  <dc:creator>谢沂楠</dc:creator>
  <cp:lastModifiedBy>易</cp:lastModifiedBy>
  <dcterms:modified xsi:type="dcterms:W3CDTF">2022-10-31T03:14:18Z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A1942B4AFB8A473EA784DAD568BE929F</vt:lpwstr>
  </property>
</Properties>
</file>