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BC72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附件5</w:t>
      </w:r>
    </w:p>
    <w:p w14:paraId="62A86214">
      <w:pPr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bookmarkStart w:id="0" w:name="_Hlk92208430"/>
      <w:r>
        <w:rPr>
          <w:rFonts w:hint="eastAsia" w:ascii="方正小标宋简体" w:hAnsi="仿宋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年华南师范大学寒假招生宣传活动</w:t>
      </w:r>
    </w:p>
    <w:p w14:paraId="5AAAA068">
      <w:pPr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目标高中名称＋队伍反馈表</w:t>
      </w:r>
    </w:p>
    <w:bookmarkEnd w:id="0"/>
    <w:p w14:paraId="18385225">
      <w:pPr>
        <w:spacing w:line="360" w:lineRule="auto"/>
        <w:jc w:val="center"/>
        <w:rPr>
          <w:rFonts w:ascii="黑体" w:hAnsi="黑体" w:eastAsia="黑体" w:cs="方正小标宋简体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6202"/>
      </w:tblGrid>
      <w:tr w14:paraId="0431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0CB43473">
            <w:pPr>
              <w:spacing w:line="360" w:lineRule="auto"/>
              <w:jc w:val="center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活动信息</w:t>
            </w:r>
          </w:p>
        </w:tc>
      </w:tr>
      <w:tr w14:paraId="09329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vAlign w:val="center"/>
          </w:tcPr>
          <w:p w14:paraId="45A98FE5">
            <w:pPr>
              <w:spacing w:line="360" w:lineRule="auto"/>
              <w:jc w:val="center"/>
              <w:rPr>
                <w:rFonts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目标高中</w:t>
            </w:r>
          </w:p>
        </w:tc>
        <w:tc>
          <w:tcPr>
            <w:tcW w:w="6202" w:type="dxa"/>
            <w:vAlign w:val="center"/>
          </w:tcPr>
          <w:p w14:paraId="2DE453F8"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 w14:paraId="18CF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vAlign w:val="center"/>
          </w:tcPr>
          <w:p w14:paraId="2625B61E">
            <w:pPr>
              <w:spacing w:line="360" w:lineRule="auto"/>
              <w:jc w:val="center"/>
              <w:rPr>
                <w:rFonts w:hint="eastAsia" w:ascii="仿宋_GB2312" w:hAnsi="仿宋" w:eastAsia="黑体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队伍</w:t>
            </w:r>
            <w:r>
              <w:rPr>
                <w:rFonts w:hint="eastAsia" w:ascii="黑体" w:hAnsi="黑体" w:eastAsia="黑体" w:cs="仿宋_GB2312"/>
                <w:bCs/>
                <w:sz w:val="32"/>
                <w:szCs w:val="32"/>
                <w:lang w:val="en-US" w:eastAsia="zh-CN"/>
              </w:rPr>
              <w:t>负责人</w:t>
            </w:r>
          </w:p>
        </w:tc>
        <w:tc>
          <w:tcPr>
            <w:tcW w:w="6202" w:type="dxa"/>
            <w:vAlign w:val="center"/>
          </w:tcPr>
          <w:p w14:paraId="3E9760C9"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 w14:paraId="221A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vAlign w:val="center"/>
          </w:tcPr>
          <w:p w14:paraId="1655AF2C">
            <w:pPr>
              <w:spacing w:line="360" w:lineRule="auto"/>
              <w:jc w:val="center"/>
              <w:rPr>
                <w:rFonts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高中学生人数</w:t>
            </w:r>
          </w:p>
        </w:tc>
        <w:tc>
          <w:tcPr>
            <w:tcW w:w="6202" w:type="dxa"/>
            <w:vAlign w:val="center"/>
          </w:tcPr>
          <w:p w14:paraId="2152D5FE"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 w14:paraId="5360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320" w:type="dxa"/>
            <w:vAlign w:val="center"/>
          </w:tcPr>
          <w:p w14:paraId="58361308">
            <w:pPr>
              <w:spacing w:line="360" w:lineRule="auto"/>
              <w:jc w:val="center"/>
              <w:rPr>
                <w:rFonts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活动开展形式</w:t>
            </w:r>
          </w:p>
        </w:tc>
        <w:tc>
          <w:tcPr>
            <w:tcW w:w="6202" w:type="dxa"/>
            <w:vAlign w:val="center"/>
          </w:tcPr>
          <w:p w14:paraId="4745970E"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 w14:paraId="280D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320" w:type="dxa"/>
            <w:vAlign w:val="center"/>
          </w:tcPr>
          <w:p w14:paraId="23A86EFC">
            <w:pPr>
              <w:spacing w:line="360" w:lineRule="auto"/>
              <w:jc w:val="center"/>
              <w:rPr>
                <w:rFonts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物资发放情况</w:t>
            </w:r>
          </w:p>
        </w:tc>
        <w:tc>
          <w:tcPr>
            <w:tcW w:w="6202" w:type="dxa"/>
            <w:vAlign w:val="center"/>
          </w:tcPr>
          <w:p w14:paraId="69A321EA"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 w14:paraId="4B44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2320" w:type="dxa"/>
            <w:vAlign w:val="center"/>
          </w:tcPr>
          <w:p w14:paraId="7D1827B4">
            <w:pPr>
              <w:spacing w:line="360" w:lineRule="auto"/>
              <w:jc w:val="center"/>
              <w:rPr>
                <w:rFonts w:ascii="仿宋_GB2312" w:hAnsi="仿宋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活动情况反馈</w:t>
            </w:r>
          </w:p>
        </w:tc>
        <w:tc>
          <w:tcPr>
            <w:tcW w:w="6202" w:type="dxa"/>
            <w:vAlign w:val="center"/>
          </w:tcPr>
          <w:p w14:paraId="2CAF1C1B"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bookmarkStart w:id="2" w:name="_GoBack"/>
            <w:bookmarkEnd w:id="2"/>
          </w:p>
        </w:tc>
      </w:tr>
      <w:tr w14:paraId="6D57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320" w:type="dxa"/>
            <w:vAlign w:val="center"/>
          </w:tcPr>
          <w:p w14:paraId="5A7CA413">
            <w:pPr>
              <w:spacing w:line="360" w:lineRule="auto"/>
              <w:jc w:val="center"/>
              <w:rPr>
                <w:rFonts w:ascii="黑体" w:hAnsi="黑体" w:eastAsia="黑体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  <w:highlight w:val="none"/>
              </w:rPr>
              <w:t>团队成员的调查问卷完成量</w:t>
            </w:r>
          </w:p>
        </w:tc>
        <w:tc>
          <w:tcPr>
            <w:tcW w:w="6202" w:type="dxa"/>
            <w:vAlign w:val="center"/>
          </w:tcPr>
          <w:p w14:paraId="660D32C7"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831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320" w:type="dxa"/>
            <w:vAlign w:val="center"/>
          </w:tcPr>
          <w:p w14:paraId="1715864B">
            <w:pPr>
              <w:spacing w:line="360" w:lineRule="auto"/>
              <w:jc w:val="center"/>
              <w:rPr>
                <w:rFonts w:ascii="黑体" w:hAnsi="黑体" w:eastAsia="黑体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  <w:highlight w:val="none"/>
              </w:rPr>
              <w:t>目标高中的调查问卷完成量</w:t>
            </w:r>
          </w:p>
        </w:tc>
        <w:tc>
          <w:tcPr>
            <w:tcW w:w="6202" w:type="dxa"/>
            <w:vAlign w:val="center"/>
          </w:tcPr>
          <w:p w14:paraId="7538E77A"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 w14:paraId="7D9959EE">
      <w:pPr>
        <w:rPr>
          <w:rFonts w:ascii="仿宋_GB2312" w:hAnsi="仿宋" w:eastAsia="仿宋_GB2312" w:cs="仿宋_GB2312"/>
          <w:sz w:val="24"/>
        </w:rPr>
      </w:pPr>
    </w:p>
    <w:p w14:paraId="581C48AF">
      <w:pPr>
        <w:rPr>
          <w:rFonts w:ascii="仿宋_GB2312" w:hAnsi="仿宋" w:eastAsia="仿宋_GB2312" w:cs="仿宋_GB2312"/>
          <w:sz w:val="24"/>
        </w:rPr>
      </w:pPr>
      <w:r>
        <w:rPr>
          <w:rFonts w:hint="eastAsia" w:ascii="仿宋_GB2312" w:hAnsi="仿宋" w:eastAsia="仿宋_GB2312" w:cs="仿宋_GB2312"/>
          <w:sz w:val="24"/>
        </w:rPr>
        <w:t>格式要求：</w:t>
      </w:r>
    </w:p>
    <w:p w14:paraId="1922B916">
      <w:pPr>
        <w:rPr>
          <w:rFonts w:ascii="仿宋_GB2312" w:hAnsi="仿宋" w:eastAsia="仿宋_GB2312" w:cs="仿宋_GB2312"/>
          <w:sz w:val="24"/>
        </w:rPr>
      </w:pPr>
      <w:r>
        <w:rPr>
          <w:rFonts w:hint="eastAsia" w:ascii="仿宋_GB2312" w:hAnsi="仿宋" w:eastAsia="仿宋_GB2312" w:cs="仿宋_GB2312"/>
          <w:sz w:val="24"/>
        </w:rPr>
        <w:t>1</w:t>
      </w:r>
      <w:r>
        <w:rPr>
          <w:rFonts w:ascii="仿宋_GB2312" w:hAnsi="仿宋" w:eastAsia="仿宋_GB2312" w:cs="仿宋_GB2312"/>
          <w:sz w:val="24"/>
        </w:rPr>
        <w:t>.</w:t>
      </w:r>
      <w:r>
        <w:rPr>
          <w:rFonts w:hint="eastAsia" w:ascii="仿宋_GB2312" w:hAnsi="仿宋" w:eastAsia="仿宋_GB2312" w:cs="仿宋_GB2312"/>
          <w:sz w:val="24"/>
        </w:rPr>
        <w:t>字体：仿宋_GB2312，字号：四号，段落：固定值</w:t>
      </w:r>
      <w:r>
        <w:rPr>
          <w:rFonts w:ascii="仿宋_GB2312" w:hAnsi="仿宋" w:eastAsia="仿宋_GB2312" w:cs="仿宋_GB2312"/>
          <w:sz w:val="24"/>
        </w:rPr>
        <w:t>20</w:t>
      </w:r>
      <w:r>
        <w:rPr>
          <w:rFonts w:hint="eastAsia" w:ascii="仿宋_GB2312" w:hAnsi="仿宋" w:eastAsia="仿宋_GB2312" w:cs="仿宋_GB2312"/>
          <w:sz w:val="24"/>
        </w:rPr>
        <w:t>磅</w:t>
      </w:r>
    </w:p>
    <w:p w14:paraId="3D998BB2">
      <w:pPr>
        <w:rPr>
          <w:rFonts w:ascii="仿宋_GB2312" w:hAnsi="仿宋" w:eastAsia="仿宋_GB2312" w:cs="仿宋_GB2312"/>
          <w:sz w:val="24"/>
        </w:rPr>
      </w:pPr>
      <w:r>
        <w:rPr>
          <w:rFonts w:hint="eastAsia" w:ascii="仿宋_GB2312" w:hAnsi="仿宋" w:eastAsia="仿宋_GB2312" w:cs="仿宋_GB2312"/>
          <w:sz w:val="24"/>
        </w:rPr>
        <w:t>2</w:t>
      </w:r>
      <w:r>
        <w:rPr>
          <w:rFonts w:ascii="仿宋_GB2312" w:hAnsi="仿宋" w:eastAsia="仿宋_GB2312" w:cs="仿宋_GB2312"/>
          <w:sz w:val="24"/>
        </w:rPr>
        <w:t>.</w:t>
      </w:r>
      <w:r>
        <w:rPr>
          <w:rFonts w:hint="eastAsia" w:ascii="仿宋_GB2312" w:hAnsi="仿宋" w:eastAsia="仿宋_GB2312" w:cs="仿宋_GB2312"/>
          <w:sz w:val="24"/>
        </w:rPr>
        <w:t>此格式要求上交时请删除</w:t>
      </w:r>
    </w:p>
    <w:p w14:paraId="0F8176A0">
      <w:pPr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bookmarkStart w:id="1" w:name="_Hlk92209092"/>
      <w:r>
        <w:rPr>
          <w:rFonts w:hint="eastAsia" w:ascii="方正小标宋简体" w:hAnsi="仿宋" w:eastAsia="方正小标宋简体" w:cs="方正小标宋简体"/>
          <w:sz w:val="44"/>
          <w:szCs w:val="44"/>
        </w:rPr>
        <w:t>队伍</w:t>
      </w:r>
      <w:bookmarkEnd w:id="1"/>
      <w:r>
        <w:rPr>
          <w:rFonts w:hint="eastAsia" w:ascii="方正小标宋简体" w:hAnsi="仿宋" w:eastAsia="方正小标宋简体" w:cs="方正小标宋简体"/>
          <w:sz w:val="44"/>
          <w:szCs w:val="44"/>
        </w:rPr>
        <w:t>（目标高中名称）活动日志</w:t>
      </w:r>
    </w:p>
    <w:p w14:paraId="0FEDF065">
      <w:pPr>
        <w:rPr>
          <w:rFonts w:hint="eastAsia" w:ascii="仿宋_GB2312" w:hAnsi="仿宋" w:eastAsia="仿宋_GB2312" w:cs="仿宋_GB2312"/>
          <w:sz w:val="24"/>
        </w:rPr>
      </w:pPr>
      <w:r>
        <w:rPr>
          <w:rFonts w:hint="eastAsia" w:ascii="仿宋_GB2312" w:hAnsi="仿宋" w:eastAsia="仿宋_GB2312" w:cs="仿宋_GB2312"/>
          <w:sz w:val="24"/>
        </w:rPr>
        <w:t>格式要求：</w:t>
      </w:r>
    </w:p>
    <w:p w14:paraId="32F1F48D">
      <w:pPr>
        <w:rPr>
          <w:rFonts w:hint="eastAsia" w:ascii="仿宋_GB2312" w:hAnsi="仿宋" w:eastAsia="仿宋_GB2312" w:cs="仿宋_GB2312"/>
          <w:sz w:val="24"/>
        </w:rPr>
      </w:pPr>
      <w:r>
        <w:rPr>
          <w:rFonts w:hint="eastAsia" w:ascii="仿宋_GB2312" w:hAnsi="仿宋" w:eastAsia="仿宋_GB2312" w:cs="仿宋_GB2312"/>
          <w:sz w:val="24"/>
        </w:rPr>
        <w:t>1.正文（字体：宋体，字号：四号，段落：固定值20磅）</w:t>
      </w:r>
    </w:p>
    <w:p w14:paraId="4D20D9B1">
      <w:pPr>
        <w:rPr>
          <w:rFonts w:hint="eastAsia" w:ascii="仿宋_GB2312" w:hAnsi="仿宋" w:eastAsia="仿宋_GB2312" w:cs="仿宋_GB2312"/>
          <w:sz w:val="24"/>
        </w:rPr>
      </w:pPr>
      <w:r>
        <w:rPr>
          <w:rFonts w:hint="eastAsia" w:ascii="仿宋_GB2312" w:hAnsi="仿宋" w:eastAsia="仿宋_GB2312" w:cs="仿宋_GB2312"/>
          <w:sz w:val="24"/>
        </w:rPr>
        <w:t>2.撰写人姓名，学院，联系电话（字体：宋体，字号：五号，段落：固定值20磅）；</w:t>
      </w:r>
    </w:p>
    <w:p w14:paraId="546E31BD">
      <w:pPr>
        <w:rPr>
          <w:rFonts w:hint="eastAsia" w:ascii="仿宋_GB2312" w:hAnsi="仿宋" w:eastAsia="仿宋_GB2312" w:cs="仿宋_GB2312"/>
          <w:sz w:val="24"/>
        </w:rPr>
      </w:pPr>
      <w:r>
        <w:rPr>
          <w:rFonts w:hint="eastAsia" w:ascii="仿宋_GB2312" w:hAnsi="仿宋" w:eastAsia="仿宋_GB2312" w:cs="仿宋_GB2312"/>
          <w:sz w:val="24"/>
        </w:rPr>
        <w:t>3.图片（文档内直接插入图片，并对图片备注说明）</w:t>
      </w:r>
    </w:p>
    <w:p w14:paraId="3A1932B0">
      <w:pPr>
        <w:rPr>
          <w:rFonts w:hint="eastAsia" w:ascii="仿宋_GB2312" w:hAnsi="仿宋" w:eastAsia="仿宋_GB2312" w:cs="仿宋_GB2312"/>
          <w:sz w:val="24"/>
        </w:rPr>
      </w:pPr>
      <w:r>
        <w:rPr>
          <w:rFonts w:hint="eastAsia" w:ascii="仿宋_GB2312" w:hAnsi="仿宋" w:eastAsia="仿宋_GB2312" w:cs="仿宋_GB2312"/>
          <w:sz w:val="24"/>
        </w:rPr>
        <w:t>4.标题括号内容请删除，此格式要求上交时请删除</w:t>
      </w:r>
    </w:p>
    <w:p w14:paraId="01174786">
      <w:pPr>
        <w:rPr>
          <w:rFonts w:ascii="仿宋_GB2312" w:hAnsi="仿宋" w:eastAsia="仿宋_GB2312" w:cs="仿宋_GB2312"/>
          <w:sz w:val="32"/>
          <w:szCs w:val="32"/>
        </w:rPr>
      </w:pPr>
    </w:p>
    <w:p w14:paraId="6960CFDD">
      <w:pPr>
        <w:jc w:val="left"/>
        <w:rPr>
          <w:rFonts w:ascii="仿宋_GB2312" w:hAnsi="仿宋" w:eastAsia="仿宋_GB2312" w:cs="仿宋_GB2312"/>
          <w:sz w:val="32"/>
          <w:szCs w:val="32"/>
        </w:rPr>
      </w:pPr>
    </w:p>
    <w:p w14:paraId="0B166153">
      <w:pPr>
        <w:jc w:val="left"/>
        <w:rPr>
          <w:rFonts w:ascii="仿宋_GB2312" w:hAnsi="仿宋" w:eastAsia="仿宋_GB2312" w:cs="仿宋_GB2312"/>
          <w:sz w:val="32"/>
          <w:szCs w:val="32"/>
        </w:rPr>
      </w:pPr>
    </w:p>
    <w:p w14:paraId="68FB83DC">
      <w:pPr>
        <w:wordWrap w:val="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队伍名称 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 w14:paraId="4BFB9481">
      <w:pPr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月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401FB0FA">
      <w:pPr>
        <w:jc w:val="left"/>
        <w:rPr>
          <w:rFonts w:ascii="仿宋_GB2312" w:hAnsi="仿宋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1B3AE3-5488-436E-B6C1-963E79114F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90DDDDAA-9357-4861-A7CA-BCB13F3B17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D6F0024-B47E-4F53-B79C-EF512FC174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16F3EA5-B6F4-4685-AA5D-14D3BDF813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Y2UzZmM2MmE1MjhlNWY5MzAwMzc1ZmUwMGU2M2IifQ=="/>
  </w:docVars>
  <w:rsids>
    <w:rsidRoot w:val="0B1A5CD4"/>
    <w:rsid w:val="00045F89"/>
    <w:rsid w:val="00052EFA"/>
    <w:rsid w:val="00081242"/>
    <w:rsid w:val="000E0574"/>
    <w:rsid w:val="00121045"/>
    <w:rsid w:val="00131240"/>
    <w:rsid w:val="00171080"/>
    <w:rsid w:val="00171483"/>
    <w:rsid w:val="001B69E2"/>
    <w:rsid w:val="001F08E0"/>
    <w:rsid w:val="001F6C4E"/>
    <w:rsid w:val="00205B8F"/>
    <w:rsid w:val="00215A60"/>
    <w:rsid w:val="002216E2"/>
    <w:rsid w:val="00235137"/>
    <w:rsid w:val="00244F32"/>
    <w:rsid w:val="00251CBC"/>
    <w:rsid w:val="00270539"/>
    <w:rsid w:val="00271CB2"/>
    <w:rsid w:val="002D4076"/>
    <w:rsid w:val="002F7B92"/>
    <w:rsid w:val="00321A63"/>
    <w:rsid w:val="00333D07"/>
    <w:rsid w:val="00340864"/>
    <w:rsid w:val="00347D8F"/>
    <w:rsid w:val="0036477A"/>
    <w:rsid w:val="00365B71"/>
    <w:rsid w:val="0037575A"/>
    <w:rsid w:val="00447767"/>
    <w:rsid w:val="00452D4A"/>
    <w:rsid w:val="00464A22"/>
    <w:rsid w:val="0049582D"/>
    <w:rsid w:val="004D26A0"/>
    <w:rsid w:val="004E29A9"/>
    <w:rsid w:val="00522609"/>
    <w:rsid w:val="00523747"/>
    <w:rsid w:val="00597A45"/>
    <w:rsid w:val="005E4AB4"/>
    <w:rsid w:val="005F366F"/>
    <w:rsid w:val="00605F1D"/>
    <w:rsid w:val="006432C9"/>
    <w:rsid w:val="006A12CB"/>
    <w:rsid w:val="006E1F12"/>
    <w:rsid w:val="0070416B"/>
    <w:rsid w:val="007159E3"/>
    <w:rsid w:val="00744E88"/>
    <w:rsid w:val="00762391"/>
    <w:rsid w:val="00776438"/>
    <w:rsid w:val="007A494A"/>
    <w:rsid w:val="007F09B7"/>
    <w:rsid w:val="0084461C"/>
    <w:rsid w:val="008B6BCD"/>
    <w:rsid w:val="00940ED5"/>
    <w:rsid w:val="00966BAB"/>
    <w:rsid w:val="009A19F9"/>
    <w:rsid w:val="00A21039"/>
    <w:rsid w:val="00A935D6"/>
    <w:rsid w:val="00AA32C0"/>
    <w:rsid w:val="00AB7351"/>
    <w:rsid w:val="00AE383D"/>
    <w:rsid w:val="00AF3352"/>
    <w:rsid w:val="00B91B12"/>
    <w:rsid w:val="00BA3349"/>
    <w:rsid w:val="00BE5F9F"/>
    <w:rsid w:val="00BF14C5"/>
    <w:rsid w:val="00BF79EB"/>
    <w:rsid w:val="00D949EC"/>
    <w:rsid w:val="00D96FFA"/>
    <w:rsid w:val="00DD40F4"/>
    <w:rsid w:val="00DE0C42"/>
    <w:rsid w:val="00E052D5"/>
    <w:rsid w:val="00E40103"/>
    <w:rsid w:val="00E55E76"/>
    <w:rsid w:val="00EE4226"/>
    <w:rsid w:val="00EE6FB3"/>
    <w:rsid w:val="00F648EF"/>
    <w:rsid w:val="00F673DB"/>
    <w:rsid w:val="00FE0E27"/>
    <w:rsid w:val="04E511AA"/>
    <w:rsid w:val="09C9228D"/>
    <w:rsid w:val="0B1A5CD4"/>
    <w:rsid w:val="131B653D"/>
    <w:rsid w:val="1EFF7913"/>
    <w:rsid w:val="261D45BF"/>
    <w:rsid w:val="2C5A54F8"/>
    <w:rsid w:val="2CA55479"/>
    <w:rsid w:val="31E00548"/>
    <w:rsid w:val="333E66F2"/>
    <w:rsid w:val="35943C7F"/>
    <w:rsid w:val="395F1A1E"/>
    <w:rsid w:val="39904B11"/>
    <w:rsid w:val="414D15A9"/>
    <w:rsid w:val="424A34B6"/>
    <w:rsid w:val="42F21E6B"/>
    <w:rsid w:val="456F4189"/>
    <w:rsid w:val="45C32055"/>
    <w:rsid w:val="494F31DD"/>
    <w:rsid w:val="4F3F3FD2"/>
    <w:rsid w:val="526A2731"/>
    <w:rsid w:val="62BC1ABC"/>
    <w:rsid w:val="6A6106C9"/>
    <w:rsid w:val="7112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286</Characters>
  <Lines>2</Lines>
  <Paragraphs>1</Paragraphs>
  <TotalTime>98</TotalTime>
  <ScaleCrop>false</ScaleCrop>
  <LinksUpToDate>false</LinksUpToDate>
  <CharactersWithSpaces>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2018-01-10T07:58:00Z</dcterms:created>
  <dc:creator>lenovo</dc:creator>
  <cp:lastModifiedBy>造仙儿</cp:lastModifiedBy>
  <cp:lastPrinted>2022-01-06T01:23:00Z</cp:lastPrinted>
  <dcterms:modified xsi:type="dcterms:W3CDTF">2025-11-18T09:32:40Z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EFE7146638CD4460B3D70138A07D4712</vt:lpwstr>
  </property>
  <property fmtid="{D5CDD505-2E9C-101B-9397-08002B2CF9AE}" pid="4" name="GrammarlyDocumentId">
    <vt:lpwstr>c8712073dc6ef1d6fffa8b2907eb5e116117244cf98b4fecec28aef3e6d434eb</vt:lpwstr>
  </property>
  <property fmtid="{D5CDD505-2E9C-101B-9397-08002B2CF9AE}" pid="5" name="KSOTemplateDocerSaveRecord">
    <vt:lpwstr>eyJoZGlkIjoiYjkyZmNhZmMwYTRkMzdjNDc0ZDBiODA4ZTNmNjg2YzYiLCJ1c2VySWQiOiIxMzg5NDgxNDU3In0=</vt:lpwstr>
  </property>
</Properties>
</file>