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11BD">
      <w:pPr>
        <w:jc w:val="left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《报名登记表》的样式截图如下所示：</w:t>
      </w:r>
    </w:p>
    <w:p w14:paraId="4A64A7D3">
      <w:pP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3515" cy="7425055"/>
            <wp:effectExtent l="0" t="0" r="6985" b="4445"/>
            <wp:docPr id="3" name="图片 3" descr="2fae2350-f0a8-467b-8e2b-5885d6d7b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ae2350-f0a8-467b-8e2b-5885d6d7bf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AC35B">
      <w:pP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0FF740C4">
      <w:pP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838188F-9D5E-496B-AE9A-DE0184B2E6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djODJiMjkzZTkwODljYzk1ZWJlMmQ0NmNhYTgifQ=="/>
  </w:docVars>
  <w:rsids>
    <w:rsidRoot w:val="00BC2A57"/>
    <w:rsid w:val="000D5057"/>
    <w:rsid w:val="001F4A77"/>
    <w:rsid w:val="00324B70"/>
    <w:rsid w:val="005D04A5"/>
    <w:rsid w:val="009168B4"/>
    <w:rsid w:val="009F3F60"/>
    <w:rsid w:val="00BC2A57"/>
    <w:rsid w:val="00CE5EF2"/>
    <w:rsid w:val="00F8112C"/>
    <w:rsid w:val="00FD7E9D"/>
    <w:rsid w:val="11761ECD"/>
    <w:rsid w:val="17CE3D3E"/>
    <w:rsid w:val="1B067766"/>
    <w:rsid w:val="1E635082"/>
    <w:rsid w:val="1EDA6A94"/>
    <w:rsid w:val="22477195"/>
    <w:rsid w:val="23DF02FC"/>
    <w:rsid w:val="2E2641A7"/>
    <w:rsid w:val="2F6B49A2"/>
    <w:rsid w:val="3D171EB6"/>
    <w:rsid w:val="56276C8C"/>
    <w:rsid w:val="5A6A1F1E"/>
    <w:rsid w:val="6199681B"/>
    <w:rsid w:val="62F031C7"/>
    <w:rsid w:val="6A9C0CCD"/>
    <w:rsid w:val="6BFB4576"/>
    <w:rsid w:val="6CF05667"/>
    <w:rsid w:val="70E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1</Lines>
  <Paragraphs>1</Paragraphs>
  <TotalTime>15</TotalTime>
  <ScaleCrop>false</ScaleCrop>
  <LinksUpToDate>false</LinksUpToDate>
  <CharactersWithSpaces>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2019-11-11T01:10:00Z</dcterms:created>
  <dc:creator>吴瑞华</dc:creator>
  <cp:lastModifiedBy>心语心愿</cp:lastModifiedBy>
  <dcterms:modified xsi:type="dcterms:W3CDTF">2025-11-06T02:12:28Z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EBBFEB58E69445F591B593903EE8DD62_12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